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65F62" w14:textId="0C672CBD" w:rsidR="009746CA" w:rsidRDefault="009746CA" w:rsidP="00D46622">
      <w:pPr>
        <w:spacing w:after="0" w:line="240" w:lineRule="auto"/>
        <w:jc w:val="center"/>
      </w:pPr>
      <w:bookmarkStart w:id="0" w:name="_Hlk105863021"/>
      <w:bookmarkStart w:id="1" w:name="_Hlk105863510"/>
      <w:r>
        <w:t>PROGRAMACIÓN COMUNICACIÓN</w:t>
      </w:r>
    </w:p>
    <w:p w14:paraId="6D2C11CB" w14:textId="77777777" w:rsidR="00A225E0" w:rsidRPr="00A225E0" w:rsidRDefault="00A225E0" w:rsidP="00D46622">
      <w:pPr>
        <w:spacing w:after="0" w:line="240" w:lineRule="auto"/>
        <w:jc w:val="center"/>
        <w:rPr>
          <w:sz w:val="16"/>
          <w:szCs w:val="16"/>
        </w:rPr>
      </w:pPr>
    </w:p>
    <w:p w14:paraId="205946AC" w14:textId="71DDF888" w:rsidR="00212F35" w:rsidRDefault="00212F35" w:rsidP="00D46622">
      <w:pPr>
        <w:spacing w:after="0" w:line="240" w:lineRule="auto"/>
        <w:jc w:val="center"/>
      </w:pPr>
      <w:r>
        <w:t>TERCER GRADO</w:t>
      </w:r>
    </w:p>
    <w:p w14:paraId="6B946048" w14:textId="77777777" w:rsidR="00A225E0" w:rsidRDefault="00A225E0" w:rsidP="00D46622">
      <w:pPr>
        <w:spacing w:after="0" w:line="240" w:lineRule="auto"/>
        <w:jc w:val="center"/>
      </w:pPr>
    </w:p>
    <w:p w14:paraId="7586D9DF" w14:textId="14BEC99F" w:rsidR="005023AE" w:rsidRPr="00A225E0" w:rsidRDefault="00155DD6" w:rsidP="00A225E0">
      <w:pPr>
        <w:shd w:val="clear" w:color="auto" w:fill="EDEDED" w:themeFill="accent3" w:themeFillTint="33"/>
        <w:spacing w:before="120" w:after="120" w:line="240" w:lineRule="auto"/>
        <w:ind w:left="-567" w:right="-1023"/>
        <w:rPr>
          <w:rFonts w:cstheme="minorHAnsi"/>
        </w:rPr>
      </w:pPr>
      <w:r w:rsidRPr="00155DD6">
        <w:rPr>
          <w:b/>
          <w:bCs/>
          <w:color w:val="0070C0"/>
        </w:rPr>
        <w:t>Experiencia de Aprendizaje (EdA)</w:t>
      </w:r>
      <w:r w:rsidRPr="00155DD6">
        <w:rPr>
          <w:b/>
          <w:bCs/>
          <w:color w:val="0070C0"/>
        </w:rPr>
        <w:t xml:space="preserve"> </w:t>
      </w:r>
      <w:r w:rsidRPr="00155DD6">
        <w:rPr>
          <w:b/>
          <w:bCs/>
          <w:color w:val="0070C0"/>
        </w:rPr>
        <w:t>1</w:t>
      </w:r>
      <w:r w:rsidRPr="00155DD6">
        <w:rPr>
          <w:b/>
          <w:bCs/>
          <w:color w:val="0070C0"/>
        </w:rPr>
        <w:t>.</w:t>
      </w:r>
      <w:r w:rsidRPr="00A225E0">
        <w:rPr>
          <w:rFonts w:cstheme="minorHAnsi"/>
          <w:b/>
          <w:bCs/>
        </w:rPr>
        <w:t xml:space="preserve"> </w:t>
      </w:r>
      <w:r w:rsidR="007920D4" w:rsidRPr="00A225E0">
        <w:rPr>
          <w:rFonts w:cstheme="minorHAnsi"/>
          <w:b/>
          <w:bCs/>
        </w:rPr>
        <w:t>“</w:t>
      </w:r>
      <w:r w:rsidR="00B41EB6" w:rsidRPr="00A225E0">
        <w:rPr>
          <w:rFonts w:cstheme="minorHAnsi"/>
        </w:rPr>
        <w:t>Historias que enseñan</w:t>
      </w:r>
      <w:r w:rsidR="007920D4" w:rsidRPr="00A225E0">
        <w:rPr>
          <w:rFonts w:cstheme="minorHAnsi"/>
        </w:rPr>
        <w:t>”</w:t>
      </w:r>
    </w:p>
    <w:p w14:paraId="334D6325" w14:textId="4EC737BD" w:rsidR="00A92FF0" w:rsidRPr="00A225E0" w:rsidRDefault="00DE60E9" w:rsidP="00A225E0">
      <w:pPr>
        <w:spacing w:before="120" w:after="120" w:line="240" w:lineRule="auto"/>
        <w:ind w:left="-567"/>
        <w:rPr>
          <w:rFonts w:eastAsia="Arial Narrow" w:cstheme="minorHAnsi"/>
          <w:b/>
          <w:color w:val="000000"/>
        </w:rPr>
      </w:pPr>
      <w:r w:rsidRPr="00A225E0">
        <w:rPr>
          <w:rFonts w:cstheme="minorHAnsi"/>
          <w:b/>
          <w:bCs/>
          <w:color w:val="0070C0"/>
        </w:rPr>
        <w:t>Enfoques transversales</w:t>
      </w:r>
      <w:r w:rsidRPr="00A225E0">
        <w:rPr>
          <w:rFonts w:cstheme="minorHAnsi"/>
          <w:color w:val="0070C0"/>
        </w:rPr>
        <w:t xml:space="preserve">. </w:t>
      </w:r>
      <w:r w:rsidR="00654C34" w:rsidRPr="00A225E0">
        <w:rPr>
          <w:rFonts w:eastAsia="Arial Narrow" w:cstheme="minorHAnsi"/>
          <w:bCs/>
          <w:color w:val="000000"/>
        </w:rPr>
        <w:t>Búsqueda de la excelencia</w:t>
      </w:r>
      <w:r w:rsidR="00CA2A86" w:rsidRPr="00A225E0">
        <w:rPr>
          <w:rFonts w:eastAsia="Arial Narrow" w:cstheme="minorHAnsi"/>
          <w:bCs/>
          <w:color w:val="000000"/>
        </w:rPr>
        <w:t xml:space="preserve"> y o</w:t>
      </w:r>
      <w:r w:rsidR="00A92FF0" w:rsidRPr="00A225E0">
        <w:rPr>
          <w:rFonts w:eastAsia="Arial Narrow" w:cstheme="minorHAnsi"/>
          <w:bCs/>
          <w:color w:val="000000"/>
        </w:rPr>
        <w:t>rientación al bien común</w:t>
      </w:r>
    </w:p>
    <w:p w14:paraId="7477DDA7" w14:textId="3C62D172" w:rsidR="00CA2A86" w:rsidRPr="00A225E0" w:rsidRDefault="00CA2A86" w:rsidP="00A225E0">
      <w:pPr>
        <w:spacing w:before="120" w:after="120" w:line="240" w:lineRule="auto"/>
        <w:ind w:left="-567"/>
        <w:rPr>
          <w:rFonts w:eastAsia="Arial Narrow" w:cstheme="minorHAnsi"/>
        </w:rPr>
      </w:pPr>
      <w:r w:rsidRPr="00A225E0">
        <w:rPr>
          <w:rFonts w:cstheme="minorHAnsi"/>
          <w:b/>
          <w:bCs/>
          <w:color w:val="0070C0"/>
        </w:rPr>
        <w:t>Competencias transversales</w:t>
      </w:r>
      <w:r w:rsidR="00512960" w:rsidRPr="00A225E0">
        <w:rPr>
          <w:rFonts w:cstheme="minorHAnsi"/>
          <w:b/>
          <w:bCs/>
          <w:color w:val="0070C0"/>
        </w:rPr>
        <w:t xml:space="preserve">. </w:t>
      </w:r>
      <w:r w:rsidRPr="00A225E0">
        <w:rPr>
          <w:rFonts w:eastAsia="Arial Narrow" w:cstheme="minorHAnsi"/>
        </w:rPr>
        <w:t>Se desenvuelve en entornos virtuales generados por las TIC</w:t>
      </w:r>
      <w:r w:rsidR="00512960" w:rsidRPr="00A225E0">
        <w:rPr>
          <w:rFonts w:eastAsia="Arial Narrow" w:cstheme="minorHAnsi"/>
        </w:rPr>
        <w:t xml:space="preserve"> y Gestiona su aprendizaje de manera autónoma.</w:t>
      </w:r>
    </w:p>
    <w:p w14:paraId="02DEA0AE" w14:textId="222BE008" w:rsidR="00512960" w:rsidRDefault="00512960" w:rsidP="00A225E0">
      <w:pPr>
        <w:spacing w:before="120" w:after="120" w:line="240" w:lineRule="auto"/>
        <w:ind w:left="-567"/>
        <w:rPr>
          <w:rStyle w:val="Hipervnculo"/>
          <w:rFonts w:cstheme="minorHAnsi"/>
        </w:rPr>
      </w:pPr>
      <w:r w:rsidRPr="00A225E0">
        <w:rPr>
          <w:rFonts w:cstheme="minorHAnsi"/>
          <w:b/>
          <w:bCs/>
          <w:color w:val="0070C0"/>
        </w:rPr>
        <w:t>Situación significativa.</w:t>
      </w:r>
      <w:r w:rsidRPr="00A225E0">
        <w:rPr>
          <w:rFonts w:cstheme="minorHAnsi"/>
          <w:color w:val="0070C0"/>
        </w:rPr>
        <w:t xml:space="preserve"> </w:t>
      </w:r>
      <w:hyperlink r:id="rId7" w:history="1">
        <w:r w:rsidRPr="00A225E0">
          <w:rPr>
            <w:rStyle w:val="Hipervnculo"/>
            <w:rFonts w:cstheme="minorHAnsi"/>
          </w:rPr>
          <w:t>https://bit.ly/39cp4BB</w:t>
        </w:r>
      </w:hyperlink>
    </w:p>
    <w:p w14:paraId="083E5C0A" w14:textId="77777777" w:rsidR="00A225E0" w:rsidRPr="00A225E0" w:rsidRDefault="00A225E0" w:rsidP="00512960">
      <w:pPr>
        <w:ind w:left="-567"/>
        <w:rPr>
          <w:rFonts w:cstheme="minorHAnsi"/>
          <w:b/>
          <w:bCs/>
          <w:color w:val="0070C0"/>
        </w:rPr>
      </w:pPr>
    </w:p>
    <w:tbl>
      <w:tblPr>
        <w:tblStyle w:val="Tablaconcuadrcula"/>
        <w:tblW w:w="1516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560"/>
        <w:gridCol w:w="2694"/>
        <w:gridCol w:w="7654"/>
        <w:gridCol w:w="1843"/>
        <w:gridCol w:w="1418"/>
      </w:tblGrid>
      <w:tr w:rsidR="00D46622" w:rsidRPr="00A225E0" w14:paraId="14E40239" w14:textId="77777777" w:rsidTr="00AD2E03">
        <w:tc>
          <w:tcPr>
            <w:tcW w:w="1560" w:type="dxa"/>
            <w:shd w:val="clear" w:color="auto" w:fill="F2F2F2" w:themeFill="background1" w:themeFillShade="F2"/>
          </w:tcPr>
          <w:p w14:paraId="2C1370EF" w14:textId="60D375C1" w:rsidR="00212F35" w:rsidRPr="00A225E0" w:rsidRDefault="00212F35" w:rsidP="009746CA">
            <w:pPr>
              <w:jc w:val="center"/>
              <w:rPr>
                <w:rFonts w:cstheme="minorHAnsi"/>
                <w:color w:val="0070C0"/>
              </w:rPr>
            </w:pPr>
            <w:r w:rsidRPr="00A225E0">
              <w:rPr>
                <w:rFonts w:cstheme="minorHAnsi"/>
                <w:color w:val="0070C0"/>
              </w:rPr>
              <w:t>Competencia</w:t>
            </w:r>
            <w:r w:rsidR="007505C4" w:rsidRPr="00A225E0">
              <w:rPr>
                <w:rFonts w:cstheme="minorHAnsi"/>
                <w:color w:val="0070C0"/>
              </w:rPr>
              <w:t>s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00E05161" w14:textId="6E49B322" w:rsidR="00212F35" w:rsidRPr="00A225E0" w:rsidRDefault="00212F35" w:rsidP="009746CA">
            <w:pPr>
              <w:jc w:val="center"/>
              <w:rPr>
                <w:rFonts w:cstheme="minorHAnsi"/>
                <w:color w:val="0070C0"/>
              </w:rPr>
            </w:pPr>
            <w:r w:rsidRPr="00A225E0">
              <w:rPr>
                <w:rFonts w:cstheme="minorHAnsi"/>
                <w:color w:val="0070C0"/>
              </w:rPr>
              <w:t>Capacidades</w:t>
            </w:r>
          </w:p>
        </w:tc>
        <w:tc>
          <w:tcPr>
            <w:tcW w:w="7654" w:type="dxa"/>
            <w:shd w:val="clear" w:color="auto" w:fill="F2F2F2" w:themeFill="background1" w:themeFillShade="F2"/>
          </w:tcPr>
          <w:p w14:paraId="389E9BDA" w14:textId="0441B270" w:rsidR="00212F35" w:rsidRPr="00A225E0" w:rsidRDefault="00212F35" w:rsidP="009746CA">
            <w:pPr>
              <w:jc w:val="center"/>
              <w:rPr>
                <w:rFonts w:cstheme="minorHAnsi"/>
                <w:color w:val="0070C0"/>
              </w:rPr>
            </w:pPr>
            <w:r w:rsidRPr="00A225E0">
              <w:rPr>
                <w:rFonts w:cstheme="minorHAnsi"/>
                <w:color w:val="0070C0"/>
              </w:rPr>
              <w:t>Desempeños precisados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7CDDB14" w14:textId="2B595F75" w:rsidR="00212F35" w:rsidRPr="00A225E0" w:rsidRDefault="00212F35" w:rsidP="009746CA">
            <w:pPr>
              <w:jc w:val="center"/>
              <w:rPr>
                <w:rFonts w:cstheme="minorHAnsi"/>
                <w:color w:val="0070C0"/>
              </w:rPr>
            </w:pPr>
            <w:r w:rsidRPr="00A225E0">
              <w:rPr>
                <w:rFonts w:cstheme="minorHAnsi"/>
                <w:color w:val="0070C0"/>
              </w:rPr>
              <w:t>Evidencia</w:t>
            </w:r>
            <w:r w:rsidR="007505C4" w:rsidRPr="00A225E0">
              <w:rPr>
                <w:rFonts w:cstheme="minorHAnsi"/>
                <w:color w:val="0070C0"/>
              </w:rPr>
              <w:t>s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F5A6E3F" w14:textId="51813217" w:rsidR="00212F35" w:rsidRPr="00A225E0" w:rsidRDefault="00212F35" w:rsidP="009746CA">
            <w:pPr>
              <w:jc w:val="center"/>
              <w:rPr>
                <w:rFonts w:cstheme="minorHAnsi"/>
                <w:color w:val="0070C0"/>
              </w:rPr>
            </w:pPr>
            <w:r w:rsidRPr="00A225E0">
              <w:rPr>
                <w:rFonts w:cstheme="minorHAnsi"/>
                <w:color w:val="0070C0"/>
              </w:rPr>
              <w:t>Campo temático</w:t>
            </w:r>
          </w:p>
        </w:tc>
      </w:tr>
      <w:tr w:rsidR="00D46622" w:rsidRPr="00A225E0" w14:paraId="21CB3AA1" w14:textId="77777777" w:rsidTr="00AD2E03">
        <w:tc>
          <w:tcPr>
            <w:tcW w:w="1560" w:type="dxa"/>
          </w:tcPr>
          <w:p w14:paraId="54A147AF" w14:textId="4E26660D" w:rsidR="007920D4" w:rsidRPr="00A225E0" w:rsidRDefault="00000CBD" w:rsidP="00247F5A">
            <w:pPr>
              <w:jc w:val="both"/>
              <w:rPr>
                <w:rFonts w:cstheme="minorHAnsi"/>
              </w:rPr>
            </w:pPr>
            <w:r w:rsidRPr="00A225E0">
              <w:rPr>
                <w:rFonts w:cstheme="minorHAnsi"/>
              </w:rPr>
              <w:t>Lee diversos tipos de textos escritos.</w:t>
            </w:r>
          </w:p>
        </w:tc>
        <w:tc>
          <w:tcPr>
            <w:tcW w:w="2694" w:type="dxa"/>
          </w:tcPr>
          <w:p w14:paraId="34D11448" w14:textId="77777777" w:rsidR="007920D4" w:rsidRPr="00A225E0" w:rsidRDefault="007920D4" w:rsidP="00DC692D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cstheme="minorHAnsi"/>
              </w:rPr>
            </w:pPr>
            <w:r w:rsidRPr="00A225E0">
              <w:rPr>
                <w:rFonts w:eastAsia="Arial Narrow" w:cstheme="minorHAnsi"/>
              </w:rPr>
              <w:t>Obtiene información del texto escrito.</w:t>
            </w:r>
          </w:p>
          <w:p w14:paraId="477BAF5C" w14:textId="77777777" w:rsidR="007920D4" w:rsidRPr="00A225E0" w:rsidRDefault="007920D4" w:rsidP="00DC692D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cstheme="minorHAnsi"/>
              </w:rPr>
            </w:pPr>
            <w:r w:rsidRPr="00A225E0">
              <w:rPr>
                <w:rFonts w:eastAsia="Arial Narrow" w:cstheme="minorHAnsi"/>
              </w:rPr>
              <w:t>Infiere e interpreta información del texto.</w:t>
            </w:r>
          </w:p>
          <w:p w14:paraId="4A47E3BC" w14:textId="48BBF6C6" w:rsidR="007920D4" w:rsidRPr="00A225E0" w:rsidRDefault="007920D4" w:rsidP="00DC692D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cstheme="minorHAnsi"/>
              </w:rPr>
            </w:pPr>
            <w:r w:rsidRPr="00A225E0">
              <w:rPr>
                <w:rFonts w:eastAsia="Arial Narrow" w:cstheme="minorHAnsi"/>
              </w:rPr>
              <w:t>Reflexiona y evalúa la forma, el contenido y contexto del texto.</w:t>
            </w:r>
          </w:p>
        </w:tc>
        <w:tc>
          <w:tcPr>
            <w:tcW w:w="7654" w:type="dxa"/>
          </w:tcPr>
          <w:p w14:paraId="51C0C30D" w14:textId="7F6AC5E2" w:rsidR="007920D4" w:rsidRPr="00A225E0" w:rsidRDefault="007920D4" w:rsidP="00DC692D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jc w:val="both"/>
              <w:rPr>
                <w:rFonts w:eastAsia="Arial Narrow" w:cstheme="minorHAnsi"/>
                <w:color w:val="211D1E"/>
              </w:rPr>
            </w:pPr>
            <w:r w:rsidRPr="00A225E0">
              <w:rPr>
                <w:rFonts w:eastAsia="Arial Narrow" w:cstheme="minorHAnsi"/>
                <w:color w:val="211D1E"/>
              </w:rPr>
              <w:t>Identifica información explícita que se encuent</w:t>
            </w:r>
            <w:r w:rsidR="00D131C8" w:rsidRPr="00A225E0">
              <w:rPr>
                <w:rFonts w:eastAsia="Arial Narrow" w:cstheme="minorHAnsi"/>
                <w:color w:val="211D1E"/>
              </w:rPr>
              <w:t xml:space="preserve">ra </w:t>
            </w:r>
            <w:r w:rsidR="00A85BFD" w:rsidRPr="00A225E0">
              <w:rPr>
                <w:rFonts w:eastAsia="Arial Narrow" w:cstheme="minorHAnsi"/>
                <w:color w:val="211D1E"/>
              </w:rPr>
              <w:t>en distintas partes de la fábula.</w:t>
            </w:r>
          </w:p>
          <w:p w14:paraId="62E14C0E" w14:textId="2E399E8C" w:rsidR="00D131C8" w:rsidRPr="00A225E0" w:rsidRDefault="007920D4" w:rsidP="00DC692D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jc w:val="both"/>
              <w:rPr>
                <w:rFonts w:eastAsia="Arial Narrow" w:cstheme="minorHAnsi"/>
                <w:color w:val="211D1E"/>
              </w:rPr>
            </w:pPr>
            <w:r w:rsidRPr="00A225E0">
              <w:rPr>
                <w:rFonts w:eastAsia="Arial Narrow" w:cstheme="minorHAnsi"/>
                <w:color w:val="211D1E"/>
              </w:rPr>
              <w:t>Deduce características implícitas de personaj</w:t>
            </w:r>
            <w:r w:rsidR="00D131C8" w:rsidRPr="00A225E0">
              <w:rPr>
                <w:rFonts w:eastAsia="Arial Narrow" w:cstheme="minorHAnsi"/>
                <w:color w:val="211D1E"/>
              </w:rPr>
              <w:t>es</w:t>
            </w:r>
            <w:r w:rsidRPr="00A225E0">
              <w:rPr>
                <w:rFonts w:eastAsia="Arial Narrow" w:cstheme="minorHAnsi"/>
                <w:color w:val="211D1E"/>
              </w:rPr>
              <w:t xml:space="preserve"> y determina el significado de palabras según e</w:t>
            </w:r>
            <w:r w:rsidR="00D131C8" w:rsidRPr="00A225E0">
              <w:rPr>
                <w:rFonts w:eastAsia="Arial Narrow" w:cstheme="minorHAnsi"/>
                <w:color w:val="211D1E"/>
              </w:rPr>
              <w:t>l contexto</w:t>
            </w:r>
            <w:r w:rsidRPr="00A225E0">
              <w:rPr>
                <w:rFonts w:eastAsia="Arial Narrow" w:cstheme="minorHAnsi"/>
                <w:color w:val="211D1E"/>
              </w:rPr>
              <w:t>.</w:t>
            </w:r>
          </w:p>
          <w:p w14:paraId="6B0798B2" w14:textId="19B817D9" w:rsidR="007920D4" w:rsidRPr="00A225E0" w:rsidRDefault="007920D4" w:rsidP="00DC692D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jc w:val="both"/>
              <w:rPr>
                <w:rFonts w:eastAsia="Arial Narrow" w:cstheme="minorHAnsi"/>
                <w:color w:val="211D1E"/>
              </w:rPr>
            </w:pPr>
            <w:r w:rsidRPr="00A225E0">
              <w:rPr>
                <w:rFonts w:eastAsia="Arial Narrow" w:cstheme="minorHAnsi"/>
                <w:color w:val="211D1E"/>
              </w:rPr>
              <w:t xml:space="preserve">Establece relaciones lógicas de </w:t>
            </w:r>
            <w:r w:rsidR="00D131C8" w:rsidRPr="00A225E0">
              <w:rPr>
                <w:rFonts w:eastAsia="Arial Narrow" w:cstheme="minorHAnsi"/>
                <w:color w:val="211D1E"/>
              </w:rPr>
              <w:t>causa-efecto</w:t>
            </w:r>
            <w:r w:rsidRPr="00A225E0">
              <w:rPr>
                <w:rFonts w:eastAsia="Arial Narrow" w:cstheme="minorHAnsi"/>
                <w:color w:val="211D1E"/>
              </w:rPr>
              <w:t>, a partir de la información explícita</w:t>
            </w:r>
            <w:r w:rsidR="00D131C8" w:rsidRPr="00A225E0">
              <w:rPr>
                <w:rFonts w:eastAsia="Arial Narrow" w:cstheme="minorHAnsi"/>
                <w:color w:val="211D1E"/>
              </w:rPr>
              <w:t xml:space="preserve"> e implícita relevante de la fábula</w:t>
            </w:r>
            <w:r w:rsidRPr="00A225E0">
              <w:rPr>
                <w:rFonts w:eastAsia="Arial Narrow" w:cstheme="minorHAnsi"/>
                <w:color w:val="211D1E"/>
              </w:rPr>
              <w:t xml:space="preserve">. </w:t>
            </w:r>
          </w:p>
          <w:p w14:paraId="03EC95EC" w14:textId="77777777" w:rsidR="007920D4" w:rsidRPr="00A225E0" w:rsidRDefault="007920D4" w:rsidP="00DC692D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jc w:val="both"/>
              <w:rPr>
                <w:rFonts w:cstheme="minorHAnsi"/>
              </w:rPr>
            </w:pPr>
            <w:r w:rsidRPr="00A225E0">
              <w:rPr>
                <w:rFonts w:eastAsia="Arial Narrow" w:cstheme="minorHAnsi"/>
                <w:color w:val="211D1E"/>
              </w:rPr>
              <w:t>Opin</w:t>
            </w:r>
            <w:r w:rsidR="00A85BFD" w:rsidRPr="00A225E0">
              <w:rPr>
                <w:rFonts w:eastAsia="Arial Narrow" w:cstheme="minorHAnsi"/>
                <w:color w:val="211D1E"/>
              </w:rPr>
              <w:t>a acerca del contenido de la fábula</w:t>
            </w:r>
            <w:r w:rsidRPr="00A225E0">
              <w:rPr>
                <w:rFonts w:eastAsia="Arial Narrow" w:cstheme="minorHAnsi"/>
                <w:color w:val="211D1E"/>
              </w:rPr>
              <w:t xml:space="preserve"> a partir de su experiencia, necesidades e intereses, con</w:t>
            </w:r>
            <w:r w:rsidR="00A85BFD" w:rsidRPr="00A225E0">
              <w:rPr>
                <w:rFonts w:eastAsia="Arial Narrow" w:cstheme="minorHAnsi"/>
                <w:color w:val="211D1E"/>
              </w:rPr>
              <w:t xml:space="preserve"> el fin de reflexionar sobre el texto</w:t>
            </w:r>
            <w:r w:rsidRPr="00A225E0">
              <w:rPr>
                <w:rFonts w:eastAsia="Arial Narrow" w:cstheme="minorHAnsi"/>
                <w:color w:val="211D1E"/>
              </w:rPr>
              <w:t xml:space="preserve"> que lee.</w:t>
            </w:r>
          </w:p>
          <w:p w14:paraId="42F870FF" w14:textId="47758E9A" w:rsidR="00A225E0" w:rsidRPr="00A225E0" w:rsidRDefault="00A225E0" w:rsidP="00A225E0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both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5013CE56" w14:textId="4149B3A5" w:rsidR="007920D4" w:rsidRPr="00A225E0" w:rsidRDefault="00B7009F" w:rsidP="00E675C4">
            <w:pPr>
              <w:rPr>
                <w:rFonts w:cstheme="minorHAnsi"/>
              </w:rPr>
            </w:pPr>
            <w:r w:rsidRPr="00A225E0">
              <w:rPr>
                <w:rFonts w:cstheme="minorHAnsi"/>
              </w:rPr>
              <w:t>Escribe un texto breve en el que opina acerca de la moraleja de la fábula.</w:t>
            </w:r>
          </w:p>
        </w:tc>
        <w:tc>
          <w:tcPr>
            <w:tcW w:w="1418" w:type="dxa"/>
          </w:tcPr>
          <w:p w14:paraId="22DFA212" w14:textId="4BB38A7E" w:rsidR="007920D4" w:rsidRPr="00A225E0" w:rsidRDefault="007920D4" w:rsidP="00E675C4">
            <w:pPr>
              <w:rPr>
                <w:rFonts w:cstheme="minorHAnsi"/>
              </w:rPr>
            </w:pPr>
            <w:r w:rsidRPr="00A225E0">
              <w:rPr>
                <w:rFonts w:cstheme="minorHAnsi"/>
              </w:rPr>
              <w:t>La fábula</w:t>
            </w:r>
            <w:r w:rsidR="00815E7E" w:rsidRPr="00A225E0">
              <w:rPr>
                <w:rFonts w:cstheme="minorHAnsi"/>
              </w:rPr>
              <w:t xml:space="preserve"> “La tortuga y la liebre”</w:t>
            </w:r>
          </w:p>
        </w:tc>
      </w:tr>
      <w:tr w:rsidR="00D46622" w:rsidRPr="00A225E0" w14:paraId="3ED1D560" w14:textId="77777777" w:rsidTr="00AD2E03">
        <w:tc>
          <w:tcPr>
            <w:tcW w:w="1560" w:type="dxa"/>
          </w:tcPr>
          <w:p w14:paraId="470AA91E" w14:textId="3166A958" w:rsidR="007920D4" w:rsidRPr="00A225E0" w:rsidRDefault="00000CBD" w:rsidP="00247F5A">
            <w:pPr>
              <w:jc w:val="both"/>
              <w:rPr>
                <w:rFonts w:cstheme="minorHAnsi"/>
              </w:rPr>
            </w:pPr>
            <w:r w:rsidRPr="00A225E0">
              <w:rPr>
                <w:rFonts w:cstheme="minorHAnsi"/>
              </w:rPr>
              <w:t>Escribe diversos tipos de textos.</w:t>
            </w:r>
          </w:p>
        </w:tc>
        <w:tc>
          <w:tcPr>
            <w:tcW w:w="2694" w:type="dxa"/>
          </w:tcPr>
          <w:p w14:paraId="445CEF47" w14:textId="77777777" w:rsidR="00CD764D" w:rsidRPr="00A225E0" w:rsidRDefault="00CD764D" w:rsidP="00DC692D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A225E0">
              <w:rPr>
                <w:rFonts w:eastAsia="Arial Narrow" w:cstheme="minorHAnsi"/>
              </w:rPr>
              <w:t>Adecúa el texto a la situación comunicativa</w:t>
            </w:r>
            <w:r w:rsidR="009A6436" w:rsidRPr="00A225E0">
              <w:rPr>
                <w:rFonts w:eastAsia="Arial Narrow" w:cstheme="minorHAnsi"/>
              </w:rPr>
              <w:t>.</w:t>
            </w:r>
          </w:p>
          <w:p w14:paraId="07D75D59" w14:textId="77777777" w:rsidR="00CD764D" w:rsidRPr="00A225E0" w:rsidRDefault="00CD764D" w:rsidP="00DC692D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A225E0">
              <w:rPr>
                <w:rFonts w:eastAsia="Arial Narrow" w:cstheme="minorHAnsi"/>
              </w:rPr>
              <w:t>Organiza y desarrolla las ideas de forma coherente y cohesionada.</w:t>
            </w:r>
          </w:p>
          <w:p w14:paraId="5D58EE1E" w14:textId="37B3DEA0" w:rsidR="00CD764D" w:rsidRPr="00A225E0" w:rsidRDefault="00CD764D" w:rsidP="00DC692D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A225E0">
              <w:rPr>
                <w:rFonts w:eastAsia="Arial Narrow" w:cstheme="minorHAnsi"/>
              </w:rPr>
              <w:t xml:space="preserve">Utiliza convenciones del lenguaje escrito de forma pertinente.  </w:t>
            </w:r>
          </w:p>
          <w:p w14:paraId="7F06C71A" w14:textId="3FEB1E60" w:rsidR="007920D4" w:rsidRPr="00A225E0" w:rsidRDefault="00CD764D" w:rsidP="00DC692D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A225E0">
              <w:rPr>
                <w:rFonts w:eastAsia="Arial Narrow" w:cstheme="minorHAnsi"/>
              </w:rPr>
              <w:t xml:space="preserve">Reflexiona y evalúa la forma, el contenido y contexto del texto escrito. </w:t>
            </w:r>
          </w:p>
        </w:tc>
        <w:tc>
          <w:tcPr>
            <w:tcW w:w="7654" w:type="dxa"/>
          </w:tcPr>
          <w:p w14:paraId="5D9C0B15" w14:textId="41D4EEFF" w:rsidR="007920D4" w:rsidRPr="00A225E0" w:rsidRDefault="00E86A86" w:rsidP="00DC692D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A225E0">
              <w:rPr>
                <w:rFonts w:eastAsia="Arial Narrow" w:cstheme="minorHAnsi"/>
              </w:rPr>
              <w:t>Adecúa la fábula</w:t>
            </w:r>
            <w:r w:rsidR="005E55F2" w:rsidRPr="00A225E0">
              <w:rPr>
                <w:rFonts w:eastAsia="Arial Narrow" w:cstheme="minorHAnsi"/>
              </w:rPr>
              <w:t xml:space="preserve"> a</w:t>
            </w:r>
            <w:r w:rsidR="00CD764D" w:rsidRPr="00A225E0">
              <w:rPr>
                <w:rFonts w:eastAsia="Arial Narrow" w:cstheme="minorHAnsi"/>
              </w:rPr>
              <w:t xml:space="preserve">l propósito comunicativo, el destinatario y las características más comunes del tipo textual. </w:t>
            </w:r>
          </w:p>
          <w:p w14:paraId="5F005DD3" w14:textId="250D222E" w:rsidR="005E55F2" w:rsidRPr="00A225E0" w:rsidRDefault="00B72BFB" w:rsidP="00DC692D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jc w:val="both"/>
              <w:rPr>
                <w:rFonts w:eastAsia="Arial Narrow" w:cstheme="minorHAnsi"/>
              </w:rPr>
            </w:pPr>
            <w:r w:rsidRPr="00A225E0">
              <w:rPr>
                <w:rFonts w:eastAsia="Arial Narrow" w:cstheme="minorHAnsi"/>
              </w:rPr>
              <w:t>Escribe la fábula</w:t>
            </w:r>
            <w:r w:rsidR="00CD764D" w:rsidRPr="00A225E0">
              <w:rPr>
                <w:rFonts w:eastAsia="Arial Narrow" w:cstheme="minorHAnsi"/>
              </w:rPr>
              <w:t xml:space="preserve"> de forma coherente y cohesionada.   </w:t>
            </w:r>
          </w:p>
          <w:p w14:paraId="567F692C" w14:textId="632DBE85" w:rsidR="009A6436" w:rsidRPr="00A225E0" w:rsidRDefault="00CD764D" w:rsidP="00DC692D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jc w:val="both"/>
              <w:rPr>
                <w:rFonts w:eastAsia="Arial Narrow" w:cstheme="minorHAnsi"/>
              </w:rPr>
            </w:pPr>
            <w:r w:rsidRPr="00A225E0">
              <w:rPr>
                <w:rFonts w:eastAsia="Arial Narrow" w:cstheme="minorHAnsi"/>
              </w:rPr>
              <w:t>Incorpora un vocabulario que incluy</w:t>
            </w:r>
            <w:r w:rsidR="0067588F" w:rsidRPr="00A225E0">
              <w:rPr>
                <w:rFonts w:eastAsia="Arial Narrow" w:cstheme="minorHAnsi"/>
              </w:rPr>
              <w:t xml:space="preserve">e sinónimos. </w:t>
            </w:r>
          </w:p>
          <w:p w14:paraId="70F2910D" w14:textId="18DDE426" w:rsidR="009A6436" w:rsidRPr="00A225E0" w:rsidRDefault="00BE76B5" w:rsidP="00DC692D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jc w:val="both"/>
              <w:rPr>
                <w:rFonts w:eastAsia="Arial Narrow" w:cstheme="minorHAnsi"/>
              </w:rPr>
            </w:pPr>
            <w:r w:rsidRPr="00A225E0">
              <w:rPr>
                <w:rFonts w:eastAsia="Arial Narrow" w:cstheme="minorHAnsi"/>
              </w:rPr>
              <w:t xml:space="preserve">Utiliza </w:t>
            </w:r>
            <w:r w:rsidR="0067588F" w:rsidRPr="00A225E0">
              <w:rPr>
                <w:rFonts w:eastAsia="Arial Narrow" w:cstheme="minorHAnsi"/>
              </w:rPr>
              <w:t xml:space="preserve">recursos </w:t>
            </w:r>
            <w:r w:rsidRPr="00A225E0">
              <w:rPr>
                <w:rFonts w:eastAsia="Arial Narrow" w:cstheme="minorHAnsi"/>
              </w:rPr>
              <w:t>gramaticales y ortográficos (</w:t>
            </w:r>
            <w:r w:rsidR="00D46622" w:rsidRPr="00A225E0">
              <w:rPr>
                <w:rFonts w:eastAsia="Arial Narrow" w:cstheme="minorHAnsi"/>
              </w:rPr>
              <w:t>sustantivos,</w:t>
            </w:r>
            <w:r w:rsidR="0067588F" w:rsidRPr="00A225E0">
              <w:rPr>
                <w:rFonts w:eastAsia="Arial Narrow" w:cstheme="minorHAnsi"/>
              </w:rPr>
              <w:t xml:space="preserve"> mayúsculas y minúsculas)</w:t>
            </w:r>
            <w:r w:rsidRPr="00A225E0">
              <w:rPr>
                <w:rFonts w:eastAsia="Arial Narrow" w:cstheme="minorHAnsi"/>
              </w:rPr>
              <w:t xml:space="preserve"> que cont</w:t>
            </w:r>
            <w:r w:rsidR="0067588F" w:rsidRPr="00A225E0">
              <w:rPr>
                <w:rFonts w:eastAsia="Arial Narrow" w:cstheme="minorHAnsi"/>
              </w:rPr>
              <w:t>ribuyen a dar sentido a su fábula</w:t>
            </w:r>
          </w:p>
          <w:p w14:paraId="69C669E0" w14:textId="77777777" w:rsidR="0067588F" w:rsidRPr="00A225E0" w:rsidRDefault="009A6436" w:rsidP="00DC692D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A225E0">
              <w:rPr>
                <w:rFonts w:eastAsia="Arial Narrow" w:cstheme="minorHAnsi"/>
              </w:rPr>
              <w:t>R</w:t>
            </w:r>
            <w:r w:rsidR="0067588F" w:rsidRPr="00A225E0">
              <w:rPr>
                <w:rFonts w:eastAsia="Arial Narrow" w:cstheme="minorHAnsi"/>
              </w:rPr>
              <w:t>evisa la fábula</w:t>
            </w:r>
            <w:r w:rsidRPr="00A225E0">
              <w:rPr>
                <w:rFonts w:eastAsia="Arial Narrow" w:cstheme="minorHAnsi"/>
              </w:rPr>
              <w:t xml:space="preserve"> para determinar si se ajusta a la situación comunicativa, si existen </w:t>
            </w:r>
            <w:r w:rsidR="0067588F" w:rsidRPr="00A225E0">
              <w:rPr>
                <w:rFonts w:eastAsia="Arial Narrow" w:cstheme="minorHAnsi"/>
              </w:rPr>
              <w:t>cohesión y coherencia en las ideas.</w:t>
            </w:r>
          </w:p>
          <w:p w14:paraId="42111D2B" w14:textId="16AB9DDD" w:rsidR="00BE76B5" w:rsidRPr="00A225E0" w:rsidRDefault="0067588F" w:rsidP="00DC692D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A225E0">
              <w:rPr>
                <w:rFonts w:eastAsia="Arial Narrow" w:cstheme="minorHAnsi"/>
              </w:rPr>
              <w:t>R</w:t>
            </w:r>
            <w:r w:rsidR="009A6436" w:rsidRPr="00A225E0">
              <w:rPr>
                <w:rFonts w:eastAsia="Arial Narrow" w:cstheme="minorHAnsi"/>
              </w:rPr>
              <w:t>evisa el uso de los recursos</w:t>
            </w:r>
            <w:r w:rsidRPr="00A225E0">
              <w:rPr>
                <w:rFonts w:eastAsia="Arial Narrow" w:cstheme="minorHAnsi"/>
              </w:rPr>
              <w:t xml:space="preserve"> gramaticales y</w:t>
            </w:r>
            <w:r w:rsidR="009A6436" w:rsidRPr="00A225E0">
              <w:rPr>
                <w:rFonts w:eastAsia="Arial Narrow" w:cstheme="minorHAnsi"/>
              </w:rPr>
              <w:t xml:space="preserve"> </w:t>
            </w:r>
            <w:r w:rsidRPr="00A225E0">
              <w:rPr>
                <w:rFonts w:eastAsia="Arial Narrow" w:cstheme="minorHAnsi"/>
              </w:rPr>
              <w:t>ortográficos empleados en su fábula</w:t>
            </w:r>
            <w:r w:rsidR="009A6436" w:rsidRPr="00A225E0">
              <w:rPr>
                <w:rFonts w:eastAsia="Arial Narrow" w:cstheme="minorHAnsi"/>
              </w:rPr>
              <w:t xml:space="preserve"> y verifica si falta alguno (</w:t>
            </w:r>
            <w:r w:rsidR="00815E7E" w:rsidRPr="00A225E0">
              <w:rPr>
                <w:rFonts w:eastAsia="Arial Narrow" w:cstheme="minorHAnsi"/>
              </w:rPr>
              <w:t>sustantivo, mayúsculas</w:t>
            </w:r>
            <w:r w:rsidR="00247F5A" w:rsidRPr="00A225E0">
              <w:rPr>
                <w:rFonts w:eastAsia="Arial Narrow" w:cstheme="minorHAnsi"/>
              </w:rPr>
              <w:t xml:space="preserve"> </w:t>
            </w:r>
            <w:r w:rsidR="00815E7E" w:rsidRPr="00A225E0">
              <w:rPr>
                <w:rFonts w:eastAsia="Arial Narrow" w:cstheme="minorHAnsi"/>
              </w:rPr>
              <w:t>y minúsculas</w:t>
            </w:r>
            <w:r w:rsidR="009A6436" w:rsidRPr="00A225E0">
              <w:rPr>
                <w:rFonts w:eastAsia="Arial Narrow" w:cstheme="minorHAnsi"/>
              </w:rPr>
              <w:t>), con el fin de mejorarlo.</w:t>
            </w:r>
          </w:p>
        </w:tc>
        <w:tc>
          <w:tcPr>
            <w:tcW w:w="1843" w:type="dxa"/>
          </w:tcPr>
          <w:p w14:paraId="2598C3AE" w14:textId="75AFAAF3" w:rsidR="007920D4" w:rsidRPr="00A225E0" w:rsidRDefault="0067588F" w:rsidP="00E675C4">
            <w:pPr>
              <w:rPr>
                <w:rFonts w:cstheme="minorHAnsi"/>
              </w:rPr>
            </w:pPr>
            <w:r w:rsidRPr="00A225E0">
              <w:rPr>
                <w:rFonts w:cstheme="minorHAnsi"/>
              </w:rPr>
              <w:t>Escribe una fábula.</w:t>
            </w:r>
          </w:p>
        </w:tc>
        <w:tc>
          <w:tcPr>
            <w:tcW w:w="1418" w:type="dxa"/>
          </w:tcPr>
          <w:p w14:paraId="4E9E5216" w14:textId="3D961214" w:rsidR="00A225E0" w:rsidRPr="00A225E0" w:rsidRDefault="00A225E0" w:rsidP="00A225E0">
            <w:pPr>
              <w:pStyle w:val="Prrafodelista"/>
              <w:ind w:left="29"/>
              <w:rPr>
                <w:rFonts w:cstheme="minorHAnsi"/>
                <w:sz w:val="20"/>
                <w:szCs w:val="20"/>
              </w:rPr>
            </w:pPr>
            <w:r w:rsidRPr="00A225E0">
              <w:rPr>
                <w:rFonts w:cstheme="minorHAnsi"/>
                <w:sz w:val="20"/>
                <w:szCs w:val="20"/>
                <w:u w:val="single"/>
              </w:rPr>
              <w:t>Conocemos nuestra lengua</w:t>
            </w:r>
          </w:p>
          <w:p w14:paraId="01DE15C6" w14:textId="699685F7" w:rsidR="0067588F" w:rsidRPr="006E64F5" w:rsidRDefault="0067588F" w:rsidP="00E675C4">
            <w:pPr>
              <w:pStyle w:val="Prrafodelista"/>
              <w:numPr>
                <w:ilvl w:val="0"/>
                <w:numId w:val="19"/>
              </w:numPr>
              <w:ind w:left="29" w:hanging="171"/>
              <w:rPr>
                <w:rFonts w:cstheme="minorHAnsi"/>
              </w:rPr>
            </w:pPr>
            <w:r w:rsidRPr="006E64F5">
              <w:rPr>
                <w:rFonts w:cstheme="minorHAnsi"/>
              </w:rPr>
              <w:t>Los sinónimos</w:t>
            </w:r>
          </w:p>
          <w:p w14:paraId="45561926" w14:textId="6F890448" w:rsidR="0067588F" w:rsidRPr="00A225E0" w:rsidRDefault="0067588F" w:rsidP="00E675C4">
            <w:pPr>
              <w:pStyle w:val="Prrafodelista"/>
              <w:numPr>
                <w:ilvl w:val="0"/>
                <w:numId w:val="19"/>
              </w:numPr>
              <w:ind w:left="29" w:hanging="171"/>
              <w:rPr>
                <w:rFonts w:cstheme="minorHAnsi"/>
              </w:rPr>
            </w:pPr>
            <w:r w:rsidRPr="00A225E0">
              <w:rPr>
                <w:rFonts w:cstheme="minorHAnsi"/>
              </w:rPr>
              <w:t>La sílaba</w:t>
            </w:r>
          </w:p>
          <w:p w14:paraId="25A7FE26" w14:textId="5F906D94" w:rsidR="0067588F" w:rsidRPr="00A225E0" w:rsidRDefault="0067588F" w:rsidP="00E675C4">
            <w:pPr>
              <w:pStyle w:val="Prrafodelista"/>
              <w:numPr>
                <w:ilvl w:val="0"/>
                <w:numId w:val="19"/>
              </w:numPr>
              <w:ind w:left="29" w:hanging="171"/>
              <w:rPr>
                <w:rFonts w:cstheme="minorHAnsi"/>
              </w:rPr>
            </w:pPr>
            <w:r w:rsidRPr="00A225E0">
              <w:rPr>
                <w:rFonts w:cstheme="minorHAnsi"/>
              </w:rPr>
              <w:t>Los sustantivos</w:t>
            </w:r>
          </w:p>
          <w:p w14:paraId="228B8B2C" w14:textId="77777777" w:rsidR="00AD2E03" w:rsidRDefault="00AD2E03" w:rsidP="00A225E0">
            <w:pPr>
              <w:pStyle w:val="Prrafodelista"/>
              <w:ind w:left="29"/>
              <w:rPr>
                <w:rFonts w:cstheme="minorHAnsi"/>
                <w:sz w:val="20"/>
                <w:szCs w:val="20"/>
                <w:u w:val="single"/>
              </w:rPr>
            </w:pPr>
          </w:p>
          <w:p w14:paraId="42C8A088" w14:textId="370A55D5" w:rsidR="00A225E0" w:rsidRPr="00A225E0" w:rsidRDefault="00A225E0" w:rsidP="00A225E0">
            <w:pPr>
              <w:pStyle w:val="Prrafodelista"/>
              <w:ind w:left="29"/>
              <w:rPr>
                <w:rFonts w:cstheme="minorHAnsi"/>
                <w:sz w:val="20"/>
                <w:szCs w:val="20"/>
                <w:u w:val="single"/>
              </w:rPr>
            </w:pPr>
            <w:r w:rsidRPr="00A225E0">
              <w:rPr>
                <w:rFonts w:cstheme="minorHAnsi"/>
                <w:sz w:val="20"/>
                <w:szCs w:val="20"/>
                <w:u w:val="single"/>
              </w:rPr>
              <w:t>Producción de textos</w:t>
            </w:r>
          </w:p>
          <w:p w14:paraId="7097A181" w14:textId="5EF27683" w:rsidR="0067588F" w:rsidRPr="00A225E0" w:rsidRDefault="00DA74AC" w:rsidP="006E64F5">
            <w:pPr>
              <w:pStyle w:val="Prrafodelista"/>
              <w:numPr>
                <w:ilvl w:val="0"/>
                <w:numId w:val="19"/>
              </w:numPr>
              <w:ind w:left="29" w:hanging="171"/>
              <w:rPr>
                <w:rFonts w:cstheme="minorHAnsi"/>
              </w:rPr>
            </w:pPr>
            <w:r w:rsidRPr="00A225E0">
              <w:rPr>
                <w:rFonts w:cstheme="minorHAnsi"/>
              </w:rPr>
              <w:t>Escribimos una fábula</w:t>
            </w:r>
          </w:p>
        </w:tc>
      </w:tr>
      <w:tr w:rsidR="00D46622" w:rsidRPr="00A225E0" w14:paraId="635705AB" w14:textId="77777777" w:rsidTr="00AD2E03">
        <w:tc>
          <w:tcPr>
            <w:tcW w:w="1560" w:type="dxa"/>
          </w:tcPr>
          <w:p w14:paraId="63026745" w14:textId="36E443B0" w:rsidR="007920D4" w:rsidRPr="00A225E0" w:rsidRDefault="00000CBD" w:rsidP="00247F5A">
            <w:pPr>
              <w:jc w:val="both"/>
              <w:rPr>
                <w:rFonts w:cstheme="minorHAnsi"/>
              </w:rPr>
            </w:pPr>
            <w:r w:rsidRPr="00A225E0">
              <w:rPr>
                <w:rFonts w:cstheme="minorHAnsi"/>
              </w:rPr>
              <w:lastRenderedPageBreak/>
              <w:t>Se comunica oralmente</w:t>
            </w:r>
          </w:p>
        </w:tc>
        <w:tc>
          <w:tcPr>
            <w:tcW w:w="2694" w:type="dxa"/>
          </w:tcPr>
          <w:p w14:paraId="0FE1EDE8" w14:textId="77777777" w:rsidR="002048A1" w:rsidRPr="00A225E0" w:rsidRDefault="002048A1" w:rsidP="00DC692D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A225E0">
              <w:rPr>
                <w:rFonts w:eastAsia="Arial Narrow" w:cstheme="minorHAnsi"/>
              </w:rPr>
              <w:t>Obtiene información del texto oral.</w:t>
            </w:r>
          </w:p>
          <w:p w14:paraId="1CA6B702" w14:textId="77777777" w:rsidR="007920D4" w:rsidRPr="00A225E0" w:rsidRDefault="002048A1" w:rsidP="00DC692D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A225E0">
              <w:rPr>
                <w:rFonts w:eastAsia="Arial Narrow" w:cstheme="minorHAnsi"/>
              </w:rPr>
              <w:t>Infiere e interpreta   información del texto oral.</w:t>
            </w:r>
          </w:p>
          <w:p w14:paraId="09604901" w14:textId="77777777" w:rsidR="000477C7" w:rsidRPr="00A225E0" w:rsidRDefault="000477C7" w:rsidP="00DC692D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A225E0">
              <w:rPr>
                <w:rFonts w:eastAsia="Arial Narrow" w:cstheme="minorHAnsi"/>
              </w:rPr>
              <w:t>Adecúa, organiza y desarrolla las ideas de forma coherente y cohesionada.</w:t>
            </w:r>
          </w:p>
          <w:p w14:paraId="4DDD5433" w14:textId="77777777" w:rsidR="00875F61" w:rsidRPr="00A225E0" w:rsidRDefault="00875F61" w:rsidP="00DC692D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A225E0">
              <w:rPr>
                <w:rFonts w:eastAsia="Arial Narrow" w:cstheme="minorHAnsi"/>
              </w:rPr>
              <w:t>Utiliza recursos no verbales y paraverbales de forma estratégica.</w:t>
            </w:r>
          </w:p>
          <w:p w14:paraId="05A93A6B" w14:textId="77777777" w:rsidR="009E4BE2" w:rsidRPr="00A225E0" w:rsidRDefault="009E4BE2" w:rsidP="00DC692D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A225E0">
              <w:rPr>
                <w:rFonts w:eastAsia="Arial Narrow" w:cstheme="minorHAnsi"/>
              </w:rPr>
              <w:t>Interactúa estratégicamente con distintos interlocutores.</w:t>
            </w:r>
          </w:p>
          <w:p w14:paraId="2C3A7597" w14:textId="77777777" w:rsidR="009E4BE2" w:rsidRPr="00A225E0" w:rsidRDefault="009E4BE2" w:rsidP="00DC692D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A225E0">
              <w:rPr>
                <w:rFonts w:eastAsia="Arial Narrow" w:cstheme="minorHAnsi"/>
              </w:rPr>
              <w:t xml:space="preserve">Reflexiona y evalúa la forma, el contenido y el contexto del texto oral. </w:t>
            </w:r>
          </w:p>
          <w:p w14:paraId="6E40BDC5" w14:textId="42C79C19" w:rsidR="00875F61" w:rsidRPr="00A225E0" w:rsidRDefault="00875F61" w:rsidP="00DC692D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</w:p>
        </w:tc>
        <w:tc>
          <w:tcPr>
            <w:tcW w:w="7654" w:type="dxa"/>
          </w:tcPr>
          <w:p w14:paraId="02273934" w14:textId="25F3A5DC" w:rsidR="007920D4" w:rsidRPr="00A225E0" w:rsidRDefault="002048A1" w:rsidP="00DC692D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A225E0">
              <w:rPr>
                <w:rFonts w:eastAsia="Arial Narrow" w:cstheme="minorHAnsi"/>
              </w:rPr>
              <w:t>Recupera información explícita de la fábula que escucha, seleccionando datos específicos, y que presentan vocabulario de uso frecuente y sinónimos.</w:t>
            </w:r>
          </w:p>
          <w:p w14:paraId="37A4084B" w14:textId="77777777" w:rsidR="00D46622" w:rsidRPr="00A225E0" w:rsidRDefault="00D46622" w:rsidP="00DC692D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jc w:val="both"/>
              <w:rPr>
                <w:rFonts w:eastAsia="Arial Narrow" w:cstheme="minorHAnsi"/>
              </w:rPr>
            </w:pPr>
            <w:r w:rsidRPr="00A225E0">
              <w:rPr>
                <w:rFonts w:eastAsia="Arial Narrow" w:cstheme="minorHAnsi"/>
              </w:rPr>
              <w:t>Explica el tema, el propósito comunicativo, las emociones y los estados de ánimo de las personas y los personajes, así como las enseñanzas que se desprenden de la fábula; para ello, recurre a la información relevante del mismo.</w:t>
            </w:r>
          </w:p>
          <w:p w14:paraId="4656D892" w14:textId="523D1B71" w:rsidR="002048A1" w:rsidRPr="00A225E0" w:rsidRDefault="000477C7" w:rsidP="00DC692D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A225E0">
              <w:rPr>
                <w:rFonts w:eastAsia="Arial Narrow" w:cstheme="minorHAnsi"/>
              </w:rPr>
              <w:t xml:space="preserve">Deduce las características de personas, personajes, animales, objetos, hechos y lugares, el significado de palabras según el contexto y expresiones con sentido </w:t>
            </w:r>
            <w:r w:rsidR="00247F5A" w:rsidRPr="00A225E0">
              <w:rPr>
                <w:rFonts w:eastAsia="Arial Narrow" w:cstheme="minorHAnsi"/>
              </w:rPr>
              <w:t>figurado</w:t>
            </w:r>
            <w:r w:rsidRPr="00A225E0">
              <w:rPr>
                <w:rFonts w:eastAsia="Arial Narrow" w:cstheme="minorHAnsi"/>
              </w:rPr>
              <w:t>, a partir de la información explícita e implícita de la fábula.</w:t>
            </w:r>
          </w:p>
          <w:p w14:paraId="58226976" w14:textId="01BB3F01" w:rsidR="00875F61" w:rsidRPr="00A225E0" w:rsidRDefault="00875F61" w:rsidP="00DC692D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A225E0">
              <w:rPr>
                <w:rFonts w:eastAsia="Arial Narrow" w:cstheme="minorHAnsi"/>
              </w:rPr>
              <w:t xml:space="preserve">Adecúa su fábula a la situación comunicativa, de acuerdo al propósito comunicativo, así como a las características más comunes del género discursivo. </w:t>
            </w:r>
          </w:p>
          <w:p w14:paraId="3A8DE8B2" w14:textId="7CA71337" w:rsidR="00875F61" w:rsidRPr="00A225E0" w:rsidRDefault="00875F61" w:rsidP="00DC692D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A225E0">
              <w:rPr>
                <w:rFonts w:eastAsia="Arial Narrow" w:cstheme="minorHAnsi"/>
              </w:rPr>
              <w:t>Expresa oralmente ideas y emociones en torno a un tema, y evita reiterar información innecesariamente.</w:t>
            </w:r>
            <w:r w:rsidR="0066691B" w:rsidRPr="00A225E0">
              <w:rPr>
                <w:rFonts w:eastAsia="Arial Narrow" w:cstheme="minorHAnsi"/>
              </w:rPr>
              <w:t xml:space="preserve"> </w:t>
            </w:r>
          </w:p>
          <w:p w14:paraId="46CC6915" w14:textId="77777777" w:rsidR="000477C7" w:rsidRPr="00A225E0" w:rsidRDefault="00875F61" w:rsidP="00DC692D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A225E0">
              <w:rPr>
                <w:rFonts w:eastAsia="Arial Narrow" w:cstheme="minorHAnsi"/>
              </w:rPr>
              <w:t>Emplea gestos y movimientos corporales que enfatizan lo que dice. Mantiene contacto visual con sus interlocutores. Se apoya en el volumen de su voz para transmitir emociones, caracterizar personajes o dar claridad a lo que dice.</w:t>
            </w:r>
          </w:p>
          <w:p w14:paraId="3391E288" w14:textId="77777777" w:rsidR="009E4BE2" w:rsidRPr="00A225E0" w:rsidRDefault="009E4BE2" w:rsidP="00DC692D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A225E0">
              <w:rPr>
                <w:rFonts w:eastAsia="Arial Narrow" w:cstheme="minorHAnsi"/>
              </w:rPr>
              <w:t>Participa en diversos intercambios orales alternando roles de hablante y oyente, formulando preguntas, explicando sus respuestas y haciendo comentarios relevantes al tema.</w:t>
            </w:r>
          </w:p>
          <w:p w14:paraId="771D5C17" w14:textId="77777777" w:rsidR="009E4BE2" w:rsidRDefault="009E4BE2" w:rsidP="00DC692D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A225E0">
              <w:rPr>
                <w:rFonts w:eastAsia="Arial Narrow" w:cstheme="minorHAnsi"/>
              </w:rPr>
              <w:t>Opina como hablante y oyente sobre ideas, hechos y temas de las fábulas orales, a partir de su experiencia y del contexto en que se desenvuelve.</w:t>
            </w:r>
          </w:p>
          <w:p w14:paraId="44BD2A7F" w14:textId="598FA798" w:rsidR="00A225E0" w:rsidRPr="00A225E0" w:rsidRDefault="00A225E0" w:rsidP="00A225E0">
            <w:pPr>
              <w:pStyle w:val="Prrafodelista"/>
              <w:ind w:left="-113"/>
              <w:jc w:val="both"/>
              <w:rPr>
                <w:rFonts w:eastAsia="Arial Narrow" w:cstheme="minorHAnsi"/>
              </w:rPr>
            </w:pPr>
          </w:p>
        </w:tc>
        <w:tc>
          <w:tcPr>
            <w:tcW w:w="1843" w:type="dxa"/>
          </w:tcPr>
          <w:p w14:paraId="366CC296" w14:textId="6346DF3F" w:rsidR="007920D4" w:rsidRPr="00A225E0" w:rsidRDefault="004F0BE1" w:rsidP="00981715">
            <w:pPr>
              <w:pStyle w:val="Prrafodelista"/>
              <w:numPr>
                <w:ilvl w:val="0"/>
                <w:numId w:val="5"/>
              </w:numPr>
              <w:ind w:left="172" w:hanging="172"/>
              <w:rPr>
                <w:rFonts w:cstheme="minorHAnsi"/>
              </w:rPr>
            </w:pPr>
            <w:r w:rsidRPr="00A225E0">
              <w:rPr>
                <w:rFonts w:cstheme="minorHAnsi"/>
              </w:rPr>
              <w:t>Como hablante</w:t>
            </w:r>
            <w:r w:rsidR="00601F25">
              <w:rPr>
                <w:rFonts w:cstheme="minorHAnsi"/>
              </w:rPr>
              <w:t>:</w:t>
            </w:r>
            <w:r w:rsidRPr="00A225E0">
              <w:rPr>
                <w:rFonts w:cstheme="minorHAnsi"/>
              </w:rPr>
              <w:t xml:space="preserve"> </w:t>
            </w:r>
            <w:r w:rsidR="00981715" w:rsidRPr="00A225E0">
              <w:rPr>
                <w:rFonts w:cstheme="minorHAnsi"/>
              </w:rPr>
              <w:t>Graba</w:t>
            </w:r>
            <w:r w:rsidR="006E64F5">
              <w:rPr>
                <w:rFonts w:cstheme="minorHAnsi"/>
              </w:rPr>
              <w:t>ción</w:t>
            </w:r>
            <w:r w:rsidRPr="00A225E0">
              <w:rPr>
                <w:rFonts w:cstheme="minorHAnsi"/>
              </w:rPr>
              <w:t xml:space="preserve"> de</w:t>
            </w:r>
            <w:r w:rsidR="00981715" w:rsidRPr="00A225E0">
              <w:rPr>
                <w:rFonts w:cstheme="minorHAnsi"/>
              </w:rPr>
              <w:t xml:space="preserve"> la </w:t>
            </w:r>
            <w:r w:rsidR="00815E7E" w:rsidRPr="00A225E0">
              <w:rPr>
                <w:rFonts w:cstheme="minorHAnsi"/>
              </w:rPr>
              <w:t>representación</w:t>
            </w:r>
            <w:r w:rsidR="00981715" w:rsidRPr="00A225E0">
              <w:rPr>
                <w:rFonts w:cstheme="minorHAnsi"/>
              </w:rPr>
              <w:t xml:space="preserve"> </w:t>
            </w:r>
            <w:r w:rsidR="00815E7E" w:rsidRPr="00A225E0">
              <w:rPr>
                <w:rFonts w:cstheme="minorHAnsi"/>
              </w:rPr>
              <w:t xml:space="preserve">de una fábula creada por </w:t>
            </w:r>
            <w:r w:rsidR="00981715" w:rsidRPr="00A225E0">
              <w:rPr>
                <w:rFonts w:cstheme="minorHAnsi"/>
              </w:rPr>
              <w:t>los estudiantes</w:t>
            </w:r>
            <w:r w:rsidR="00815E7E" w:rsidRPr="00A225E0">
              <w:rPr>
                <w:rFonts w:cstheme="minorHAnsi"/>
              </w:rPr>
              <w:t xml:space="preserve"> para transmitir una enseñanza</w:t>
            </w:r>
            <w:r w:rsidR="00091B42" w:rsidRPr="00A225E0">
              <w:rPr>
                <w:rFonts w:cstheme="minorHAnsi"/>
              </w:rPr>
              <w:t>.</w:t>
            </w:r>
          </w:p>
          <w:p w14:paraId="281434C3" w14:textId="07181AD6" w:rsidR="00091B42" w:rsidRPr="00A225E0" w:rsidRDefault="004F0BE1" w:rsidP="00981715">
            <w:pPr>
              <w:pStyle w:val="Prrafodelista"/>
              <w:numPr>
                <w:ilvl w:val="0"/>
                <w:numId w:val="5"/>
              </w:numPr>
              <w:ind w:left="172" w:hanging="172"/>
              <w:rPr>
                <w:rFonts w:cstheme="minorHAnsi"/>
              </w:rPr>
            </w:pPr>
            <w:r w:rsidRPr="00A225E0">
              <w:rPr>
                <w:rFonts w:cstheme="minorHAnsi"/>
              </w:rPr>
              <w:t>Como oyente</w:t>
            </w:r>
            <w:r w:rsidR="00601F25">
              <w:rPr>
                <w:rFonts w:cstheme="minorHAnsi"/>
              </w:rPr>
              <w:t xml:space="preserve">: </w:t>
            </w:r>
            <w:r w:rsidR="00A225E0" w:rsidRPr="00A225E0">
              <w:rPr>
                <w:rFonts w:cstheme="minorHAnsi"/>
              </w:rPr>
              <w:t>Elige una fábula de las presentadas en el aula y completa la información en una f</w:t>
            </w:r>
            <w:r w:rsidR="00091B42" w:rsidRPr="00A225E0">
              <w:rPr>
                <w:rFonts w:cstheme="minorHAnsi"/>
              </w:rPr>
              <w:t>icha</w:t>
            </w:r>
            <w:r w:rsidR="00981715" w:rsidRPr="00A225E0">
              <w:rPr>
                <w:rFonts w:cstheme="minorHAnsi"/>
              </w:rPr>
              <w:t xml:space="preserve"> a partir de lo </w:t>
            </w:r>
            <w:r w:rsidR="00A225E0" w:rsidRPr="00A225E0">
              <w:rPr>
                <w:rFonts w:cstheme="minorHAnsi"/>
              </w:rPr>
              <w:t>comprendido.</w:t>
            </w:r>
          </w:p>
        </w:tc>
        <w:tc>
          <w:tcPr>
            <w:tcW w:w="1418" w:type="dxa"/>
          </w:tcPr>
          <w:p w14:paraId="2A38E286" w14:textId="2CFBCB2B" w:rsidR="007920D4" w:rsidRPr="00A225E0" w:rsidRDefault="00DA74AC" w:rsidP="00E675C4">
            <w:pPr>
              <w:rPr>
                <w:rFonts w:cstheme="minorHAnsi"/>
              </w:rPr>
            </w:pPr>
            <w:r w:rsidRPr="00A225E0">
              <w:rPr>
                <w:rFonts w:cstheme="minorHAnsi"/>
              </w:rPr>
              <w:t>Representamos una fábula con títeres</w:t>
            </w:r>
          </w:p>
        </w:tc>
      </w:tr>
      <w:bookmarkEnd w:id="0"/>
      <w:bookmarkEnd w:id="1"/>
    </w:tbl>
    <w:p w14:paraId="04EF1F54" w14:textId="77777777" w:rsidR="00A225E0" w:rsidRDefault="00A225E0" w:rsidP="00A225E0">
      <w:pPr>
        <w:spacing w:after="0" w:line="240" w:lineRule="auto"/>
        <w:ind w:left="-851"/>
        <w:rPr>
          <w:b/>
          <w:bCs/>
          <w:color w:val="0070C0"/>
        </w:rPr>
      </w:pPr>
    </w:p>
    <w:p w14:paraId="3D5F4F04" w14:textId="77777777" w:rsidR="00A225E0" w:rsidRDefault="00A225E0" w:rsidP="00A225E0">
      <w:pPr>
        <w:rPr>
          <w:b/>
          <w:bCs/>
          <w:color w:val="0070C0"/>
        </w:rPr>
      </w:pPr>
      <w:r>
        <w:rPr>
          <w:b/>
          <w:bCs/>
          <w:color w:val="0070C0"/>
        </w:rPr>
        <w:br w:type="page"/>
      </w:r>
    </w:p>
    <w:p w14:paraId="0B3440F0" w14:textId="3A21D78D" w:rsidR="00555863" w:rsidRDefault="00155DD6" w:rsidP="00AD2E03">
      <w:pPr>
        <w:shd w:val="clear" w:color="auto" w:fill="EDEDED" w:themeFill="accent3" w:themeFillTint="33"/>
        <w:spacing w:before="120" w:after="120" w:line="240" w:lineRule="auto"/>
        <w:ind w:left="-851"/>
      </w:pPr>
      <w:r w:rsidRPr="00155DD6">
        <w:rPr>
          <w:b/>
          <w:bCs/>
          <w:color w:val="0070C0"/>
        </w:rPr>
        <w:lastRenderedPageBreak/>
        <w:t xml:space="preserve">Experiencia de Aprendizaje (EdA) </w:t>
      </w:r>
      <w:r>
        <w:rPr>
          <w:b/>
          <w:bCs/>
          <w:color w:val="0070C0"/>
        </w:rPr>
        <w:t>2</w:t>
      </w:r>
      <w:r w:rsidRPr="00155DD6">
        <w:rPr>
          <w:b/>
          <w:bCs/>
          <w:color w:val="0070C0"/>
        </w:rPr>
        <w:t>.</w:t>
      </w:r>
      <w:r w:rsidRPr="00A225E0">
        <w:rPr>
          <w:rFonts w:cstheme="minorHAnsi"/>
          <w:b/>
          <w:bCs/>
        </w:rPr>
        <w:t xml:space="preserve"> </w:t>
      </w:r>
      <w:r w:rsidR="00555863" w:rsidRPr="007920D4">
        <w:rPr>
          <w:b/>
          <w:bCs/>
        </w:rPr>
        <w:t>“</w:t>
      </w:r>
      <w:r w:rsidR="00D03684">
        <w:t>Informarse para conocer</w:t>
      </w:r>
      <w:r w:rsidR="00555863">
        <w:t>”</w:t>
      </w:r>
    </w:p>
    <w:p w14:paraId="3F830944" w14:textId="5FA76511" w:rsidR="00555863" w:rsidRDefault="00555863" w:rsidP="00AD2E03">
      <w:pPr>
        <w:spacing w:before="120" w:after="120" w:line="240" w:lineRule="auto"/>
        <w:ind w:left="-851"/>
        <w:rPr>
          <w:rFonts w:eastAsia="Arial Narrow" w:cs="Arial Narrow"/>
          <w:b/>
          <w:color w:val="000000"/>
        </w:rPr>
      </w:pPr>
      <w:r w:rsidRPr="00DE60E9">
        <w:rPr>
          <w:b/>
          <w:bCs/>
          <w:color w:val="0070C0"/>
        </w:rPr>
        <w:t>Enfoques transversales</w:t>
      </w:r>
      <w:r w:rsidRPr="00DE60E9">
        <w:rPr>
          <w:color w:val="0070C0"/>
        </w:rPr>
        <w:t>.</w:t>
      </w:r>
      <w:r>
        <w:rPr>
          <w:color w:val="0070C0"/>
        </w:rPr>
        <w:t xml:space="preserve"> </w:t>
      </w:r>
      <w:r w:rsidR="00DA74AC" w:rsidRPr="00512960">
        <w:rPr>
          <w:rFonts w:eastAsia="Arial Narrow" w:cs="Arial Narrow"/>
          <w:bCs/>
        </w:rPr>
        <w:t>Ambiental</w:t>
      </w:r>
      <w:r w:rsidR="00CA2A86" w:rsidRPr="00512960">
        <w:rPr>
          <w:rFonts w:eastAsia="Arial Narrow" w:cs="Arial Narrow"/>
          <w:bCs/>
        </w:rPr>
        <w:t xml:space="preserve"> y o</w:t>
      </w:r>
      <w:r w:rsidRPr="00512960">
        <w:rPr>
          <w:rFonts w:eastAsia="Arial Narrow" w:cs="Arial Narrow"/>
          <w:bCs/>
          <w:color w:val="000000"/>
        </w:rPr>
        <w:t>rientación al bien común</w:t>
      </w:r>
    </w:p>
    <w:p w14:paraId="37183ED2" w14:textId="69A91609" w:rsidR="00512960" w:rsidRDefault="00512960" w:rsidP="00AD2E03">
      <w:pPr>
        <w:spacing w:before="120" w:after="120" w:line="240" w:lineRule="auto"/>
        <w:ind w:left="-851"/>
        <w:rPr>
          <w:rFonts w:eastAsia="Arial Narrow" w:cstheme="minorHAnsi"/>
          <w:sz w:val="18"/>
          <w:szCs w:val="18"/>
        </w:rPr>
      </w:pPr>
      <w:r>
        <w:rPr>
          <w:b/>
          <w:bCs/>
          <w:color w:val="0070C0"/>
        </w:rPr>
        <w:t xml:space="preserve">Competencias transversales. </w:t>
      </w:r>
      <w:r>
        <w:rPr>
          <w:rFonts w:eastAsia="Arial Narrow" w:cs="Arial Narrow"/>
          <w:sz w:val="20"/>
          <w:szCs w:val="20"/>
        </w:rPr>
        <w:t xml:space="preserve">Se desenvuelve en entornos virtuales generados por las TIC y </w:t>
      </w:r>
      <w:r>
        <w:rPr>
          <w:rFonts w:eastAsia="Arial Narrow" w:cstheme="minorHAnsi"/>
          <w:sz w:val="18"/>
          <w:szCs w:val="18"/>
        </w:rPr>
        <w:t>Gestiona su aprendizaje de manera autónoma.</w:t>
      </w:r>
    </w:p>
    <w:p w14:paraId="33DD2986" w14:textId="470C9B14" w:rsidR="00CA2A86" w:rsidRPr="00AD2E03" w:rsidRDefault="00512960" w:rsidP="00AD2E03">
      <w:pPr>
        <w:pStyle w:val="Default"/>
        <w:ind w:left="-851"/>
        <w:jc w:val="both"/>
        <w:rPr>
          <w:color w:val="211D1E"/>
          <w:sz w:val="20"/>
          <w:szCs w:val="20"/>
        </w:rPr>
      </w:pPr>
      <w:r w:rsidRPr="00AD2E03">
        <w:rPr>
          <w:rFonts w:asciiTheme="minorHAnsi" w:hAnsiTheme="minorHAnsi" w:cstheme="minorBidi"/>
          <w:b/>
          <w:bCs/>
          <w:color w:val="0070C0"/>
          <w:sz w:val="22"/>
          <w:szCs w:val="22"/>
          <w:lang w:val="es-PE"/>
        </w:rPr>
        <w:t>Situación significativa.</w:t>
      </w:r>
      <w:r w:rsidR="00AD2E03">
        <w:rPr>
          <w:rFonts w:asciiTheme="minorHAnsi" w:hAnsiTheme="minorHAnsi" w:cstheme="minorBidi"/>
          <w:b/>
          <w:bCs/>
          <w:color w:val="0070C0"/>
          <w:sz w:val="22"/>
          <w:szCs w:val="22"/>
          <w:lang w:val="es-PE"/>
        </w:rPr>
        <w:t xml:space="preserve"> </w:t>
      </w:r>
      <w:hyperlink r:id="rId8" w:history="1">
        <w:r w:rsidR="00AD2E03" w:rsidRPr="00AD2E03">
          <w:rPr>
            <w:rStyle w:val="Hipervnculo"/>
            <w:rFonts w:asciiTheme="minorHAnsi" w:hAnsiTheme="minorHAnsi" w:cstheme="minorHAnsi"/>
            <w:sz w:val="20"/>
            <w:szCs w:val="20"/>
          </w:rPr>
          <w:t>https://bit.ly/3O0yPSi</w:t>
        </w:r>
      </w:hyperlink>
    </w:p>
    <w:p w14:paraId="7DBB9824" w14:textId="77777777" w:rsidR="00AD2E03" w:rsidRDefault="00AD2E03" w:rsidP="00AD2E03">
      <w:pPr>
        <w:spacing w:before="120" w:after="120" w:line="240" w:lineRule="auto"/>
        <w:ind w:left="-851"/>
        <w:rPr>
          <w:b/>
          <w:bCs/>
          <w:color w:val="0070C0"/>
        </w:rPr>
      </w:pPr>
    </w:p>
    <w:tbl>
      <w:tblPr>
        <w:tblStyle w:val="Tablaconcuadrcula"/>
        <w:tblW w:w="15169" w:type="dxa"/>
        <w:tblInd w:w="-998" w:type="dxa"/>
        <w:tblLook w:val="04A0" w:firstRow="1" w:lastRow="0" w:firstColumn="1" w:lastColumn="0" w:noHBand="0" w:noVBand="1"/>
      </w:tblPr>
      <w:tblGrid>
        <w:gridCol w:w="1484"/>
        <w:gridCol w:w="2770"/>
        <w:gridCol w:w="7654"/>
        <w:gridCol w:w="1843"/>
        <w:gridCol w:w="1418"/>
      </w:tblGrid>
      <w:tr w:rsidR="006E5F37" w14:paraId="561DCF19" w14:textId="77777777" w:rsidTr="00AD2E03">
        <w:tc>
          <w:tcPr>
            <w:tcW w:w="1484" w:type="dxa"/>
            <w:shd w:val="clear" w:color="auto" w:fill="F2F2F2" w:themeFill="background1" w:themeFillShade="F2"/>
          </w:tcPr>
          <w:p w14:paraId="21075DA2" w14:textId="77777777" w:rsidR="00555863" w:rsidRPr="00AD2E03" w:rsidRDefault="00555863" w:rsidP="00666460">
            <w:pPr>
              <w:jc w:val="center"/>
              <w:rPr>
                <w:rFonts w:cstheme="minorHAnsi"/>
                <w:color w:val="0070C0"/>
              </w:rPr>
            </w:pPr>
            <w:r w:rsidRPr="00AD2E03">
              <w:rPr>
                <w:rFonts w:cstheme="minorHAnsi"/>
                <w:color w:val="0070C0"/>
              </w:rPr>
              <w:t>Competencias</w:t>
            </w:r>
          </w:p>
        </w:tc>
        <w:tc>
          <w:tcPr>
            <w:tcW w:w="2770" w:type="dxa"/>
            <w:shd w:val="clear" w:color="auto" w:fill="F2F2F2" w:themeFill="background1" w:themeFillShade="F2"/>
          </w:tcPr>
          <w:p w14:paraId="329FC0DB" w14:textId="77777777" w:rsidR="00555863" w:rsidRPr="00AD2E03" w:rsidRDefault="00555863" w:rsidP="00666460">
            <w:pPr>
              <w:jc w:val="center"/>
              <w:rPr>
                <w:rFonts w:cstheme="minorHAnsi"/>
                <w:color w:val="0070C0"/>
              </w:rPr>
            </w:pPr>
            <w:r w:rsidRPr="00AD2E03">
              <w:rPr>
                <w:rFonts w:cstheme="minorHAnsi"/>
                <w:color w:val="0070C0"/>
              </w:rPr>
              <w:t>Capacidades</w:t>
            </w:r>
          </w:p>
        </w:tc>
        <w:tc>
          <w:tcPr>
            <w:tcW w:w="7654" w:type="dxa"/>
            <w:shd w:val="clear" w:color="auto" w:fill="F2F2F2" w:themeFill="background1" w:themeFillShade="F2"/>
          </w:tcPr>
          <w:p w14:paraId="35B66375" w14:textId="77777777" w:rsidR="00555863" w:rsidRPr="00AD2E03" w:rsidRDefault="00555863" w:rsidP="00666460">
            <w:pPr>
              <w:jc w:val="center"/>
              <w:rPr>
                <w:rFonts w:cstheme="minorHAnsi"/>
                <w:color w:val="0070C0"/>
              </w:rPr>
            </w:pPr>
            <w:r w:rsidRPr="00AD2E03">
              <w:rPr>
                <w:rFonts w:cstheme="minorHAnsi"/>
                <w:color w:val="0070C0"/>
              </w:rPr>
              <w:t>Desempeños precisados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1124770" w14:textId="77777777" w:rsidR="00555863" w:rsidRPr="00AD2E03" w:rsidRDefault="00555863" w:rsidP="00666460">
            <w:pPr>
              <w:jc w:val="center"/>
              <w:rPr>
                <w:rFonts w:cstheme="minorHAnsi"/>
                <w:color w:val="0070C0"/>
              </w:rPr>
            </w:pPr>
            <w:r w:rsidRPr="00AD2E03">
              <w:rPr>
                <w:rFonts w:cstheme="minorHAnsi"/>
                <w:color w:val="0070C0"/>
              </w:rPr>
              <w:t>Evidencias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54B558D" w14:textId="77777777" w:rsidR="00555863" w:rsidRPr="00AD2E03" w:rsidRDefault="00555863" w:rsidP="00666460">
            <w:pPr>
              <w:jc w:val="center"/>
              <w:rPr>
                <w:rFonts w:cstheme="minorHAnsi"/>
                <w:color w:val="0070C0"/>
              </w:rPr>
            </w:pPr>
            <w:r w:rsidRPr="00AD2E03">
              <w:rPr>
                <w:rFonts w:cstheme="minorHAnsi"/>
                <w:color w:val="0070C0"/>
              </w:rPr>
              <w:t>Campo temático</w:t>
            </w:r>
          </w:p>
        </w:tc>
      </w:tr>
      <w:tr w:rsidR="00000CBD" w14:paraId="2B3B8573" w14:textId="77777777" w:rsidTr="00970AE4">
        <w:tc>
          <w:tcPr>
            <w:tcW w:w="1484" w:type="dxa"/>
            <w:shd w:val="clear" w:color="auto" w:fill="FFFFFF" w:themeFill="background1"/>
          </w:tcPr>
          <w:p w14:paraId="509ED9DB" w14:textId="067B2F47" w:rsidR="00000CBD" w:rsidRPr="00970AE4" w:rsidRDefault="00000CBD" w:rsidP="00000CBD">
            <w:pPr>
              <w:jc w:val="both"/>
              <w:rPr>
                <w:rFonts w:cstheme="minorHAnsi"/>
              </w:rPr>
            </w:pPr>
            <w:r w:rsidRPr="00970AE4">
              <w:rPr>
                <w:rFonts w:cstheme="minorHAnsi"/>
              </w:rPr>
              <w:t>Lee diversos tipos de textos escritos.</w:t>
            </w:r>
          </w:p>
        </w:tc>
        <w:tc>
          <w:tcPr>
            <w:tcW w:w="2770" w:type="dxa"/>
            <w:shd w:val="clear" w:color="auto" w:fill="FFFFFF" w:themeFill="background1"/>
          </w:tcPr>
          <w:p w14:paraId="79189659" w14:textId="77777777" w:rsidR="00000CBD" w:rsidRPr="00970AE4" w:rsidRDefault="00000CBD" w:rsidP="00000CBD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970AE4">
              <w:rPr>
                <w:rFonts w:eastAsia="Arial Narrow" w:cstheme="minorHAnsi"/>
              </w:rPr>
              <w:t>Obtiene información del texto escrito.</w:t>
            </w:r>
          </w:p>
          <w:p w14:paraId="2D1B14FB" w14:textId="77777777" w:rsidR="00000CBD" w:rsidRPr="00970AE4" w:rsidRDefault="00000CBD" w:rsidP="00000CBD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970AE4">
              <w:rPr>
                <w:rFonts w:eastAsia="Arial Narrow" w:cstheme="minorHAnsi"/>
              </w:rPr>
              <w:t>Infiere e interpreta información del texto.</w:t>
            </w:r>
          </w:p>
          <w:p w14:paraId="1417224E" w14:textId="77777777" w:rsidR="00000CBD" w:rsidRPr="00970AE4" w:rsidRDefault="00000CBD" w:rsidP="00000CBD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970AE4">
              <w:rPr>
                <w:rFonts w:eastAsia="Arial Narrow" w:cstheme="minorHAnsi"/>
              </w:rPr>
              <w:t>Reflexiona y evalúa la forma, el contenido y contexto del texto.</w:t>
            </w:r>
          </w:p>
        </w:tc>
        <w:tc>
          <w:tcPr>
            <w:tcW w:w="7654" w:type="dxa"/>
            <w:shd w:val="clear" w:color="auto" w:fill="FFFFFF" w:themeFill="background1"/>
          </w:tcPr>
          <w:p w14:paraId="6392D1DB" w14:textId="44210D4B" w:rsidR="00000CBD" w:rsidRPr="00970AE4" w:rsidRDefault="00000CBD" w:rsidP="00000CBD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jc w:val="both"/>
              <w:rPr>
                <w:rFonts w:eastAsia="Arial Narrow" w:cstheme="minorHAnsi"/>
              </w:rPr>
            </w:pPr>
            <w:r w:rsidRPr="00970AE4">
              <w:rPr>
                <w:rFonts w:eastAsia="Arial Narrow" w:cstheme="minorHAnsi"/>
              </w:rPr>
              <w:t>Identifica información explícita que se encuentra en distintas partes del folleto.</w:t>
            </w:r>
          </w:p>
          <w:p w14:paraId="488AD6EB" w14:textId="218FEF99" w:rsidR="00000CBD" w:rsidRPr="00970AE4" w:rsidRDefault="00000CBD" w:rsidP="00000CBD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jc w:val="both"/>
              <w:rPr>
                <w:rFonts w:eastAsia="Arial Narrow" w:cstheme="minorHAnsi"/>
              </w:rPr>
            </w:pPr>
            <w:r w:rsidRPr="00970AE4">
              <w:rPr>
                <w:rFonts w:eastAsia="Arial Narrow" w:cstheme="minorHAnsi"/>
              </w:rPr>
              <w:t xml:space="preserve">Establece relaciones lógicas de semejanza y propósito, a partir de la información explícita e implícita relevante del folleto.  </w:t>
            </w:r>
          </w:p>
          <w:p w14:paraId="20876727" w14:textId="5BBEDB50" w:rsidR="00000CBD" w:rsidRPr="00970AE4" w:rsidRDefault="00000CBD" w:rsidP="00000CBD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jc w:val="both"/>
              <w:rPr>
                <w:rFonts w:eastAsia="Arial Narrow" w:cstheme="minorHAnsi"/>
              </w:rPr>
            </w:pPr>
            <w:r w:rsidRPr="00970AE4">
              <w:rPr>
                <w:rFonts w:eastAsia="Arial Narrow" w:cstheme="minorHAnsi"/>
              </w:rPr>
              <w:t>Explica el propósito, las relaciones texto-ilustración.</w:t>
            </w:r>
          </w:p>
          <w:p w14:paraId="014CBDA3" w14:textId="1D324930" w:rsidR="00000CBD" w:rsidRPr="00970AE4" w:rsidRDefault="00000CBD" w:rsidP="00000CBD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jc w:val="both"/>
              <w:rPr>
                <w:rFonts w:eastAsia="Arial Narrow" w:cstheme="minorHAnsi"/>
              </w:rPr>
            </w:pPr>
            <w:r w:rsidRPr="00970AE4">
              <w:rPr>
                <w:rFonts w:eastAsia="Arial Narrow" w:cstheme="minorHAnsi"/>
              </w:rPr>
              <w:t>Opina acerca del contenido del folleto, explica el sentido de algunos recursos textuales y justifica sus preferencias cuando elige o recomienda textos a partir de su experiencia, necesidades e intereses, con el fin de reflexionar sobre el folleto que lee.</w:t>
            </w:r>
          </w:p>
        </w:tc>
        <w:tc>
          <w:tcPr>
            <w:tcW w:w="1843" w:type="dxa"/>
            <w:shd w:val="clear" w:color="auto" w:fill="FFFFFF" w:themeFill="background1"/>
          </w:tcPr>
          <w:p w14:paraId="7813CC63" w14:textId="522F4ED7" w:rsidR="00000CBD" w:rsidRPr="00970AE4" w:rsidRDefault="00000CBD" w:rsidP="00E675C4">
            <w:pPr>
              <w:rPr>
                <w:rFonts w:cstheme="minorHAnsi"/>
              </w:rPr>
            </w:pPr>
            <w:r w:rsidRPr="00970AE4">
              <w:rPr>
                <w:rFonts w:cstheme="minorHAnsi"/>
              </w:rPr>
              <w:t>Escribe un texto con las razones para recomendar o no, leer la información del folleto “Con las vacunas tengo el poder”.</w:t>
            </w:r>
          </w:p>
        </w:tc>
        <w:tc>
          <w:tcPr>
            <w:tcW w:w="1418" w:type="dxa"/>
            <w:shd w:val="clear" w:color="auto" w:fill="FFFFFF" w:themeFill="background1"/>
          </w:tcPr>
          <w:p w14:paraId="6ECBF4DE" w14:textId="16693F10" w:rsidR="00000CBD" w:rsidRPr="00970AE4" w:rsidRDefault="00000CBD" w:rsidP="00E675C4">
            <w:pPr>
              <w:rPr>
                <w:rFonts w:cstheme="minorHAnsi"/>
              </w:rPr>
            </w:pPr>
            <w:r w:rsidRPr="00970AE4">
              <w:rPr>
                <w:rFonts w:cstheme="minorHAnsi"/>
              </w:rPr>
              <w:t>El folleto “Con las vacunas tengo el poder”</w:t>
            </w:r>
          </w:p>
          <w:p w14:paraId="2A94D852" w14:textId="41DA4D15" w:rsidR="00000CBD" w:rsidRPr="00970AE4" w:rsidRDefault="00000CBD" w:rsidP="00E675C4">
            <w:pPr>
              <w:rPr>
                <w:rFonts w:cstheme="minorHAnsi"/>
              </w:rPr>
            </w:pPr>
          </w:p>
        </w:tc>
      </w:tr>
      <w:tr w:rsidR="00000CBD" w14:paraId="38EF1309" w14:textId="77777777" w:rsidTr="00AD2E03">
        <w:tc>
          <w:tcPr>
            <w:tcW w:w="1484" w:type="dxa"/>
          </w:tcPr>
          <w:p w14:paraId="257B6771" w14:textId="02B17D23" w:rsidR="00000CBD" w:rsidRPr="00AD2E03" w:rsidRDefault="00000CBD" w:rsidP="00000CBD">
            <w:pPr>
              <w:jc w:val="both"/>
              <w:rPr>
                <w:rFonts w:cstheme="minorHAnsi"/>
              </w:rPr>
            </w:pPr>
            <w:r w:rsidRPr="00AD2E03">
              <w:rPr>
                <w:rFonts w:cstheme="minorHAnsi"/>
              </w:rPr>
              <w:t>Escribe diversos tipos de textos.</w:t>
            </w:r>
          </w:p>
        </w:tc>
        <w:tc>
          <w:tcPr>
            <w:tcW w:w="2770" w:type="dxa"/>
          </w:tcPr>
          <w:p w14:paraId="0A3C2BA7" w14:textId="77777777" w:rsidR="00000CBD" w:rsidRPr="00AD2E03" w:rsidRDefault="00000CBD" w:rsidP="00000CBD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AD2E03">
              <w:rPr>
                <w:rFonts w:eastAsia="Arial Narrow" w:cstheme="minorHAnsi"/>
              </w:rPr>
              <w:t>Adecúa el texto a la situación comunicativa.</w:t>
            </w:r>
          </w:p>
          <w:p w14:paraId="29BEDD40" w14:textId="77777777" w:rsidR="00000CBD" w:rsidRPr="00AD2E03" w:rsidRDefault="00000CBD" w:rsidP="00000CBD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AD2E03">
              <w:rPr>
                <w:rFonts w:eastAsia="Arial Narrow" w:cstheme="minorHAnsi"/>
              </w:rPr>
              <w:t>Organiza y desarrolla las ideas de forma coherente y cohesionada.</w:t>
            </w:r>
          </w:p>
          <w:p w14:paraId="7A277D90" w14:textId="77777777" w:rsidR="00000CBD" w:rsidRPr="00AD2E03" w:rsidRDefault="00000CBD" w:rsidP="00000CBD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AD2E03">
              <w:rPr>
                <w:rFonts w:eastAsia="Arial Narrow" w:cstheme="minorHAnsi"/>
              </w:rPr>
              <w:t xml:space="preserve">Utiliza convenciones del lenguaje escrito de forma pertinente.  </w:t>
            </w:r>
          </w:p>
          <w:p w14:paraId="2263F84C" w14:textId="77777777" w:rsidR="00000CBD" w:rsidRPr="00AD2E03" w:rsidRDefault="00000CBD" w:rsidP="00000CBD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AD2E03">
              <w:rPr>
                <w:rFonts w:eastAsia="Arial Narrow" w:cstheme="minorHAnsi"/>
              </w:rPr>
              <w:t xml:space="preserve">Reflexiona y evalúa la forma, el contenido y contexto del texto escrito. </w:t>
            </w:r>
          </w:p>
          <w:p w14:paraId="5FB8AF2B" w14:textId="77777777" w:rsidR="00000CBD" w:rsidRPr="00AD2E03" w:rsidRDefault="00000CBD" w:rsidP="00000CBD">
            <w:pPr>
              <w:ind w:left="-113"/>
              <w:jc w:val="both"/>
              <w:rPr>
                <w:rFonts w:eastAsia="Arial Narrow" w:cstheme="minorHAnsi"/>
              </w:rPr>
            </w:pPr>
          </w:p>
        </w:tc>
        <w:tc>
          <w:tcPr>
            <w:tcW w:w="7654" w:type="dxa"/>
          </w:tcPr>
          <w:p w14:paraId="4B24E4E7" w14:textId="4DFAECC9" w:rsidR="00000CBD" w:rsidRPr="00AD2E03" w:rsidRDefault="00000CBD" w:rsidP="00000CBD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AD2E03">
              <w:rPr>
                <w:rFonts w:eastAsia="Arial Narrow" w:cstheme="minorHAnsi"/>
              </w:rPr>
              <w:t xml:space="preserve">Adecúa el folleto al propósito comunicativo, el destinatario y las características más comunes del tipo textual. </w:t>
            </w:r>
          </w:p>
          <w:p w14:paraId="39E21B22" w14:textId="3237BC06" w:rsidR="00000CBD" w:rsidRPr="00AD2E03" w:rsidRDefault="00000CBD" w:rsidP="00000CBD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AD2E03">
              <w:rPr>
                <w:rFonts w:eastAsia="Arial Narrow" w:cstheme="minorHAnsi"/>
              </w:rPr>
              <w:t>Distingue el registro formal del informal; para ello, recurre a su experiencia y a algunas fuentes de información complementaria.</w:t>
            </w:r>
          </w:p>
          <w:p w14:paraId="622A7190" w14:textId="20818CE4" w:rsidR="00000CBD" w:rsidRPr="00AD2E03" w:rsidRDefault="00000CBD" w:rsidP="00000CBD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jc w:val="both"/>
              <w:rPr>
                <w:rFonts w:eastAsia="Arial Narrow" w:cstheme="minorHAnsi"/>
              </w:rPr>
            </w:pPr>
            <w:r w:rsidRPr="00AD2E03">
              <w:rPr>
                <w:rFonts w:eastAsia="Arial Narrow" w:cstheme="minorHAnsi"/>
              </w:rPr>
              <w:t xml:space="preserve">Escribe el folleto de forma coherente y cohesionada.   </w:t>
            </w:r>
          </w:p>
          <w:p w14:paraId="19B1CD04" w14:textId="1B59D2E5" w:rsidR="00000CBD" w:rsidRPr="00AD2E03" w:rsidRDefault="00000CBD" w:rsidP="00000CBD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jc w:val="both"/>
              <w:rPr>
                <w:rFonts w:eastAsia="Arial Narrow" w:cstheme="minorHAnsi"/>
              </w:rPr>
            </w:pPr>
            <w:r w:rsidRPr="00AD2E03">
              <w:rPr>
                <w:rFonts w:eastAsia="Arial Narrow" w:cstheme="minorHAnsi"/>
              </w:rPr>
              <w:t>Ordena las ideas en torno a un tema y las desarrolla para ampliar la información.</w:t>
            </w:r>
          </w:p>
          <w:p w14:paraId="4B6FC3A7" w14:textId="0AB141A9" w:rsidR="00000CBD" w:rsidRPr="00AD2E03" w:rsidRDefault="00000CBD" w:rsidP="00000CBD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jc w:val="both"/>
              <w:rPr>
                <w:rFonts w:eastAsia="Arial Narrow" w:cstheme="minorHAnsi"/>
              </w:rPr>
            </w:pPr>
            <w:r w:rsidRPr="00AD2E03">
              <w:rPr>
                <w:rFonts w:eastAsia="Arial Narrow" w:cstheme="minorHAnsi"/>
              </w:rPr>
              <w:t xml:space="preserve">Incorpora un vocabulario que incluye antónimos. </w:t>
            </w:r>
          </w:p>
          <w:p w14:paraId="6B732F0D" w14:textId="4442A708" w:rsidR="00000CBD" w:rsidRPr="00AD2E03" w:rsidRDefault="00000CBD" w:rsidP="00000CBD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jc w:val="both"/>
              <w:rPr>
                <w:rFonts w:eastAsia="Arial Narrow" w:cstheme="minorHAnsi"/>
              </w:rPr>
            </w:pPr>
            <w:r w:rsidRPr="00AD2E03">
              <w:rPr>
                <w:rFonts w:eastAsia="Arial Narrow" w:cstheme="minorHAnsi"/>
              </w:rPr>
              <w:t xml:space="preserve"> Utiliza recursos gramaticales y ortográficos (el artículo, la sílaba tónica y átona) que contribuyen a dar sentido a su folleto</w:t>
            </w:r>
          </w:p>
          <w:p w14:paraId="6AE6FEF0" w14:textId="2D63FB67" w:rsidR="00000CBD" w:rsidRPr="00AD2E03" w:rsidRDefault="00000CBD" w:rsidP="00000CBD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AD2E03">
              <w:rPr>
                <w:rFonts w:eastAsia="Arial Narrow" w:cstheme="minorHAnsi"/>
              </w:rPr>
              <w:t>Revisa el folleto para determinar si se ajusta a la situación comunicativa, si existen cohesión y coherencia en las ideas.</w:t>
            </w:r>
          </w:p>
          <w:p w14:paraId="3ACF2BDB" w14:textId="3FFC90F9" w:rsidR="00000CBD" w:rsidRPr="00AD2E03" w:rsidRDefault="00000CBD" w:rsidP="00000CBD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AD2E03">
              <w:rPr>
                <w:rFonts w:eastAsia="Arial Narrow" w:cstheme="minorHAnsi"/>
              </w:rPr>
              <w:t>Revisa el uso de los recursos gramaticales y ortográficos empleados en su folleto y verifica si falta alguno (el artículo, la sílaba tónica y átona), con el fin de mejorarlo.</w:t>
            </w:r>
          </w:p>
        </w:tc>
        <w:tc>
          <w:tcPr>
            <w:tcW w:w="1843" w:type="dxa"/>
          </w:tcPr>
          <w:p w14:paraId="38D25557" w14:textId="6FD435A7" w:rsidR="00000CBD" w:rsidRPr="00AD2E03" w:rsidRDefault="00000CBD" w:rsidP="00E675C4">
            <w:pPr>
              <w:rPr>
                <w:rFonts w:cstheme="minorHAnsi"/>
              </w:rPr>
            </w:pPr>
            <w:r w:rsidRPr="00AD2E03">
              <w:rPr>
                <w:rFonts w:cstheme="minorHAnsi"/>
              </w:rPr>
              <w:t xml:space="preserve">Redacta un folleto para brindar información sobre un tema relacionado con un problema de </w:t>
            </w:r>
            <w:r w:rsidR="006E64F5">
              <w:rPr>
                <w:rFonts w:cstheme="minorHAnsi"/>
              </w:rPr>
              <w:t>su</w:t>
            </w:r>
            <w:r w:rsidRPr="00AD2E03">
              <w:rPr>
                <w:rFonts w:cstheme="minorHAnsi"/>
              </w:rPr>
              <w:t xml:space="preserve"> distrito o ciudad</w:t>
            </w:r>
          </w:p>
        </w:tc>
        <w:tc>
          <w:tcPr>
            <w:tcW w:w="1418" w:type="dxa"/>
          </w:tcPr>
          <w:p w14:paraId="1C31F440" w14:textId="77777777" w:rsidR="00AD2E03" w:rsidRPr="00A225E0" w:rsidRDefault="00AD2E03" w:rsidP="00AD2E03">
            <w:pPr>
              <w:pStyle w:val="Prrafodelista"/>
              <w:ind w:left="29"/>
              <w:rPr>
                <w:rFonts w:cstheme="minorHAnsi"/>
                <w:sz w:val="20"/>
                <w:szCs w:val="20"/>
              </w:rPr>
            </w:pPr>
            <w:r w:rsidRPr="00A225E0">
              <w:rPr>
                <w:rFonts w:cstheme="minorHAnsi"/>
                <w:sz w:val="20"/>
                <w:szCs w:val="20"/>
                <w:u w:val="single"/>
              </w:rPr>
              <w:t>Conocemos nuestra lengua</w:t>
            </w:r>
          </w:p>
          <w:p w14:paraId="4E1F7D02" w14:textId="396B85E2" w:rsidR="00000CBD" w:rsidRPr="00AD2E03" w:rsidRDefault="00000CBD" w:rsidP="00E675C4">
            <w:pPr>
              <w:pStyle w:val="Prrafodelista"/>
              <w:numPr>
                <w:ilvl w:val="0"/>
                <w:numId w:val="17"/>
              </w:numPr>
              <w:ind w:left="29" w:hanging="158"/>
              <w:rPr>
                <w:rFonts w:cstheme="minorHAnsi"/>
              </w:rPr>
            </w:pPr>
            <w:r w:rsidRPr="00AD2E03">
              <w:rPr>
                <w:rFonts w:cstheme="minorHAnsi"/>
              </w:rPr>
              <w:t>Los antónimos</w:t>
            </w:r>
          </w:p>
          <w:p w14:paraId="2677EF06" w14:textId="258AFC4A" w:rsidR="00000CBD" w:rsidRPr="00AD2E03" w:rsidRDefault="00000CBD" w:rsidP="00E675C4">
            <w:pPr>
              <w:pStyle w:val="Prrafodelista"/>
              <w:numPr>
                <w:ilvl w:val="0"/>
                <w:numId w:val="17"/>
              </w:numPr>
              <w:ind w:left="29" w:hanging="158"/>
              <w:rPr>
                <w:rFonts w:cstheme="minorHAnsi"/>
              </w:rPr>
            </w:pPr>
            <w:r w:rsidRPr="00AD2E03">
              <w:rPr>
                <w:rFonts w:cstheme="minorHAnsi"/>
              </w:rPr>
              <w:t>La sílaba tónica y átona</w:t>
            </w:r>
          </w:p>
          <w:p w14:paraId="19A602EF" w14:textId="6D58CBF4" w:rsidR="00000CBD" w:rsidRDefault="00000CBD" w:rsidP="00E675C4">
            <w:pPr>
              <w:pStyle w:val="Prrafodelista"/>
              <w:numPr>
                <w:ilvl w:val="0"/>
                <w:numId w:val="17"/>
              </w:numPr>
              <w:ind w:left="29" w:hanging="158"/>
              <w:rPr>
                <w:rFonts w:cstheme="minorHAnsi"/>
              </w:rPr>
            </w:pPr>
            <w:r w:rsidRPr="00AD2E03">
              <w:rPr>
                <w:rFonts w:cstheme="minorHAnsi"/>
              </w:rPr>
              <w:t>El artículo</w:t>
            </w:r>
          </w:p>
          <w:p w14:paraId="02953EC4" w14:textId="77777777" w:rsidR="00AD2E03" w:rsidRPr="00AD2E03" w:rsidRDefault="00AD2E03" w:rsidP="00AD2E03">
            <w:pPr>
              <w:pStyle w:val="Prrafodelista"/>
              <w:ind w:left="29"/>
              <w:rPr>
                <w:rFonts w:cstheme="minorHAnsi"/>
                <w:sz w:val="20"/>
                <w:szCs w:val="20"/>
              </w:rPr>
            </w:pPr>
          </w:p>
          <w:p w14:paraId="4E67D635" w14:textId="4BC94BEF" w:rsidR="00AD2E03" w:rsidRPr="00A225E0" w:rsidRDefault="00AD2E03" w:rsidP="00AD2E03">
            <w:pPr>
              <w:pStyle w:val="Prrafodelista"/>
              <w:ind w:left="29"/>
              <w:rPr>
                <w:rFonts w:cstheme="minorHAnsi"/>
                <w:sz w:val="20"/>
                <w:szCs w:val="20"/>
                <w:u w:val="single"/>
              </w:rPr>
            </w:pPr>
            <w:r w:rsidRPr="00A225E0">
              <w:rPr>
                <w:rFonts w:cstheme="minorHAnsi"/>
                <w:sz w:val="20"/>
                <w:szCs w:val="20"/>
                <w:u w:val="single"/>
              </w:rPr>
              <w:t>Producción de textos</w:t>
            </w:r>
          </w:p>
          <w:p w14:paraId="169A4FAB" w14:textId="2EE9E1B4" w:rsidR="00000CBD" w:rsidRPr="00AD2E03" w:rsidRDefault="00000CBD" w:rsidP="00E675C4">
            <w:pPr>
              <w:pStyle w:val="Prrafodelista"/>
              <w:numPr>
                <w:ilvl w:val="0"/>
                <w:numId w:val="17"/>
              </w:numPr>
              <w:ind w:left="29" w:hanging="142"/>
              <w:rPr>
                <w:rFonts w:cstheme="minorHAnsi"/>
              </w:rPr>
            </w:pPr>
            <w:r w:rsidRPr="00AD2E03">
              <w:rPr>
                <w:rFonts w:cstheme="minorHAnsi"/>
              </w:rPr>
              <w:t>Escribimos un folleto informativo</w:t>
            </w:r>
          </w:p>
        </w:tc>
      </w:tr>
      <w:tr w:rsidR="00000CBD" w14:paraId="07061D5C" w14:textId="77777777" w:rsidTr="00AD2E03">
        <w:tc>
          <w:tcPr>
            <w:tcW w:w="1484" w:type="dxa"/>
          </w:tcPr>
          <w:p w14:paraId="46BA17C9" w14:textId="0123FB45" w:rsidR="00000CBD" w:rsidRPr="00AD2E03" w:rsidRDefault="00000CBD" w:rsidP="00000CBD">
            <w:pPr>
              <w:jc w:val="both"/>
              <w:rPr>
                <w:rFonts w:cstheme="minorHAnsi"/>
              </w:rPr>
            </w:pPr>
            <w:r w:rsidRPr="00AD2E03">
              <w:rPr>
                <w:rFonts w:cstheme="minorHAnsi"/>
              </w:rPr>
              <w:t>Se comunica oralmente</w:t>
            </w:r>
          </w:p>
        </w:tc>
        <w:tc>
          <w:tcPr>
            <w:tcW w:w="2770" w:type="dxa"/>
          </w:tcPr>
          <w:p w14:paraId="6C2F59DA" w14:textId="77777777" w:rsidR="00000CBD" w:rsidRPr="00AD2E03" w:rsidRDefault="00000CBD" w:rsidP="00000CBD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AD2E03">
              <w:rPr>
                <w:rFonts w:eastAsia="Arial Narrow" w:cstheme="minorHAnsi"/>
              </w:rPr>
              <w:t>Obtiene información del texto oral.</w:t>
            </w:r>
          </w:p>
          <w:p w14:paraId="371E1A7D" w14:textId="53424A33" w:rsidR="00000CBD" w:rsidRPr="00AD2E03" w:rsidRDefault="00000CBD" w:rsidP="00000CBD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AD2E03">
              <w:rPr>
                <w:rFonts w:eastAsia="Arial Narrow" w:cstheme="minorHAnsi"/>
              </w:rPr>
              <w:lastRenderedPageBreak/>
              <w:t>Infiere e interpreta información del texto oral.</w:t>
            </w:r>
          </w:p>
          <w:p w14:paraId="513B8A82" w14:textId="77777777" w:rsidR="00000CBD" w:rsidRPr="00AD2E03" w:rsidRDefault="00000CBD" w:rsidP="00000CBD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AD2E03">
              <w:rPr>
                <w:rFonts w:eastAsia="Arial Narrow" w:cstheme="minorHAnsi"/>
              </w:rPr>
              <w:t>Adecúa, organiza y desarrolla las ideas de forma coherente y cohesionada.</w:t>
            </w:r>
          </w:p>
          <w:p w14:paraId="4FBB6140" w14:textId="77777777" w:rsidR="00000CBD" w:rsidRPr="00AD2E03" w:rsidRDefault="00000CBD" w:rsidP="00000CBD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AD2E03">
              <w:rPr>
                <w:rFonts w:eastAsia="Arial Narrow" w:cstheme="minorHAnsi"/>
              </w:rPr>
              <w:t>Utiliza recursos no verbales y paraverbales de forma estratégica.</w:t>
            </w:r>
          </w:p>
          <w:p w14:paraId="0125A74C" w14:textId="77777777" w:rsidR="00000CBD" w:rsidRPr="00AD2E03" w:rsidRDefault="00000CBD" w:rsidP="00000CBD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AD2E03">
              <w:rPr>
                <w:rFonts w:eastAsia="Arial Narrow" w:cstheme="minorHAnsi"/>
              </w:rPr>
              <w:t>Interactúa estratégicamente con distintos interlocutores.</w:t>
            </w:r>
          </w:p>
          <w:p w14:paraId="3FDF553A" w14:textId="77777777" w:rsidR="00000CBD" w:rsidRPr="00AD2E03" w:rsidRDefault="00000CBD" w:rsidP="00000CBD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AD2E03">
              <w:rPr>
                <w:rFonts w:eastAsia="Arial Narrow" w:cstheme="minorHAnsi"/>
              </w:rPr>
              <w:t xml:space="preserve">Reflexiona y evalúa la forma, el contenido y el contexto del texto oral. </w:t>
            </w:r>
          </w:p>
          <w:p w14:paraId="75D56397" w14:textId="77777777" w:rsidR="00000CBD" w:rsidRPr="00AD2E03" w:rsidRDefault="00000CBD" w:rsidP="00000CBD">
            <w:pPr>
              <w:pStyle w:val="Prrafodelista"/>
              <w:ind w:left="-113"/>
              <w:jc w:val="both"/>
              <w:rPr>
                <w:rFonts w:eastAsia="Arial Narrow" w:cstheme="minorHAnsi"/>
              </w:rPr>
            </w:pPr>
          </w:p>
        </w:tc>
        <w:tc>
          <w:tcPr>
            <w:tcW w:w="7654" w:type="dxa"/>
          </w:tcPr>
          <w:p w14:paraId="165A89AD" w14:textId="7CBAE797" w:rsidR="00000CBD" w:rsidRPr="00AD2E03" w:rsidRDefault="00000CBD" w:rsidP="00000CBD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AD2E03">
              <w:rPr>
                <w:rFonts w:eastAsia="Arial Narrow" w:cstheme="minorHAnsi"/>
              </w:rPr>
              <w:lastRenderedPageBreak/>
              <w:t>Recupera información explícita de la propuesta que escucha, seleccionando datos específicos, y que presentan vocabulario de uso frecuente.</w:t>
            </w:r>
          </w:p>
          <w:p w14:paraId="2A606207" w14:textId="16002B98" w:rsidR="00000CBD" w:rsidRPr="00AD2E03" w:rsidRDefault="00000CBD" w:rsidP="00000CBD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jc w:val="both"/>
              <w:rPr>
                <w:rFonts w:eastAsia="Arial Narrow" w:cstheme="minorHAnsi"/>
              </w:rPr>
            </w:pPr>
            <w:r w:rsidRPr="00AD2E03">
              <w:rPr>
                <w:rFonts w:eastAsia="Arial Narrow" w:cstheme="minorHAnsi"/>
              </w:rPr>
              <w:lastRenderedPageBreak/>
              <w:t>Explica el tema, el propósito comunicativo que se desprenden de la propuesta; para ello, recurre a la información relevante del mismo.</w:t>
            </w:r>
          </w:p>
          <w:p w14:paraId="7A066838" w14:textId="366C2ECF" w:rsidR="00000CBD" w:rsidRPr="00AD2E03" w:rsidRDefault="00000CBD" w:rsidP="00000CBD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AD2E03">
              <w:rPr>
                <w:rFonts w:eastAsia="Arial Narrow" w:cstheme="minorHAnsi"/>
              </w:rPr>
              <w:t xml:space="preserve">Adecúa su propuesta a la situación comunicativa, de acuerdo al propósito comunicativo, así como a las características más comunes del género discursivo. </w:t>
            </w:r>
          </w:p>
          <w:p w14:paraId="62D936F6" w14:textId="7C058242" w:rsidR="00000CBD" w:rsidRPr="00AD2E03" w:rsidRDefault="00000CBD" w:rsidP="00000CBD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AD2E03">
              <w:rPr>
                <w:rFonts w:eastAsia="Arial Narrow" w:cstheme="minorHAnsi"/>
              </w:rPr>
              <w:t>Expresa oralmente ideas y emociones en torno a un tema, y evita reiterar información innecesariamente. Ordena dichas ideas y las desarrolla para ampliar la información</w:t>
            </w:r>
          </w:p>
          <w:p w14:paraId="5D98DA4D" w14:textId="32303A72" w:rsidR="00000CBD" w:rsidRPr="00AD2E03" w:rsidRDefault="00000CBD" w:rsidP="00000CBD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AD2E03">
              <w:rPr>
                <w:rFonts w:eastAsia="Arial Narrow" w:cstheme="minorHAnsi"/>
              </w:rPr>
              <w:t xml:space="preserve">Emplea gestos y movimientos corporales que enfatizan lo que dice. Mantiene contacto visual con sus interlocutores. </w:t>
            </w:r>
          </w:p>
          <w:p w14:paraId="0D11055A" w14:textId="77777777" w:rsidR="00000CBD" w:rsidRPr="00AD2E03" w:rsidRDefault="00000CBD" w:rsidP="00000CBD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AD2E03">
              <w:rPr>
                <w:rFonts w:eastAsia="Arial Narrow" w:cstheme="minorHAnsi"/>
              </w:rPr>
              <w:t>Participa en diversos intercambios orales alternando roles de hablante y oyente, formulando preguntas, explicando sus respuestas y haciendo comentarios relevantes al tema.</w:t>
            </w:r>
          </w:p>
          <w:p w14:paraId="1C6FED97" w14:textId="0CFA7919" w:rsidR="00000CBD" w:rsidRPr="00AD2E03" w:rsidRDefault="00000CBD" w:rsidP="00000CBD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AD2E03">
              <w:rPr>
                <w:rFonts w:eastAsia="Arial Narrow" w:cstheme="minorHAnsi"/>
              </w:rPr>
              <w:t>Recurre a normas y modos de cortesía según el contexto sociocultural.</w:t>
            </w:r>
          </w:p>
          <w:p w14:paraId="642C6D82" w14:textId="6EEACF09" w:rsidR="00000CBD" w:rsidRPr="00AD2E03" w:rsidRDefault="00000CBD" w:rsidP="00000CBD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AD2E03">
              <w:rPr>
                <w:rFonts w:eastAsia="Arial Narrow" w:cstheme="minorHAnsi"/>
              </w:rPr>
              <w:t>Opina como hablante y oyente sobre ideas, hechos y temas de las propuestas orales, a partir de su experiencia y del contexto en que se desenvuelve.</w:t>
            </w:r>
          </w:p>
        </w:tc>
        <w:tc>
          <w:tcPr>
            <w:tcW w:w="1843" w:type="dxa"/>
          </w:tcPr>
          <w:p w14:paraId="14E94BFE" w14:textId="7DCF015E" w:rsidR="00000CBD" w:rsidRPr="00601F25" w:rsidRDefault="00601F25" w:rsidP="006E64F5">
            <w:pPr>
              <w:pStyle w:val="Prrafodelista"/>
              <w:numPr>
                <w:ilvl w:val="0"/>
                <w:numId w:val="5"/>
              </w:numPr>
              <w:ind w:left="175" w:hanging="175"/>
              <w:rPr>
                <w:rFonts w:cstheme="minorHAnsi"/>
              </w:rPr>
            </w:pPr>
            <w:r w:rsidRPr="00601F25">
              <w:rPr>
                <w:rFonts w:cstheme="minorHAnsi"/>
              </w:rPr>
              <w:lastRenderedPageBreak/>
              <w:t>Como hablante</w:t>
            </w:r>
            <w:r>
              <w:rPr>
                <w:rFonts w:cstheme="minorHAnsi"/>
              </w:rPr>
              <w:t>:</w:t>
            </w:r>
            <w:r w:rsidRPr="00601F2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Graba su p</w:t>
            </w:r>
            <w:r w:rsidR="00000CBD" w:rsidRPr="00601F25">
              <w:rPr>
                <w:rFonts w:cstheme="minorHAnsi"/>
              </w:rPr>
              <w:t>articipa</w:t>
            </w:r>
            <w:r>
              <w:rPr>
                <w:rFonts w:cstheme="minorHAnsi"/>
              </w:rPr>
              <w:t xml:space="preserve">ción </w:t>
            </w:r>
            <w:r w:rsidR="00000CBD" w:rsidRPr="00601F25">
              <w:rPr>
                <w:rFonts w:cstheme="minorHAnsi"/>
              </w:rPr>
              <w:t xml:space="preserve">en </w:t>
            </w:r>
            <w:r w:rsidR="00000CBD" w:rsidRPr="00601F25">
              <w:rPr>
                <w:rFonts w:cstheme="minorHAnsi"/>
              </w:rPr>
              <w:lastRenderedPageBreak/>
              <w:t>una conversación para llegar a acuerdos.</w:t>
            </w:r>
          </w:p>
          <w:p w14:paraId="2E4168BD" w14:textId="2E0A41C9" w:rsidR="00000CBD" w:rsidRPr="00601F25" w:rsidRDefault="00601F25" w:rsidP="00601F25">
            <w:pPr>
              <w:pStyle w:val="Prrafodelista"/>
              <w:numPr>
                <w:ilvl w:val="0"/>
                <w:numId w:val="5"/>
              </w:numPr>
              <w:ind w:left="175" w:hanging="17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Como oyente:</w:t>
            </w:r>
          </w:p>
          <w:p w14:paraId="24B86111" w14:textId="67AE00A1" w:rsidR="00000CBD" w:rsidRPr="00AD2E03" w:rsidRDefault="006E64F5" w:rsidP="00C47F80">
            <w:pPr>
              <w:rPr>
                <w:rFonts w:cstheme="minorHAnsi"/>
              </w:rPr>
            </w:pPr>
            <w:r>
              <w:rPr>
                <w:rFonts w:cstheme="minorHAnsi"/>
              </w:rPr>
              <w:t>Completa una f</w:t>
            </w:r>
            <w:r w:rsidR="00C47F80">
              <w:rPr>
                <w:rFonts w:cstheme="minorHAnsi"/>
              </w:rPr>
              <w:t xml:space="preserve">icha con </w:t>
            </w:r>
            <w:r w:rsidR="006E5F37">
              <w:rPr>
                <w:rFonts w:cstheme="minorHAnsi"/>
              </w:rPr>
              <w:t xml:space="preserve">la </w:t>
            </w:r>
            <w:r w:rsidR="00C47F80">
              <w:rPr>
                <w:rFonts w:cstheme="minorHAnsi"/>
              </w:rPr>
              <w:t xml:space="preserve">información </w:t>
            </w:r>
            <w:r w:rsidR="006E5F37">
              <w:rPr>
                <w:rFonts w:cstheme="minorHAnsi"/>
              </w:rPr>
              <w:t xml:space="preserve">comprendida </w:t>
            </w:r>
            <w:r w:rsidR="00C47F80">
              <w:rPr>
                <w:rFonts w:cstheme="minorHAnsi"/>
              </w:rPr>
              <w:t xml:space="preserve">sobre la propuesta </w:t>
            </w:r>
            <w:r w:rsidR="00575088">
              <w:rPr>
                <w:rFonts w:cstheme="minorHAnsi"/>
              </w:rPr>
              <w:t>de sus</w:t>
            </w:r>
            <w:r w:rsidR="00C47F80">
              <w:rPr>
                <w:rFonts w:cstheme="minorHAnsi"/>
              </w:rPr>
              <w:t xml:space="preserve"> compañeros. </w:t>
            </w:r>
          </w:p>
        </w:tc>
        <w:tc>
          <w:tcPr>
            <w:tcW w:w="1418" w:type="dxa"/>
          </w:tcPr>
          <w:p w14:paraId="507080B2" w14:textId="03FAC075" w:rsidR="00000CBD" w:rsidRPr="00AD2E03" w:rsidRDefault="00000CBD" w:rsidP="00000CBD">
            <w:pPr>
              <w:jc w:val="both"/>
              <w:rPr>
                <w:rFonts w:cstheme="minorHAnsi"/>
              </w:rPr>
            </w:pPr>
            <w:r w:rsidRPr="00AD2E03">
              <w:rPr>
                <w:rFonts w:cstheme="minorHAnsi"/>
              </w:rPr>
              <w:lastRenderedPageBreak/>
              <w:t>Llegamos a acuerdos</w:t>
            </w:r>
          </w:p>
        </w:tc>
      </w:tr>
    </w:tbl>
    <w:p w14:paraId="0E6D1D46" w14:textId="77777777" w:rsidR="00575088" w:rsidRPr="00575088" w:rsidRDefault="00575088" w:rsidP="00575088">
      <w:pPr>
        <w:autoSpaceDE w:val="0"/>
        <w:autoSpaceDN w:val="0"/>
        <w:adjustRightInd w:val="0"/>
        <w:spacing w:after="0" w:line="240" w:lineRule="auto"/>
        <w:rPr>
          <w:rFonts w:ascii="Pacifico" w:hAnsi="Pacifico" w:cs="Pacifico"/>
          <w:color w:val="000000"/>
          <w:sz w:val="24"/>
          <w:szCs w:val="24"/>
          <w:lang w:val="es-MX"/>
        </w:rPr>
      </w:pPr>
    </w:p>
    <w:p w14:paraId="4710FA1C" w14:textId="77777777" w:rsidR="00AD2E03" w:rsidRDefault="00AD2E03">
      <w:pPr>
        <w:rPr>
          <w:b/>
          <w:bCs/>
          <w:color w:val="0070C0"/>
        </w:rPr>
      </w:pPr>
      <w:r>
        <w:rPr>
          <w:b/>
          <w:bCs/>
          <w:color w:val="0070C0"/>
        </w:rPr>
        <w:br w:type="page"/>
      </w:r>
    </w:p>
    <w:p w14:paraId="04BF4F49" w14:textId="76E310C9" w:rsidR="009724A5" w:rsidRPr="00C47F80" w:rsidRDefault="00155DD6" w:rsidP="00C47F80">
      <w:pPr>
        <w:shd w:val="clear" w:color="auto" w:fill="EDEDED" w:themeFill="accent3" w:themeFillTint="33"/>
        <w:spacing w:before="120" w:after="120" w:line="240" w:lineRule="auto"/>
        <w:ind w:left="-992"/>
      </w:pPr>
      <w:r w:rsidRPr="00155DD6">
        <w:rPr>
          <w:b/>
          <w:bCs/>
          <w:color w:val="0070C0"/>
        </w:rPr>
        <w:lastRenderedPageBreak/>
        <w:t xml:space="preserve">Experiencia de Aprendizaje (EdA) </w:t>
      </w:r>
      <w:r>
        <w:rPr>
          <w:b/>
          <w:bCs/>
          <w:color w:val="0070C0"/>
        </w:rPr>
        <w:t>3</w:t>
      </w:r>
      <w:r w:rsidRPr="00155DD6">
        <w:rPr>
          <w:b/>
          <w:bCs/>
          <w:color w:val="0070C0"/>
        </w:rPr>
        <w:t>.</w:t>
      </w:r>
      <w:r w:rsidRPr="00A225E0">
        <w:rPr>
          <w:rFonts w:cstheme="minorHAnsi"/>
          <w:b/>
          <w:bCs/>
        </w:rPr>
        <w:t xml:space="preserve"> </w:t>
      </w:r>
      <w:r w:rsidR="009724A5" w:rsidRPr="00C47F80">
        <w:rPr>
          <w:b/>
          <w:bCs/>
        </w:rPr>
        <w:t>“</w:t>
      </w:r>
      <w:r w:rsidR="009724A5" w:rsidRPr="00C47F80">
        <w:t>Historias que enseñan”</w:t>
      </w:r>
    </w:p>
    <w:p w14:paraId="279BC017" w14:textId="2F0A2BBC" w:rsidR="009724A5" w:rsidRPr="00C47F80" w:rsidRDefault="009724A5" w:rsidP="00C47F80">
      <w:pPr>
        <w:spacing w:before="120" w:after="120" w:line="240" w:lineRule="auto"/>
        <w:ind w:left="-992"/>
        <w:rPr>
          <w:rFonts w:eastAsia="Arial Narrow" w:cs="Arial Narrow"/>
        </w:rPr>
      </w:pPr>
      <w:r w:rsidRPr="00C47F80">
        <w:rPr>
          <w:b/>
          <w:bCs/>
          <w:color w:val="0070C0"/>
        </w:rPr>
        <w:t>Enfoques transversales</w:t>
      </w:r>
      <w:r w:rsidRPr="00C47F80">
        <w:rPr>
          <w:color w:val="0070C0"/>
        </w:rPr>
        <w:t xml:space="preserve">. </w:t>
      </w:r>
      <w:r w:rsidRPr="00C47F80">
        <w:rPr>
          <w:rFonts w:eastAsia="Arial Narrow" w:cs="Arial Narrow"/>
          <w:bCs/>
        </w:rPr>
        <w:t>Ambiental</w:t>
      </w:r>
      <w:r w:rsidR="00CA2A86" w:rsidRPr="00C47F80">
        <w:rPr>
          <w:rFonts w:eastAsia="Arial Narrow" w:cs="Arial Narrow"/>
          <w:bCs/>
        </w:rPr>
        <w:t xml:space="preserve"> e intercultural</w:t>
      </w:r>
    </w:p>
    <w:p w14:paraId="1BB5D591" w14:textId="77777777" w:rsidR="00372DC7" w:rsidRPr="00C47F80" w:rsidRDefault="00372DC7" w:rsidP="00C47F80">
      <w:pPr>
        <w:spacing w:before="120" w:after="120" w:line="240" w:lineRule="auto"/>
        <w:ind w:left="-993"/>
        <w:rPr>
          <w:rFonts w:eastAsia="Arial Narrow" w:cstheme="minorHAnsi"/>
        </w:rPr>
      </w:pPr>
      <w:r w:rsidRPr="00C47F80">
        <w:rPr>
          <w:b/>
          <w:bCs/>
          <w:color w:val="0070C0"/>
        </w:rPr>
        <w:t xml:space="preserve">Competencias transversales. </w:t>
      </w:r>
      <w:r w:rsidRPr="00C47F80">
        <w:rPr>
          <w:rFonts w:eastAsia="Arial Narrow" w:cs="Arial Narrow"/>
        </w:rPr>
        <w:t xml:space="preserve">Se desenvuelve en entornos virtuales generados por las TIC y </w:t>
      </w:r>
      <w:r w:rsidRPr="00C47F80">
        <w:rPr>
          <w:rFonts w:eastAsia="Arial Narrow" w:cstheme="minorHAnsi"/>
        </w:rPr>
        <w:t>Gestiona su aprendizaje de manera autónoma.</w:t>
      </w:r>
    </w:p>
    <w:p w14:paraId="29CED8AB" w14:textId="54F7C06F" w:rsidR="00372DC7" w:rsidRDefault="00372DC7" w:rsidP="00C47F80">
      <w:pPr>
        <w:pStyle w:val="Default"/>
        <w:ind w:left="-993"/>
        <w:rPr>
          <w:rFonts w:asciiTheme="minorHAnsi" w:hAnsiTheme="minorHAnsi" w:cstheme="minorHAnsi"/>
          <w:color w:val="211D1E"/>
          <w:sz w:val="22"/>
          <w:szCs w:val="22"/>
        </w:rPr>
      </w:pPr>
      <w:r w:rsidRPr="00C47F80">
        <w:rPr>
          <w:rFonts w:asciiTheme="minorHAnsi" w:hAnsiTheme="minorHAnsi" w:cstheme="minorBidi"/>
          <w:b/>
          <w:bCs/>
          <w:color w:val="0070C0"/>
          <w:sz w:val="22"/>
          <w:szCs w:val="22"/>
          <w:lang w:val="es-PE"/>
        </w:rPr>
        <w:t>Situación significativa.</w:t>
      </w:r>
      <w:r w:rsidR="00C47F80">
        <w:rPr>
          <w:rFonts w:asciiTheme="minorHAnsi" w:hAnsiTheme="minorHAnsi" w:cstheme="minorBidi"/>
          <w:b/>
          <w:bCs/>
          <w:color w:val="0070C0"/>
          <w:sz w:val="22"/>
          <w:szCs w:val="22"/>
          <w:lang w:val="es-PE"/>
        </w:rPr>
        <w:t xml:space="preserve"> </w:t>
      </w:r>
      <w:hyperlink r:id="rId9" w:history="1">
        <w:r w:rsidR="00C47F80" w:rsidRPr="00C84AB9">
          <w:rPr>
            <w:rStyle w:val="Hipervnculo"/>
            <w:rFonts w:asciiTheme="minorHAnsi" w:hAnsiTheme="minorHAnsi" w:cstheme="minorHAnsi"/>
            <w:sz w:val="22"/>
            <w:szCs w:val="22"/>
          </w:rPr>
          <w:t>https://bit.ly/3zii5BN</w:t>
        </w:r>
      </w:hyperlink>
    </w:p>
    <w:p w14:paraId="5252BAC3" w14:textId="77777777" w:rsidR="00C47F80" w:rsidRPr="00C47F80" w:rsidRDefault="00C47F80" w:rsidP="00C47F80">
      <w:pPr>
        <w:pStyle w:val="Default"/>
        <w:ind w:left="-993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</w:p>
    <w:tbl>
      <w:tblPr>
        <w:tblStyle w:val="Tablaconcuadrcula"/>
        <w:tblW w:w="1545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485"/>
        <w:gridCol w:w="3656"/>
        <w:gridCol w:w="7334"/>
        <w:gridCol w:w="1571"/>
        <w:gridCol w:w="1406"/>
      </w:tblGrid>
      <w:tr w:rsidR="009724A5" w:rsidRPr="00601F25" w14:paraId="2D0B4B93" w14:textId="77777777" w:rsidTr="00CA2A86">
        <w:tc>
          <w:tcPr>
            <w:tcW w:w="1485" w:type="dxa"/>
            <w:shd w:val="clear" w:color="auto" w:fill="F2F2F2" w:themeFill="background1" w:themeFillShade="F2"/>
          </w:tcPr>
          <w:p w14:paraId="0C423B17" w14:textId="77777777" w:rsidR="009724A5" w:rsidRPr="00601F25" w:rsidRDefault="009724A5" w:rsidP="00666460">
            <w:pPr>
              <w:jc w:val="center"/>
              <w:rPr>
                <w:rFonts w:cstheme="minorHAnsi"/>
                <w:color w:val="0070C0"/>
              </w:rPr>
            </w:pPr>
            <w:r w:rsidRPr="00601F25">
              <w:rPr>
                <w:rFonts w:cstheme="minorHAnsi"/>
                <w:color w:val="0070C0"/>
              </w:rPr>
              <w:t>Competencias</w:t>
            </w:r>
          </w:p>
        </w:tc>
        <w:tc>
          <w:tcPr>
            <w:tcW w:w="3656" w:type="dxa"/>
            <w:shd w:val="clear" w:color="auto" w:fill="F2F2F2" w:themeFill="background1" w:themeFillShade="F2"/>
          </w:tcPr>
          <w:p w14:paraId="63E1A40A" w14:textId="77777777" w:rsidR="009724A5" w:rsidRPr="00601F25" w:rsidRDefault="009724A5" w:rsidP="00666460">
            <w:pPr>
              <w:jc w:val="center"/>
              <w:rPr>
                <w:rFonts w:cstheme="minorHAnsi"/>
                <w:color w:val="0070C0"/>
              </w:rPr>
            </w:pPr>
            <w:r w:rsidRPr="00601F25">
              <w:rPr>
                <w:rFonts w:cstheme="minorHAnsi"/>
                <w:color w:val="0070C0"/>
              </w:rPr>
              <w:t>Capacidades</w:t>
            </w:r>
          </w:p>
        </w:tc>
        <w:tc>
          <w:tcPr>
            <w:tcW w:w="7334" w:type="dxa"/>
            <w:shd w:val="clear" w:color="auto" w:fill="F2F2F2" w:themeFill="background1" w:themeFillShade="F2"/>
          </w:tcPr>
          <w:p w14:paraId="625F06CC" w14:textId="77777777" w:rsidR="009724A5" w:rsidRPr="00601F25" w:rsidRDefault="009724A5" w:rsidP="00666460">
            <w:pPr>
              <w:jc w:val="center"/>
              <w:rPr>
                <w:rFonts w:cstheme="minorHAnsi"/>
                <w:color w:val="0070C0"/>
              </w:rPr>
            </w:pPr>
            <w:r w:rsidRPr="00601F25">
              <w:rPr>
                <w:rFonts w:cstheme="minorHAnsi"/>
                <w:color w:val="0070C0"/>
              </w:rPr>
              <w:t>Desempeños precisados</w:t>
            </w:r>
          </w:p>
        </w:tc>
        <w:tc>
          <w:tcPr>
            <w:tcW w:w="1571" w:type="dxa"/>
            <w:shd w:val="clear" w:color="auto" w:fill="F2F2F2" w:themeFill="background1" w:themeFillShade="F2"/>
          </w:tcPr>
          <w:p w14:paraId="7294A0EA" w14:textId="77777777" w:rsidR="009724A5" w:rsidRPr="00601F25" w:rsidRDefault="009724A5" w:rsidP="00666460">
            <w:pPr>
              <w:jc w:val="center"/>
              <w:rPr>
                <w:rFonts w:cstheme="minorHAnsi"/>
                <w:color w:val="0070C0"/>
              </w:rPr>
            </w:pPr>
            <w:r w:rsidRPr="00601F25">
              <w:rPr>
                <w:rFonts w:cstheme="minorHAnsi"/>
                <w:color w:val="0070C0"/>
              </w:rPr>
              <w:t>Evidencias</w:t>
            </w:r>
          </w:p>
        </w:tc>
        <w:tc>
          <w:tcPr>
            <w:tcW w:w="1406" w:type="dxa"/>
            <w:shd w:val="clear" w:color="auto" w:fill="F2F2F2" w:themeFill="background1" w:themeFillShade="F2"/>
          </w:tcPr>
          <w:p w14:paraId="4AEE24EC" w14:textId="77777777" w:rsidR="009724A5" w:rsidRPr="00601F25" w:rsidRDefault="009724A5" w:rsidP="00666460">
            <w:pPr>
              <w:jc w:val="center"/>
              <w:rPr>
                <w:rFonts w:cstheme="minorHAnsi"/>
                <w:color w:val="0070C0"/>
              </w:rPr>
            </w:pPr>
            <w:r w:rsidRPr="00601F25">
              <w:rPr>
                <w:rFonts w:cstheme="minorHAnsi"/>
                <w:color w:val="0070C0"/>
              </w:rPr>
              <w:t>Campo temático</w:t>
            </w:r>
          </w:p>
        </w:tc>
      </w:tr>
      <w:tr w:rsidR="00000CBD" w:rsidRPr="00601F25" w14:paraId="29ACBC51" w14:textId="77777777" w:rsidTr="00CA2A86">
        <w:tc>
          <w:tcPr>
            <w:tcW w:w="1485" w:type="dxa"/>
          </w:tcPr>
          <w:p w14:paraId="255F1813" w14:textId="61861E5B" w:rsidR="00000CBD" w:rsidRPr="00601F25" w:rsidRDefault="00000CBD" w:rsidP="00000CBD">
            <w:pPr>
              <w:jc w:val="both"/>
              <w:rPr>
                <w:rFonts w:cstheme="minorHAnsi"/>
              </w:rPr>
            </w:pPr>
            <w:r w:rsidRPr="00601F25">
              <w:rPr>
                <w:rFonts w:cstheme="minorHAnsi"/>
              </w:rPr>
              <w:t>Lee diversos tipos de textos escritos.</w:t>
            </w:r>
          </w:p>
        </w:tc>
        <w:tc>
          <w:tcPr>
            <w:tcW w:w="3656" w:type="dxa"/>
          </w:tcPr>
          <w:p w14:paraId="4C2B6A4B" w14:textId="77777777" w:rsidR="00000CBD" w:rsidRPr="00601F25" w:rsidRDefault="00000CBD" w:rsidP="00000CBD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Obtiene información del texto escrito.</w:t>
            </w:r>
          </w:p>
          <w:p w14:paraId="38998D79" w14:textId="77777777" w:rsidR="00000CBD" w:rsidRPr="00601F25" w:rsidRDefault="00000CBD" w:rsidP="00000CBD">
            <w:pPr>
              <w:ind w:left="-113"/>
              <w:jc w:val="both"/>
              <w:rPr>
                <w:rFonts w:eastAsia="Arial Narrow" w:cstheme="minorHAnsi"/>
              </w:rPr>
            </w:pPr>
          </w:p>
          <w:p w14:paraId="0D3AE019" w14:textId="77777777" w:rsidR="00000CBD" w:rsidRPr="00601F25" w:rsidRDefault="00000CBD" w:rsidP="00000CBD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Infiere e interpreta información del texto.</w:t>
            </w:r>
          </w:p>
          <w:p w14:paraId="108B81DF" w14:textId="77777777" w:rsidR="00000CBD" w:rsidRPr="00601F25" w:rsidRDefault="00000CBD" w:rsidP="00000CBD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Reflexiona y evalúa la forma, el contenido y contexto del texto.</w:t>
            </w:r>
          </w:p>
        </w:tc>
        <w:tc>
          <w:tcPr>
            <w:tcW w:w="7334" w:type="dxa"/>
          </w:tcPr>
          <w:p w14:paraId="5301FE69" w14:textId="6487587C" w:rsidR="00000CBD" w:rsidRPr="00601F25" w:rsidRDefault="00000CBD" w:rsidP="00000CBD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Identifica información explícita que se encuentra en distintas partes del texto descriptivo.</w:t>
            </w:r>
          </w:p>
          <w:p w14:paraId="59C77522" w14:textId="4704727F" w:rsidR="00000CBD" w:rsidRPr="00601F25" w:rsidRDefault="00000CBD" w:rsidP="00000CBD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Distingue información de otra próxima y semejante, en la que selecciona datos específicos, en el texto descriptivo de estructura simple, con algunos elementos complejos, con palabras conocidas y, en ocasiones, con vocabulario variado, de acuerdo a las temáticas abordadas.</w:t>
            </w:r>
          </w:p>
          <w:p w14:paraId="65B0238C" w14:textId="5E5BC850" w:rsidR="00000CBD" w:rsidRPr="00601F25" w:rsidRDefault="00000CBD" w:rsidP="00000CBD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Determina el significado de palabras según el contexto</w:t>
            </w:r>
          </w:p>
          <w:p w14:paraId="19C2BA24" w14:textId="09D25B91" w:rsidR="00000CBD" w:rsidRPr="00601F25" w:rsidRDefault="00000CBD" w:rsidP="00000CBD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Establece relaciones lógicas de causa - consecuencia y propósito, a partir de la información explícita e implícita relevante del texto descriptivo.</w:t>
            </w:r>
          </w:p>
          <w:p w14:paraId="67746D79" w14:textId="5913CD29" w:rsidR="00000CBD" w:rsidRPr="00601F25" w:rsidRDefault="00000CBD" w:rsidP="00000CBD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Opina acerca del contenido del texto descriptivo, explica el sentido de algunos recursos textuales y justifica sus preferencias cuando elige o recomienda textos a partir de su experiencia, necesidades e intereses, con el fin de reflexionar sobre el folleto que lee.</w:t>
            </w:r>
          </w:p>
          <w:p w14:paraId="7898B9A8" w14:textId="77777777" w:rsidR="00000CBD" w:rsidRPr="00601F25" w:rsidRDefault="00000CBD" w:rsidP="00000CBD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both"/>
              <w:rPr>
                <w:rFonts w:eastAsia="Arial Narrow" w:cstheme="minorHAnsi"/>
              </w:rPr>
            </w:pPr>
          </w:p>
        </w:tc>
        <w:tc>
          <w:tcPr>
            <w:tcW w:w="1571" w:type="dxa"/>
          </w:tcPr>
          <w:p w14:paraId="1B037F68" w14:textId="743CCCFA" w:rsidR="00000CBD" w:rsidRPr="00601F25" w:rsidRDefault="00000CBD" w:rsidP="00000CBD">
            <w:pPr>
              <w:ind w:left="-113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Escribe un texto con algunas razones por las que el cañón de Cotahuasi podría ser considerado un lugar atractivo para el turismo.</w:t>
            </w:r>
          </w:p>
        </w:tc>
        <w:tc>
          <w:tcPr>
            <w:tcW w:w="1406" w:type="dxa"/>
          </w:tcPr>
          <w:p w14:paraId="31EE9A93" w14:textId="64B05B88" w:rsidR="00000CBD" w:rsidRPr="00601F25" w:rsidRDefault="00000CBD" w:rsidP="006E64F5">
            <w:pPr>
              <w:ind w:left="-113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Texto descriptivo “El imponente cañón de Cotahuasi”</w:t>
            </w:r>
          </w:p>
        </w:tc>
      </w:tr>
      <w:tr w:rsidR="00000CBD" w:rsidRPr="00601F25" w14:paraId="4F6958A3" w14:textId="77777777" w:rsidTr="00CA2A86">
        <w:tc>
          <w:tcPr>
            <w:tcW w:w="1485" w:type="dxa"/>
          </w:tcPr>
          <w:p w14:paraId="62C12AC4" w14:textId="5C842DE3" w:rsidR="00000CBD" w:rsidRPr="00601F25" w:rsidRDefault="00000CBD" w:rsidP="00000CBD">
            <w:pPr>
              <w:jc w:val="both"/>
              <w:rPr>
                <w:rFonts w:cstheme="minorHAnsi"/>
              </w:rPr>
            </w:pPr>
            <w:r w:rsidRPr="00601F25">
              <w:rPr>
                <w:rFonts w:cstheme="minorHAnsi"/>
              </w:rPr>
              <w:t>Escribe diversos tipos de textos.</w:t>
            </w:r>
          </w:p>
        </w:tc>
        <w:tc>
          <w:tcPr>
            <w:tcW w:w="3656" w:type="dxa"/>
          </w:tcPr>
          <w:p w14:paraId="27929C03" w14:textId="77777777" w:rsidR="00000CBD" w:rsidRPr="00601F25" w:rsidRDefault="00000CBD" w:rsidP="00000CBD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Adecúa el texto a la situación comunicativa.</w:t>
            </w:r>
          </w:p>
          <w:p w14:paraId="185DE08D" w14:textId="77777777" w:rsidR="00000CBD" w:rsidRPr="00601F25" w:rsidRDefault="00000CBD" w:rsidP="00000CBD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Organiza y desarrolla las ideas de forma coherente y cohesionada.</w:t>
            </w:r>
          </w:p>
          <w:p w14:paraId="442ACD98" w14:textId="77777777" w:rsidR="00000CBD" w:rsidRPr="00601F25" w:rsidRDefault="00000CBD" w:rsidP="00000CBD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 xml:space="preserve">Utiliza convenciones del lenguaje escrito de forma pertinente.  </w:t>
            </w:r>
          </w:p>
          <w:p w14:paraId="397AE68A" w14:textId="77777777" w:rsidR="00000CBD" w:rsidRPr="00601F25" w:rsidRDefault="00000CBD" w:rsidP="00000CBD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 xml:space="preserve">Reflexiona y evalúa la forma, el contenido y contexto del texto escrito. </w:t>
            </w:r>
          </w:p>
          <w:p w14:paraId="66E20CB2" w14:textId="77777777" w:rsidR="00000CBD" w:rsidRPr="00601F25" w:rsidRDefault="00000CBD" w:rsidP="00000CBD">
            <w:pPr>
              <w:ind w:left="-113"/>
              <w:jc w:val="both"/>
              <w:rPr>
                <w:rFonts w:eastAsia="Arial Narrow" w:cstheme="minorHAnsi"/>
              </w:rPr>
            </w:pPr>
          </w:p>
        </w:tc>
        <w:tc>
          <w:tcPr>
            <w:tcW w:w="7334" w:type="dxa"/>
          </w:tcPr>
          <w:p w14:paraId="090E0679" w14:textId="462C4782" w:rsidR="00000CBD" w:rsidRPr="00601F25" w:rsidRDefault="00000CBD" w:rsidP="00000CBD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 xml:space="preserve">Adecúa el texto descriptivo al propósito comunicativo, el destinatario y las características más comunes del tipo textual. </w:t>
            </w:r>
          </w:p>
          <w:p w14:paraId="47D0D186" w14:textId="7E573FCD" w:rsidR="00000CBD" w:rsidRPr="00601F25" w:rsidRDefault="00000CBD" w:rsidP="00000CBD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 xml:space="preserve">Escribe el texto descriptivo de forma coherente y cohesionada.   </w:t>
            </w:r>
          </w:p>
          <w:p w14:paraId="54421F48" w14:textId="42DB2929" w:rsidR="00000CBD" w:rsidRPr="00601F25" w:rsidRDefault="00000CBD" w:rsidP="00000CBD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Ordena las ideas en torno a un tema y las desarrolla para ampliar la información.</w:t>
            </w:r>
          </w:p>
          <w:p w14:paraId="1438B2CA" w14:textId="6AA28362" w:rsidR="00000CBD" w:rsidRPr="00601F25" w:rsidRDefault="00000CBD" w:rsidP="00000CBD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 xml:space="preserve">Emplea algunos recursos textuales (como las adjetivaciones) para caracterizar escenarios. </w:t>
            </w:r>
          </w:p>
          <w:p w14:paraId="31F208CA" w14:textId="29B6D3E3" w:rsidR="00000CBD" w:rsidRPr="00601F25" w:rsidRDefault="00000CBD" w:rsidP="00000CBD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 xml:space="preserve"> Utiliza recursos gramaticales y ortográficos (el diptongo, el adjetivo, palabras polisémicas) que contribuyen a dar sentido al texto descriptivo.</w:t>
            </w:r>
          </w:p>
          <w:p w14:paraId="5EB31E01" w14:textId="3ED27875" w:rsidR="00000CBD" w:rsidRPr="00601F25" w:rsidRDefault="00000CBD" w:rsidP="00000CBD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Revisa el texto descriptivo para determinar si se ajusta a la situación comunicativa, si existen cohesión y coherencia en las ideas.</w:t>
            </w:r>
          </w:p>
          <w:p w14:paraId="1892F08C" w14:textId="4E0E3BE8" w:rsidR="00000CBD" w:rsidRPr="00601F25" w:rsidRDefault="00000CBD" w:rsidP="00000CBD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Revisa el uso de los recursos gramaticales y ortográficos empleados en el texto descriptivo y verifica si falta alguno, con el fin de mejorarlo.</w:t>
            </w:r>
          </w:p>
        </w:tc>
        <w:tc>
          <w:tcPr>
            <w:tcW w:w="1571" w:type="dxa"/>
          </w:tcPr>
          <w:p w14:paraId="5822D8B7" w14:textId="058FD7CA" w:rsidR="00000CBD" w:rsidRPr="00601F25" w:rsidRDefault="00000CBD" w:rsidP="00C47F80">
            <w:pPr>
              <w:ind w:left="-113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 xml:space="preserve">Redacta un texto descriptivo de un lugar preferido.             </w:t>
            </w:r>
          </w:p>
        </w:tc>
        <w:tc>
          <w:tcPr>
            <w:tcW w:w="1406" w:type="dxa"/>
          </w:tcPr>
          <w:p w14:paraId="7F5AFCD0" w14:textId="77777777" w:rsidR="00601F25" w:rsidRPr="00C47F80" w:rsidRDefault="00601F25" w:rsidP="00601F25">
            <w:pPr>
              <w:pStyle w:val="Prrafodelista"/>
              <w:ind w:left="29"/>
              <w:rPr>
                <w:rFonts w:cstheme="minorHAnsi"/>
                <w:sz w:val="20"/>
                <w:szCs w:val="20"/>
              </w:rPr>
            </w:pPr>
            <w:r w:rsidRPr="00C47F80">
              <w:rPr>
                <w:rFonts w:cstheme="minorHAnsi"/>
                <w:sz w:val="20"/>
                <w:szCs w:val="20"/>
                <w:u w:val="single"/>
              </w:rPr>
              <w:t>Conocemos nuestra lengua</w:t>
            </w:r>
          </w:p>
          <w:p w14:paraId="1CA42C31" w14:textId="0AA7F665" w:rsidR="00000CBD" w:rsidRPr="00601F25" w:rsidRDefault="00000CBD" w:rsidP="00000CBD">
            <w:pPr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Palabras polisémicas</w:t>
            </w:r>
          </w:p>
          <w:p w14:paraId="1C90C1F1" w14:textId="77777777" w:rsidR="00000CBD" w:rsidRPr="00601F25" w:rsidRDefault="00000CBD" w:rsidP="00000CBD">
            <w:pPr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El diptongo</w:t>
            </w:r>
          </w:p>
          <w:p w14:paraId="07B6583C" w14:textId="1FA6D2A9" w:rsidR="00000CBD" w:rsidRDefault="00000CBD" w:rsidP="00000CBD">
            <w:pPr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El adjetivo</w:t>
            </w:r>
          </w:p>
          <w:p w14:paraId="5DEC4E52" w14:textId="77777777" w:rsidR="00C47F80" w:rsidRPr="006E5F37" w:rsidRDefault="00C47F80" w:rsidP="00C47F80">
            <w:pPr>
              <w:ind w:left="-113"/>
              <w:jc w:val="both"/>
              <w:rPr>
                <w:rFonts w:eastAsia="Arial Narrow" w:cstheme="minorHAnsi"/>
                <w:sz w:val="16"/>
                <w:szCs w:val="16"/>
              </w:rPr>
            </w:pPr>
          </w:p>
          <w:p w14:paraId="13222309" w14:textId="77777777" w:rsidR="00C47F80" w:rsidRPr="00A225E0" w:rsidRDefault="00C47F80" w:rsidP="00C47F80">
            <w:pPr>
              <w:pStyle w:val="Prrafodelista"/>
              <w:ind w:left="29"/>
              <w:rPr>
                <w:rFonts w:cstheme="minorHAnsi"/>
                <w:sz w:val="20"/>
                <w:szCs w:val="20"/>
                <w:u w:val="single"/>
              </w:rPr>
            </w:pPr>
            <w:r w:rsidRPr="00A225E0">
              <w:rPr>
                <w:rFonts w:cstheme="minorHAnsi"/>
                <w:sz w:val="20"/>
                <w:szCs w:val="20"/>
                <w:u w:val="single"/>
              </w:rPr>
              <w:t>Producción de textos</w:t>
            </w:r>
          </w:p>
          <w:p w14:paraId="30E1543C" w14:textId="1C4DC7AC" w:rsidR="00000CBD" w:rsidRPr="00601F25" w:rsidRDefault="00000CBD" w:rsidP="00000CBD">
            <w:pPr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Escribimos la descripción de un lugar</w:t>
            </w:r>
          </w:p>
        </w:tc>
      </w:tr>
      <w:tr w:rsidR="00000CBD" w:rsidRPr="00601F25" w14:paraId="778A0E76" w14:textId="77777777" w:rsidTr="00CA2A86">
        <w:tc>
          <w:tcPr>
            <w:tcW w:w="1485" w:type="dxa"/>
          </w:tcPr>
          <w:p w14:paraId="177A5310" w14:textId="3D9A6B6C" w:rsidR="00000CBD" w:rsidRPr="00601F25" w:rsidRDefault="00000CBD" w:rsidP="00000CBD">
            <w:pPr>
              <w:jc w:val="both"/>
              <w:rPr>
                <w:rFonts w:cstheme="minorHAnsi"/>
              </w:rPr>
            </w:pPr>
            <w:r w:rsidRPr="00601F25">
              <w:rPr>
                <w:rFonts w:cstheme="minorHAnsi"/>
              </w:rPr>
              <w:lastRenderedPageBreak/>
              <w:t>Se comunica oralmente</w:t>
            </w:r>
          </w:p>
        </w:tc>
        <w:tc>
          <w:tcPr>
            <w:tcW w:w="3656" w:type="dxa"/>
          </w:tcPr>
          <w:p w14:paraId="4AD14B3A" w14:textId="77777777" w:rsidR="00000CBD" w:rsidRPr="00601F25" w:rsidRDefault="00000CBD" w:rsidP="00000CBD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Obtiene información del texto oral.</w:t>
            </w:r>
          </w:p>
          <w:p w14:paraId="12E8F9DB" w14:textId="77777777" w:rsidR="00000CBD" w:rsidRPr="00601F25" w:rsidRDefault="00000CBD" w:rsidP="00000CBD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Infiere e interpreta   información del texto oral.</w:t>
            </w:r>
          </w:p>
          <w:p w14:paraId="3E97B172" w14:textId="77777777" w:rsidR="00000CBD" w:rsidRPr="00601F25" w:rsidRDefault="00000CBD" w:rsidP="00000CBD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Adecúa, organiza y desarrolla las ideas de forma coherente y cohesionada.</w:t>
            </w:r>
          </w:p>
          <w:p w14:paraId="20C18F23" w14:textId="77777777" w:rsidR="00000CBD" w:rsidRPr="00601F25" w:rsidRDefault="00000CBD" w:rsidP="00000CBD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Utiliza recursos no verbales y paraverbales de forma estratégica.</w:t>
            </w:r>
          </w:p>
          <w:p w14:paraId="6CBAEEE5" w14:textId="77777777" w:rsidR="00000CBD" w:rsidRPr="00601F25" w:rsidRDefault="00000CBD" w:rsidP="00000CBD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Interactúa estratégicamente con distintos interlocutores.</w:t>
            </w:r>
          </w:p>
          <w:p w14:paraId="6738C693" w14:textId="77777777" w:rsidR="00000CBD" w:rsidRPr="00601F25" w:rsidRDefault="00000CBD" w:rsidP="00000CBD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 xml:space="preserve">Reflexiona y evalúa la forma, el contenido y el contexto del texto oral. </w:t>
            </w:r>
          </w:p>
          <w:p w14:paraId="0826E4C0" w14:textId="77777777" w:rsidR="00000CBD" w:rsidRPr="00601F25" w:rsidRDefault="00000CBD" w:rsidP="00000CBD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</w:p>
        </w:tc>
        <w:tc>
          <w:tcPr>
            <w:tcW w:w="7334" w:type="dxa"/>
          </w:tcPr>
          <w:p w14:paraId="57224A14" w14:textId="5692D1EA" w:rsidR="00000CBD" w:rsidRPr="00601F25" w:rsidRDefault="00000CBD" w:rsidP="00000CBD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Recupera información explícita del texto descriptivo que escucha, seleccionando datos específicos, y que presentan vocabulario de uso frecuente.</w:t>
            </w:r>
          </w:p>
          <w:p w14:paraId="03BF0C5B" w14:textId="4DA4FB7B" w:rsidR="00000CBD" w:rsidRPr="00601F25" w:rsidRDefault="00000CBD" w:rsidP="00000CBD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Explica el propósito comunicativo que se desprenden del texto descriptivo; para ello, recurre a la información relevante del mismo.</w:t>
            </w:r>
          </w:p>
          <w:p w14:paraId="7CE1F69E" w14:textId="2E1C490A" w:rsidR="00000CBD" w:rsidRPr="00601F25" w:rsidRDefault="00000CBD" w:rsidP="00000CBD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Deduce las características de objetos, hechos y lugares, según el contexto, a partir de la información explícita e implícita del texto</w:t>
            </w:r>
          </w:p>
          <w:p w14:paraId="0F7911A2" w14:textId="51FB9D08" w:rsidR="00000CBD" w:rsidRPr="00601F25" w:rsidRDefault="00000CBD" w:rsidP="00000CBD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Adecúa su texto descriptivo a la situación comunicativa, de acuerdo al propósito comunicativo.</w:t>
            </w:r>
          </w:p>
          <w:p w14:paraId="32A62C6C" w14:textId="2D792F0A" w:rsidR="00000CBD" w:rsidRPr="00601F25" w:rsidRDefault="00000CBD" w:rsidP="00000CBD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 xml:space="preserve">Expresa oralmente ideas y emociones en torno a un tema. </w:t>
            </w:r>
          </w:p>
          <w:p w14:paraId="5CA6EE07" w14:textId="7E54809E" w:rsidR="00000CBD" w:rsidRPr="00601F25" w:rsidRDefault="00000CBD" w:rsidP="00000CBD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Emplea gestos y movimientos corporales que enfatizan lo que dice. Mantiene contacto visual con sus interlocutores. Se apoya en el volumen de su voz para dar claridad a lo que dice.</w:t>
            </w:r>
          </w:p>
          <w:p w14:paraId="2E2829F4" w14:textId="7CAEB8F0" w:rsidR="00000CBD" w:rsidRPr="00601F25" w:rsidRDefault="00000CBD" w:rsidP="00000CBD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Participa en diversos intercambios orales alternando roles de hablante y oyente.</w:t>
            </w:r>
          </w:p>
          <w:p w14:paraId="7A97B904" w14:textId="73329A6B" w:rsidR="00000CBD" w:rsidRPr="00601F25" w:rsidRDefault="00000CBD" w:rsidP="00000CBD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Opina como hablante y oyente sobre ideas, hechos y temas de los textos descriptivos, a partir de su experiencia y del contexto en que se desenvuelve.</w:t>
            </w:r>
          </w:p>
        </w:tc>
        <w:tc>
          <w:tcPr>
            <w:tcW w:w="1571" w:type="dxa"/>
          </w:tcPr>
          <w:p w14:paraId="265E7032" w14:textId="2B3EBF81" w:rsidR="00000CBD" w:rsidRPr="0037235D" w:rsidRDefault="006E5F37" w:rsidP="00000CBD">
            <w:pPr>
              <w:pStyle w:val="Prrafodelista"/>
              <w:numPr>
                <w:ilvl w:val="0"/>
                <w:numId w:val="5"/>
              </w:numPr>
              <w:ind w:left="-113" w:firstLine="0"/>
              <w:rPr>
                <w:rFonts w:eastAsia="Arial Narrow" w:cstheme="minorHAnsi"/>
              </w:rPr>
            </w:pPr>
            <w:r w:rsidRPr="0037235D">
              <w:rPr>
                <w:rFonts w:eastAsia="Arial Narrow" w:cstheme="minorHAnsi"/>
              </w:rPr>
              <w:t>Como hablante:</w:t>
            </w:r>
            <w:r w:rsidR="0037235D" w:rsidRPr="0037235D">
              <w:rPr>
                <w:rFonts w:eastAsia="Arial Narrow" w:cstheme="minorHAnsi"/>
              </w:rPr>
              <w:t xml:space="preserve"> </w:t>
            </w:r>
            <w:r w:rsidR="00000CBD" w:rsidRPr="0037235D">
              <w:rPr>
                <w:rFonts w:eastAsia="Arial Narrow" w:cstheme="minorHAnsi"/>
              </w:rPr>
              <w:t xml:space="preserve">Describe su </w:t>
            </w:r>
            <w:r w:rsidRPr="0037235D">
              <w:rPr>
                <w:rFonts w:eastAsia="Arial Narrow" w:cstheme="minorHAnsi"/>
              </w:rPr>
              <w:t>paisaje</w:t>
            </w:r>
            <w:r w:rsidR="00000CBD" w:rsidRPr="0037235D">
              <w:rPr>
                <w:rFonts w:eastAsia="Arial Narrow" w:cstheme="minorHAnsi"/>
              </w:rPr>
              <w:t xml:space="preserve"> favorito.</w:t>
            </w:r>
          </w:p>
          <w:p w14:paraId="44EB7046" w14:textId="00574F73" w:rsidR="00000CBD" w:rsidRDefault="00000CBD" w:rsidP="00000CBD">
            <w:pPr>
              <w:ind w:left="-113"/>
              <w:rPr>
                <w:rFonts w:eastAsia="Arial Narrow" w:cstheme="minorHAnsi"/>
              </w:rPr>
            </w:pPr>
          </w:p>
          <w:p w14:paraId="308FA5ED" w14:textId="41C78E76" w:rsidR="006E5F37" w:rsidRPr="0037235D" w:rsidRDefault="006E5F37" w:rsidP="0037235D">
            <w:pPr>
              <w:pStyle w:val="Prrafodelista"/>
              <w:numPr>
                <w:ilvl w:val="0"/>
                <w:numId w:val="5"/>
              </w:numPr>
              <w:ind w:left="30" w:hanging="142"/>
              <w:rPr>
                <w:rFonts w:eastAsia="Arial Narrow" w:cstheme="minorHAnsi"/>
              </w:rPr>
            </w:pPr>
            <w:r w:rsidRPr="0037235D">
              <w:rPr>
                <w:rFonts w:eastAsia="Arial Narrow" w:cstheme="minorHAnsi"/>
              </w:rPr>
              <w:t>Como oyente:</w:t>
            </w:r>
          </w:p>
          <w:p w14:paraId="3FA5F57E" w14:textId="328E88F6" w:rsidR="00000CBD" w:rsidRPr="00601F25" w:rsidRDefault="006E64F5" w:rsidP="0037235D">
            <w:pPr>
              <w:ind w:left="-113"/>
              <w:rPr>
                <w:rFonts w:eastAsia="Arial Narrow" w:cstheme="minorHAnsi"/>
              </w:rPr>
            </w:pPr>
            <w:r>
              <w:rPr>
                <w:rFonts w:eastAsia="Arial Narrow" w:cstheme="minorHAnsi"/>
              </w:rPr>
              <w:t xml:space="preserve">Escribe </w:t>
            </w:r>
            <w:r w:rsidR="0033798B">
              <w:rPr>
                <w:rFonts w:eastAsia="Arial Narrow" w:cstheme="minorHAnsi"/>
              </w:rPr>
              <w:t>en una ficha</w:t>
            </w:r>
            <w:r w:rsidR="0033798B" w:rsidRPr="00601F25">
              <w:rPr>
                <w:rFonts w:eastAsia="Arial Narrow" w:cstheme="minorHAnsi"/>
              </w:rPr>
              <w:t xml:space="preserve"> </w:t>
            </w:r>
            <w:r>
              <w:rPr>
                <w:rFonts w:eastAsia="Arial Narrow" w:cstheme="minorHAnsi"/>
              </w:rPr>
              <w:t xml:space="preserve">la información comprendida </w:t>
            </w:r>
            <w:r w:rsidR="006E5F37">
              <w:rPr>
                <w:rFonts w:cstheme="minorHAnsi"/>
              </w:rPr>
              <w:t xml:space="preserve">sobre la </w:t>
            </w:r>
            <w:r w:rsidR="00000CBD" w:rsidRPr="00601F25">
              <w:rPr>
                <w:rFonts w:eastAsia="Arial Narrow" w:cstheme="minorHAnsi"/>
              </w:rPr>
              <w:t>descri</w:t>
            </w:r>
            <w:r w:rsidR="006E5F37">
              <w:rPr>
                <w:rFonts w:eastAsia="Arial Narrow" w:cstheme="minorHAnsi"/>
              </w:rPr>
              <w:t>pc</w:t>
            </w:r>
            <w:r w:rsidR="00000CBD" w:rsidRPr="00601F25">
              <w:rPr>
                <w:rFonts w:eastAsia="Arial Narrow" w:cstheme="minorHAnsi"/>
              </w:rPr>
              <w:t>i</w:t>
            </w:r>
            <w:r w:rsidR="006E5F37">
              <w:rPr>
                <w:rFonts w:eastAsia="Arial Narrow" w:cstheme="minorHAnsi"/>
              </w:rPr>
              <w:t>ón</w:t>
            </w:r>
            <w:r w:rsidR="00000CBD" w:rsidRPr="00601F25">
              <w:rPr>
                <w:rFonts w:eastAsia="Arial Narrow" w:cstheme="minorHAnsi"/>
              </w:rPr>
              <w:t xml:space="preserve"> </w:t>
            </w:r>
            <w:r w:rsidR="006E5F37">
              <w:rPr>
                <w:rFonts w:eastAsia="Arial Narrow" w:cstheme="minorHAnsi"/>
              </w:rPr>
              <w:t xml:space="preserve">de </w:t>
            </w:r>
            <w:r w:rsidR="00000CBD" w:rsidRPr="00601F25">
              <w:rPr>
                <w:rFonts w:eastAsia="Arial Narrow" w:cstheme="minorHAnsi"/>
              </w:rPr>
              <w:t>un paisaje</w:t>
            </w:r>
            <w:r w:rsidR="007D4DB7">
              <w:rPr>
                <w:rFonts w:eastAsia="Arial Narrow" w:cstheme="minorHAnsi"/>
              </w:rPr>
              <w:t>, destacando sus elementos importantes y sus características.</w:t>
            </w:r>
          </w:p>
        </w:tc>
        <w:tc>
          <w:tcPr>
            <w:tcW w:w="1406" w:type="dxa"/>
          </w:tcPr>
          <w:p w14:paraId="5CC7C980" w14:textId="08AB8064" w:rsidR="00000CBD" w:rsidRPr="00601F25" w:rsidRDefault="00000CBD" w:rsidP="00000CBD">
            <w:pPr>
              <w:numPr>
                <w:ilvl w:val="0"/>
                <w:numId w:val="5"/>
              </w:numPr>
              <w:ind w:left="-113" w:firstLine="0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Describimos un paisaje</w:t>
            </w:r>
          </w:p>
        </w:tc>
      </w:tr>
    </w:tbl>
    <w:p w14:paraId="5D1B33B7" w14:textId="77777777" w:rsidR="007D4DB7" w:rsidRPr="007D4DB7" w:rsidRDefault="007D4DB7" w:rsidP="007D4DB7">
      <w:pPr>
        <w:autoSpaceDE w:val="0"/>
        <w:autoSpaceDN w:val="0"/>
        <w:adjustRightInd w:val="0"/>
        <w:spacing w:after="0" w:line="240" w:lineRule="auto"/>
        <w:rPr>
          <w:rFonts w:ascii="Pacifico" w:hAnsi="Pacifico" w:cs="Pacifico"/>
          <w:color w:val="000000"/>
          <w:sz w:val="24"/>
          <w:szCs w:val="24"/>
          <w:lang w:val="es-MX"/>
        </w:rPr>
      </w:pPr>
    </w:p>
    <w:p w14:paraId="38E9D940" w14:textId="77777777" w:rsidR="00F45037" w:rsidRDefault="00F45037">
      <w:pPr>
        <w:rPr>
          <w:rFonts w:cstheme="minorHAnsi"/>
          <w:b/>
          <w:bCs/>
          <w:color w:val="0070C0"/>
        </w:rPr>
      </w:pPr>
      <w:r>
        <w:rPr>
          <w:rFonts w:cstheme="minorHAnsi"/>
          <w:b/>
          <w:bCs/>
          <w:color w:val="0070C0"/>
        </w:rPr>
        <w:br w:type="page"/>
      </w:r>
    </w:p>
    <w:p w14:paraId="6F41A9FB" w14:textId="2EAF6899" w:rsidR="00415A66" w:rsidRPr="00601F25" w:rsidRDefault="00155DD6" w:rsidP="00F45037">
      <w:pPr>
        <w:shd w:val="clear" w:color="auto" w:fill="EDEDED" w:themeFill="accent3" w:themeFillTint="33"/>
        <w:spacing w:before="120" w:after="120" w:line="240" w:lineRule="auto"/>
        <w:ind w:left="-992"/>
        <w:rPr>
          <w:rFonts w:cstheme="minorHAnsi"/>
        </w:rPr>
      </w:pPr>
      <w:r w:rsidRPr="00155DD6">
        <w:rPr>
          <w:b/>
          <w:bCs/>
          <w:color w:val="0070C0"/>
        </w:rPr>
        <w:lastRenderedPageBreak/>
        <w:t xml:space="preserve">Experiencia de Aprendizaje (EdA) </w:t>
      </w:r>
      <w:r>
        <w:rPr>
          <w:b/>
          <w:bCs/>
          <w:color w:val="0070C0"/>
        </w:rPr>
        <w:t>4</w:t>
      </w:r>
      <w:r w:rsidRPr="00155DD6">
        <w:rPr>
          <w:b/>
          <w:bCs/>
          <w:color w:val="0070C0"/>
        </w:rPr>
        <w:t>.</w:t>
      </w:r>
      <w:r w:rsidRPr="00A225E0">
        <w:rPr>
          <w:rFonts w:cstheme="minorHAnsi"/>
          <w:b/>
          <w:bCs/>
        </w:rPr>
        <w:t xml:space="preserve"> </w:t>
      </w:r>
      <w:r w:rsidR="00415A66" w:rsidRPr="00601F25">
        <w:rPr>
          <w:rFonts w:cstheme="minorHAnsi"/>
        </w:rPr>
        <w:t>“Despertar la imaginación”</w:t>
      </w:r>
    </w:p>
    <w:p w14:paraId="00ADE4C4" w14:textId="3ABDA9C7" w:rsidR="00415A66" w:rsidRPr="00601F25" w:rsidRDefault="00415A66" w:rsidP="00F45037">
      <w:pPr>
        <w:spacing w:before="120" w:after="120" w:line="240" w:lineRule="auto"/>
        <w:ind w:left="-992"/>
        <w:rPr>
          <w:rFonts w:cstheme="minorHAnsi"/>
          <w:color w:val="0070C0"/>
        </w:rPr>
      </w:pPr>
      <w:r w:rsidRPr="00601F25">
        <w:rPr>
          <w:rFonts w:cstheme="minorHAnsi"/>
          <w:b/>
          <w:bCs/>
          <w:color w:val="0070C0"/>
        </w:rPr>
        <w:t>Enfoques transversales</w:t>
      </w:r>
      <w:r w:rsidRPr="00601F25">
        <w:rPr>
          <w:rFonts w:cstheme="minorHAnsi"/>
          <w:color w:val="0070C0"/>
        </w:rPr>
        <w:t xml:space="preserve">. </w:t>
      </w:r>
      <w:r w:rsidR="00000CBD" w:rsidRPr="00601F25">
        <w:rPr>
          <w:rFonts w:cstheme="minorHAnsi"/>
        </w:rPr>
        <w:t>Inclusivo e intercultural</w:t>
      </w:r>
    </w:p>
    <w:p w14:paraId="3092C48E" w14:textId="77777777" w:rsidR="00000CBD" w:rsidRPr="00601F25" w:rsidRDefault="00000CBD" w:rsidP="00F45037">
      <w:pPr>
        <w:spacing w:before="120" w:after="120" w:line="240" w:lineRule="auto"/>
        <w:ind w:left="-992"/>
        <w:rPr>
          <w:rFonts w:eastAsia="Arial Narrow" w:cstheme="minorHAnsi"/>
        </w:rPr>
      </w:pPr>
      <w:r w:rsidRPr="00601F25">
        <w:rPr>
          <w:rFonts w:cstheme="minorHAnsi"/>
          <w:b/>
          <w:bCs/>
          <w:color w:val="0070C0"/>
        </w:rPr>
        <w:t xml:space="preserve">Competencias transversales. </w:t>
      </w:r>
      <w:r w:rsidRPr="00601F25">
        <w:rPr>
          <w:rFonts w:eastAsia="Arial Narrow" w:cstheme="minorHAnsi"/>
        </w:rPr>
        <w:t>Se desenvuelve en entornos virtuales generados por las TIC y Gestiona su aprendizaje de manera autónoma.</w:t>
      </w:r>
    </w:p>
    <w:p w14:paraId="098B423F" w14:textId="16D4D578" w:rsidR="00000CBD" w:rsidRDefault="00000CBD" w:rsidP="00F45037">
      <w:pPr>
        <w:spacing w:before="120" w:after="120" w:line="240" w:lineRule="auto"/>
        <w:ind w:left="-992"/>
        <w:rPr>
          <w:color w:val="211D1E"/>
        </w:rPr>
      </w:pPr>
      <w:r w:rsidRPr="00601F25">
        <w:rPr>
          <w:rFonts w:cstheme="minorHAnsi"/>
          <w:b/>
          <w:bCs/>
          <w:color w:val="0070C0"/>
        </w:rPr>
        <w:t>Situación significativa.</w:t>
      </w:r>
      <w:r w:rsidR="00457D27">
        <w:rPr>
          <w:rFonts w:cstheme="minorHAnsi"/>
          <w:b/>
          <w:bCs/>
          <w:color w:val="0070C0"/>
        </w:rPr>
        <w:t xml:space="preserve"> </w:t>
      </w:r>
      <w:hyperlink r:id="rId10" w:history="1">
        <w:r w:rsidR="00457D27" w:rsidRPr="00B7251E">
          <w:rPr>
            <w:rStyle w:val="Hipervnculo"/>
          </w:rPr>
          <w:t>https://bit.ly/3LMOOT2</w:t>
        </w:r>
      </w:hyperlink>
    </w:p>
    <w:p w14:paraId="4D4C4090" w14:textId="77777777" w:rsidR="00457D27" w:rsidRDefault="00457D27" w:rsidP="00457D27">
      <w:pPr>
        <w:pStyle w:val="Default"/>
      </w:pPr>
    </w:p>
    <w:tbl>
      <w:tblPr>
        <w:tblStyle w:val="Tablaconcuadrcula"/>
        <w:tblW w:w="15452" w:type="dxa"/>
        <w:tblInd w:w="-998" w:type="dxa"/>
        <w:tblLook w:val="04A0" w:firstRow="1" w:lastRow="0" w:firstColumn="1" w:lastColumn="0" w:noHBand="0" w:noVBand="1"/>
      </w:tblPr>
      <w:tblGrid>
        <w:gridCol w:w="1484"/>
        <w:gridCol w:w="3369"/>
        <w:gridCol w:w="7168"/>
        <w:gridCol w:w="1549"/>
        <w:gridCol w:w="1882"/>
      </w:tblGrid>
      <w:tr w:rsidR="0037235D" w:rsidRPr="00601F25" w14:paraId="39FEBFFB" w14:textId="77777777" w:rsidTr="00457D27">
        <w:tc>
          <w:tcPr>
            <w:tcW w:w="1484" w:type="dxa"/>
            <w:shd w:val="clear" w:color="auto" w:fill="F2F2F2" w:themeFill="background1" w:themeFillShade="F2"/>
          </w:tcPr>
          <w:p w14:paraId="356CE3AB" w14:textId="77777777" w:rsidR="00415A66" w:rsidRPr="00601F25" w:rsidRDefault="00415A66" w:rsidP="00666460">
            <w:pPr>
              <w:jc w:val="center"/>
              <w:rPr>
                <w:rFonts w:cstheme="minorHAnsi"/>
                <w:color w:val="0070C0"/>
              </w:rPr>
            </w:pPr>
            <w:r w:rsidRPr="00601F25">
              <w:rPr>
                <w:rFonts w:cstheme="minorHAnsi"/>
                <w:color w:val="0070C0"/>
              </w:rPr>
              <w:t>Competencias</w:t>
            </w:r>
          </w:p>
        </w:tc>
        <w:tc>
          <w:tcPr>
            <w:tcW w:w="3369" w:type="dxa"/>
            <w:shd w:val="clear" w:color="auto" w:fill="F2F2F2" w:themeFill="background1" w:themeFillShade="F2"/>
          </w:tcPr>
          <w:p w14:paraId="2D66E6B2" w14:textId="77777777" w:rsidR="00415A66" w:rsidRPr="00601F25" w:rsidRDefault="00415A66" w:rsidP="00666460">
            <w:pPr>
              <w:jc w:val="center"/>
              <w:rPr>
                <w:rFonts w:cstheme="minorHAnsi"/>
                <w:color w:val="0070C0"/>
              </w:rPr>
            </w:pPr>
            <w:r w:rsidRPr="00601F25">
              <w:rPr>
                <w:rFonts w:cstheme="minorHAnsi"/>
                <w:color w:val="0070C0"/>
              </w:rPr>
              <w:t>Capacidades</w:t>
            </w:r>
          </w:p>
        </w:tc>
        <w:tc>
          <w:tcPr>
            <w:tcW w:w="7168" w:type="dxa"/>
            <w:shd w:val="clear" w:color="auto" w:fill="F2F2F2" w:themeFill="background1" w:themeFillShade="F2"/>
          </w:tcPr>
          <w:p w14:paraId="5FAD10C1" w14:textId="77777777" w:rsidR="00415A66" w:rsidRPr="00601F25" w:rsidRDefault="00415A66" w:rsidP="00666460">
            <w:pPr>
              <w:jc w:val="center"/>
              <w:rPr>
                <w:rFonts w:cstheme="minorHAnsi"/>
                <w:color w:val="0070C0"/>
              </w:rPr>
            </w:pPr>
            <w:r w:rsidRPr="00601F25">
              <w:rPr>
                <w:rFonts w:cstheme="minorHAnsi"/>
                <w:color w:val="0070C0"/>
              </w:rPr>
              <w:t>Desempeños precisados</w:t>
            </w:r>
          </w:p>
        </w:tc>
        <w:tc>
          <w:tcPr>
            <w:tcW w:w="1549" w:type="dxa"/>
            <w:shd w:val="clear" w:color="auto" w:fill="F2F2F2" w:themeFill="background1" w:themeFillShade="F2"/>
          </w:tcPr>
          <w:p w14:paraId="0D68B101" w14:textId="77777777" w:rsidR="00415A66" w:rsidRPr="00601F25" w:rsidRDefault="00415A66" w:rsidP="00666460">
            <w:pPr>
              <w:jc w:val="center"/>
              <w:rPr>
                <w:rFonts w:cstheme="minorHAnsi"/>
                <w:color w:val="0070C0"/>
              </w:rPr>
            </w:pPr>
            <w:r w:rsidRPr="00601F25">
              <w:rPr>
                <w:rFonts w:cstheme="minorHAnsi"/>
                <w:color w:val="0070C0"/>
              </w:rPr>
              <w:t>Evidencias</w:t>
            </w:r>
          </w:p>
        </w:tc>
        <w:tc>
          <w:tcPr>
            <w:tcW w:w="1882" w:type="dxa"/>
            <w:shd w:val="clear" w:color="auto" w:fill="F2F2F2" w:themeFill="background1" w:themeFillShade="F2"/>
          </w:tcPr>
          <w:p w14:paraId="045B34A1" w14:textId="77777777" w:rsidR="00415A66" w:rsidRPr="00601F25" w:rsidRDefault="00415A66" w:rsidP="00666460">
            <w:pPr>
              <w:jc w:val="center"/>
              <w:rPr>
                <w:rFonts w:cstheme="minorHAnsi"/>
                <w:color w:val="0070C0"/>
              </w:rPr>
            </w:pPr>
            <w:r w:rsidRPr="00601F25">
              <w:rPr>
                <w:rFonts w:cstheme="minorHAnsi"/>
                <w:color w:val="0070C0"/>
              </w:rPr>
              <w:t>Campo temático</w:t>
            </w:r>
          </w:p>
        </w:tc>
      </w:tr>
      <w:tr w:rsidR="006E64F5" w:rsidRPr="00601F25" w14:paraId="06BC2B71" w14:textId="77777777" w:rsidTr="00457D27">
        <w:tc>
          <w:tcPr>
            <w:tcW w:w="1484" w:type="dxa"/>
          </w:tcPr>
          <w:p w14:paraId="7D17E290" w14:textId="5915103C" w:rsidR="00000CBD" w:rsidRPr="00601F25" w:rsidRDefault="00000CBD" w:rsidP="00000CBD">
            <w:pPr>
              <w:jc w:val="both"/>
              <w:rPr>
                <w:rFonts w:cstheme="minorHAnsi"/>
              </w:rPr>
            </w:pPr>
            <w:bookmarkStart w:id="2" w:name="_Hlk105868117"/>
            <w:r w:rsidRPr="00601F25">
              <w:rPr>
                <w:rFonts w:cstheme="minorHAnsi"/>
              </w:rPr>
              <w:t>Lee diversos tipos de textos escritos.</w:t>
            </w:r>
          </w:p>
        </w:tc>
        <w:tc>
          <w:tcPr>
            <w:tcW w:w="3369" w:type="dxa"/>
          </w:tcPr>
          <w:p w14:paraId="185B9B1C" w14:textId="77777777" w:rsidR="00000CBD" w:rsidRPr="00601F25" w:rsidRDefault="00000CBD" w:rsidP="00000CBD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Obtiene información del texto escrito.</w:t>
            </w:r>
          </w:p>
          <w:p w14:paraId="7B31A9A1" w14:textId="77777777" w:rsidR="00000CBD" w:rsidRPr="00601F25" w:rsidRDefault="00000CBD" w:rsidP="00000CBD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Infiere e interpreta información del texto.</w:t>
            </w:r>
          </w:p>
          <w:p w14:paraId="442478F0" w14:textId="77777777" w:rsidR="00000CBD" w:rsidRPr="00601F25" w:rsidRDefault="00000CBD" w:rsidP="00000CBD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Reflexiona y evalúa la forma, el contenido y contexto del texto.</w:t>
            </w:r>
          </w:p>
        </w:tc>
        <w:tc>
          <w:tcPr>
            <w:tcW w:w="7168" w:type="dxa"/>
          </w:tcPr>
          <w:p w14:paraId="2106C3FC" w14:textId="0DAB5490" w:rsidR="00000CBD" w:rsidRPr="00601F25" w:rsidRDefault="00000CBD" w:rsidP="00000CBD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Identifica información explícita que se encuentra en distintas partes del cuento.</w:t>
            </w:r>
          </w:p>
          <w:p w14:paraId="1B995452" w14:textId="5CA2FF3B" w:rsidR="00000CBD" w:rsidRPr="00601F25" w:rsidRDefault="00000CBD" w:rsidP="00000CBD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Deduce características implícitas de personajes, animales, objetos y lugares, y determina el significado de palabras según el contexto.</w:t>
            </w:r>
          </w:p>
          <w:p w14:paraId="3361FC67" w14:textId="6F86E0C2" w:rsidR="00000CBD" w:rsidRPr="00601F25" w:rsidRDefault="00000CBD" w:rsidP="00000CBD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 xml:space="preserve">Explica las motivaciones de personas y personajes. </w:t>
            </w:r>
          </w:p>
          <w:p w14:paraId="511CC2C0" w14:textId="185691FD" w:rsidR="00000CBD" w:rsidRPr="00601F25" w:rsidRDefault="00000CBD" w:rsidP="00000CBD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Opina acerca del contenido del cuento, y justifica sus preferencias cuando elige o recomienda textos a partir de su experiencia, necesidades e intereses, con el fin de reflexionar sobre el cuento que lee.</w:t>
            </w:r>
          </w:p>
          <w:p w14:paraId="57681697" w14:textId="77777777" w:rsidR="00000CBD" w:rsidRPr="00601F25" w:rsidRDefault="00000CBD" w:rsidP="00000CBD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both"/>
              <w:rPr>
                <w:rFonts w:eastAsia="Arial Narrow" w:cstheme="minorHAnsi"/>
              </w:rPr>
            </w:pPr>
          </w:p>
        </w:tc>
        <w:tc>
          <w:tcPr>
            <w:tcW w:w="1549" w:type="dxa"/>
          </w:tcPr>
          <w:p w14:paraId="4F378CB3" w14:textId="1884E987" w:rsidR="00000CBD" w:rsidRPr="00601F25" w:rsidRDefault="00000CBD" w:rsidP="00000CBD">
            <w:pPr>
              <w:jc w:val="both"/>
              <w:rPr>
                <w:rFonts w:cstheme="minorHAnsi"/>
              </w:rPr>
            </w:pPr>
            <w:r w:rsidRPr="00601F25">
              <w:rPr>
                <w:rFonts w:cstheme="minorHAnsi"/>
              </w:rPr>
              <w:t>Escribe un texto en el que manifiest</w:t>
            </w:r>
            <w:r w:rsidR="00C310E1" w:rsidRPr="00601F25">
              <w:rPr>
                <w:rFonts w:cstheme="minorHAnsi"/>
              </w:rPr>
              <w:t>a</w:t>
            </w:r>
            <w:r w:rsidRPr="00601F25">
              <w:rPr>
                <w:rFonts w:cstheme="minorHAnsi"/>
              </w:rPr>
              <w:t xml:space="preserve"> si está de acuerdo con </w:t>
            </w:r>
            <w:r w:rsidR="00C310E1" w:rsidRPr="00601F25">
              <w:rPr>
                <w:rFonts w:cstheme="minorHAnsi"/>
              </w:rPr>
              <w:t xml:space="preserve">la expresión de </w:t>
            </w:r>
            <w:r w:rsidRPr="00601F25">
              <w:rPr>
                <w:rFonts w:cstheme="minorHAnsi"/>
              </w:rPr>
              <w:t>Mamad</w:t>
            </w:r>
            <w:r w:rsidR="006E64F5">
              <w:rPr>
                <w:rFonts w:cstheme="minorHAnsi"/>
              </w:rPr>
              <w:t xml:space="preserve"> y </w:t>
            </w:r>
            <w:r w:rsidRPr="00601F25">
              <w:rPr>
                <w:rFonts w:cstheme="minorHAnsi"/>
              </w:rPr>
              <w:t>explica por qué está de acuerdo o no.</w:t>
            </w:r>
          </w:p>
        </w:tc>
        <w:tc>
          <w:tcPr>
            <w:tcW w:w="1882" w:type="dxa"/>
          </w:tcPr>
          <w:p w14:paraId="211D93CF" w14:textId="6B66D9D6" w:rsidR="00000CBD" w:rsidRPr="00601F25" w:rsidRDefault="00000CBD" w:rsidP="00000CBD">
            <w:pPr>
              <w:rPr>
                <w:rFonts w:cstheme="minorHAnsi"/>
              </w:rPr>
            </w:pPr>
            <w:r w:rsidRPr="00601F25">
              <w:rPr>
                <w:rFonts w:cstheme="minorHAnsi"/>
              </w:rPr>
              <w:t>Cuento “El hombre que nunca mentía”</w:t>
            </w:r>
          </w:p>
        </w:tc>
      </w:tr>
      <w:tr w:rsidR="006E64F5" w:rsidRPr="00601F25" w14:paraId="41F15070" w14:textId="77777777" w:rsidTr="00457D27">
        <w:tc>
          <w:tcPr>
            <w:tcW w:w="1484" w:type="dxa"/>
          </w:tcPr>
          <w:p w14:paraId="7BDB4D36" w14:textId="222C1DCA" w:rsidR="00000CBD" w:rsidRPr="00601F25" w:rsidRDefault="00000CBD" w:rsidP="00000CBD">
            <w:pPr>
              <w:jc w:val="both"/>
              <w:rPr>
                <w:rFonts w:cstheme="minorHAnsi"/>
              </w:rPr>
            </w:pPr>
            <w:r w:rsidRPr="00601F25">
              <w:rPr>
                <w:rFonts w:cstheme="minorHAnsi"/>
              </w:rPr>
              <w:t>Escribe diversos tipos de textos.</w:t>
            </w:r>
          </w:p>
        </w:tc>
        <w:tc>
          <w:tcPr>
            <w:tcW w:w="3369" w:type="dxa"/>
          </w:tcPr>
          <w:p w14:paraId="272E158B" w14:textId="77777777" w:rsidR="00000CBD" w:rsidRPr="00601F25" w:rsidRDefault="00000CBD" w:rsidP="00000CBD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Adecúa el texto a la situación comunicativa.</w:t>
            </w:r>
          </w:p>
          <w:p w14:paraId="41ED7699" w14:textId="77777777" w:rsidR="00000CBD" w:rsidRPr="00601F25" w:rsidRDefault="00000CBD" w:rsidP="00000CBD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Organiza y desarrolla las ideas de forma coherente y cohesionada.</w:t>
            </w:r>
          </w:p>
          <w:p w14:paraId="1D3DBCEC" w14:textId="77777777" w:rsidR="00000CBD" w:rsidRPr="00601F25" w:rsidRDefault="00000CBD" w:rsidP="00000CBD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 xml:space="preserve">Utiliza convenciones del lenguaje escrito de forma pertinente.  </w:t>
            </w:r>
          </w:p>
          <w:p w14:paraId="7714D622" w14:textId="77777777" w:rsidR="00000CBD" w:rsidRPr="00601F25" w:rsidRDefault="00000CBD" w:rsidP="00000CBD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 xml:space="preserve">Reflexiona y evalúa la forma, el contenido y contexto del texto escrito. </w:t>
            </w:r>
          </w:p>
          <w:p w14:paraId="7567CE89" w14:textId="77777777" w:rsidR="00000CBD" w:rsidRPr="00601F25" w:rsidRDefault="00000CBD" w:rsidP="00C310E1">
            <w:pPr>
              <w:ind w:left="-113"/>
              <w:jc w:val="both"/>
              <w:rPr>
                <w:rFonts w:eastAsia="Arial Narrow" w:cstheme="minorHAnsi"/>
              </w:rPr>
            </w:pPr>
          </w:p>
          <w:p w14:paraId="2A6B4519" w14:textId="77777777" w:rsidR="00000CBD" w:rsidRPr="00601F25" w:rsidRDefault="00000CBD" w:rsidP="00C310E1">
            <w:pPr>
              <w:ind w:left="-113"/>
              <w:jc w:val="both"/>
              <w:rPr>
                <w:rFonts w:eastAsia="Arial Narrow" w:cstheme="minorHAnsi"/>
              </w:rPr>
            </w:pPr>
          </w:p>
        </w:tc>
        <w:tc>
          <w:tcPr>
            <w:tcW w:w="7168" w:type="dxa"/>
          </w:tcPr>
          <w:p w14:paraId="70469623" w14:textId="062B73F1" w:rsidR="00000CBD" w:rsidRPr="00601F25" w:rsidRDefault="00000CBD" w:rsidP="00000CBD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 xml:space="preserve">Adecúa el cuento al propósito comunicativo, el destinatario y las características del tipo textual. </w:t>
            </w:r>
          </w:p>
          <w:p w14:paraId="7B1C35AA" w14:textId="77777777" w:rsidR="00000CBD" w:rsidRPr="00601F25" w:rsidRDefault="00000CBD" w:rsidP="00000CBD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Ordena las ideas en torno a un tema y las desarrolla para ampliar la información, sin contradicciones, reiteraciones innecesarias o digresiones.</w:t>
            </w:r>
          </w:p>
          <w:p w14:paraId="0443C621" w14:textId="761E7BD4" w:rsidR="00000CBD" w:rsidRPr="00601F25" w:rsidRDefault="00000CBD" w:rsidP="00000CBD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 xml:space="preserve">Emplea algunos recursos textuales para caracterizar personajes, escenarios. </w:t>
            </w:r>
          </w:p>
          <w:p w14:paraId="61BCC09E" w14:textId="2FEFC68E" w:rsidR="00000CBD" w:rsidRPr="00601F25" w:rsidRDefault="00000CBD" w:rsidP="00000CBD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Utiliza recursos gramaticales y ortográficos (palabras agudas, graves y esdrújulas, el pronombre, series y término excluido) que contribuyen a dar sentido al cuento.</w:t>
            </w:r>
          </w:p>
          <w:p w14:paraId="6B3A0148" w14:textId="538FB301" w:rsidR="00000CBD" w:rsidRPr="00601F25" w:rsidRDefault="00000CBD" w:rsidP="00000CBD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Revisa el cuento para determinar si se ajusta a la situación comunicativa, si existen cohesión y coherencia en las ideas.</w:t>
            </w:r>
          </w:p>
          <w:p w14:paraId="2B501321" w14:textId="204EBEF5" w:rsidR="00000CBD" w:rsidRPr="00601F25" w:rsidRDefault="00000CBD" w:rsidP="00000CBD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Revisa el uso de los recursos gramaticales y ortográficos empleados en el cuento y verifica si falta alguno, con el fin de mejorarlo.</w:t>
            </w:r>
          </w:p>
        </w:tc>
        <w:tc>
          <w:tcPr>
            <w:tcW w:w="1549" w:type="dxa"/>
          </w:tcPr>
          <w:p w14:paraId="77950156" w14:textId="01E58E43" w:rsidR="00000CBD" w:rsidRPr="00601F25" w:rsidRDefault="00000CBD" w:rsidP="0037235D">
            <w:pPr>
              <w:rPr>
                <w:rFonts w:cstheme="minorHAnsi"/>
              </w:rPr>
            </w:pPr>
            <w:r w:rsidRPr="00601F25">
              <w:rPr>
                <w:rFonts w:cstheme="minorHAnsi"/>
              </w:rPr>
              <w:t>Redacta un cuento a partir de una experiencia importante para cada uno y sobre la que se desea llamar la atención.</w:t>
            </w:r>
          </w:p>
          <w:p w14:paraId="39FAA916" w14:textId="3F9C9001" w:rsidR="00000CBD" w:rsidRPr="00601F25" w:rsidRDefault="00000CBD" w:rsidP="00C310E1">
            <w:pPr>
              <w:jc w:val="both"/>
              <w:rPr>
                <w:rFonts w:cstheme="minorHAnsi"/>
              </w:rPr>
            </w:pPr>
            <w:r w:rsidRPr="00601F25">
              <w:rPr>
                <w:rFonts w:cstheme="minorHAnsi"/>
              </w:rPr>
              <w:t xml:space="preserve">      </w:t>
            </w:r>
          </w:p>
        </w:tc>
        <w:tc>
          <w:tcPr>
            <w:tcW w:w="1882" w:type="dxa"/>
          </w:tcPr>
          <w:p w14:paraId="1FEA3B47" w14:textId="77777777" w:rsidR="00457D27" w:rsidRPr="00C47F80" w:rsidRDefault="00457D27" w:rsidP="00457D27">
            <w:pPr>
              <w:pStyle w:val="Prrafodelista"/>
              <w:ind w:left="29"/>
              <w:rPr>
                <w:rFonts w:cstheme="minorHAnsi"/>
                <w:sz w:val="20"/>
                <w:szCs w:val="20"/>
              </w:rPr>
            </w:pPr>
            <w:r w:rsidRPr="00C47F80">
              <w:rPr>
                <w:rFonts w:cstheme="minorHAnsi"/>
                <w:sz w:val="20"/>
                <w:szCs w:val="20"/>
                <w:u w:val="single"/>
              </w:rPr>
              <w:t>Conocemos nuestra lengua</w:t>
            </w:r>
          </w:p>
          <w:p w14:paraId="0AA00CC7" w14:textId="2230A919" w:rsidR="00000CBD" w:rsidRPr="00601F25" w:rsidRDefault="00000CBD" w:rsidP="00457D27">
            <w:pPr>
              <w:pStyle w:val="Prrafodelista"/>
              <w:numPr>
                <w:ilvl w:val="0"/>
                <w:numId w:val="18"/>
              </w:numPr>
              <w:ind w:left="69" w:hanging="142"/>
              <w:rPr>
                <w:rFonts w:cstheme="minorHAnsi"/>
              </w:rPr>
            </w:pPr>
            <w:r w:rsidRPr="00601F25">
              <w:rPr>
                <w:rFonts w:cstheme="minorHAnsi"/>
              </w:rPr>
              <w:t>Series y término excluido</w:t>
            </w:r>
          </w:p>
          <w:p w14:paraId="72ED0C8C" w14:textId="77777777" w:rsidR="00000CBD" w:rsidRPr="00601F25" w:rsidRDefault="00000CBD" w:rsidP="00457D27">
            <w:pPr>
              <w:pStyle w:val="Prrafodelista"/>
              <w:numPr>
                <w:ilvl w:val="0"/>
                <w:numId w:val="18"/>
              </w:numPr>
              <w:ind w:left="69" w:hanging="142"/>
              <w:rPr>
                <w:rFonts w:cstheme="minorHAnsi"/>
              </w:rPr>
            </w:pPr>
            <w:r w:rsidRPr="00601F25">
              <w:rPr>
                <w:rFonts w:cstheme="minorHAnsi"/>
              </w:rPr>
              <w:t>Palabras agudas, graves y esdrújulas</w:t>
            </w:r>
          </w:p>
          <w:p w14:paraId="5506285E" w14:textId="6B8EA2CF" w:rsidR="00000CBD" w:rsidRDefault="00000CBD" w:rsidP="00457D27">
            <w:pPr>
              <w:pStyle w:val="Prrafodelista"/>
              <w:numPr>
                <w:ilvl w:val="0"/>
                <w:numId w:val="18"/>
              </w:numPr>
              <w:ind w:left="69" w:hanging="142"/>
              <w:rPr>
                <w:rFonts w:cstheme="minorHAnsi"/>
              </w:rPr>
            </w:pPr>
            <w:r w:rsidRPr="00601F25">
              <w:rPr>
                <w:rFonts w:cstheme="minorHAnsi"/>
              </w:rPr>
              <w:t>Los pronombres personales</w:t>
            </w:r>
          </w:p>
          <w:p w14:paraId="5A08C793" w14:textId="77777777" w:rsidR="002A3F4F" w:rsidRPr="002A3F4F" w:rsidRDefault="002A3F4F" w:rsidP="002A3F4F">
            <w:pPr>
              <w:pStyle w:val="Prrafodelista"/>
              <w:ind w:left="69"/>
              <w:rPr>
                <w:rFonts w:cstheme="minorHAnsi"/>
                <w:sz w:val="16"/>
                <w:szCs w:val="16"/>
              </w:rPr>
            </w:pPr>
          </w:p>
          <w:p w14:paraId="606051D3" w14:textId="1EC47FB9" w:rsidR="00457D27" w:rsidRPr="00C47F80" w:rsidRDefault="00457D27" w:rsidP="00457D27">
            <w:pPr>
              <w:pStyle w:val="Prrafodelista"/>
              <w:ind w:left="2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u w:val="single"/>
              </w:rPr>
              <w:t>Producción de textos</w:t>
            </w:r>
          </w:p>
          <w:p w14:paraId="54F19A5D" w14:textId="36D8AB7A" w:rsidR="00000CBD" w:rsidRPr="00601F25" w:rsidRDefault="00000CBD" w:rsidP="002A3F4F">
            <w:pPr>
              <w:pStyle w:val="Prrafodelista"/>
              <w:numPr>
                <w:ilvl w:val="0"/>
                <w:numId w:val="18"/>
              </w:numPr>
              <w:ind w:left="69" w:hanging="142"/>
              <w:rPr>
                <w:rFonts w:cstheme="minorHAnsi"/>
              </w:rPr>
            </w:pPr>
            <w:r w:rsidRPr="00601F25">
              <w:rPr>
                <w:rFonts w:cstheme="minorHAnsi"/>
              </w:rPr>
              <w:t>Escribimos un cuento</w:t>
            </w:r>
          </w:p>
          <w:p w14:paraId="1AC63BD0" w14:textId="277BDB23" w:rsidR="00000CBD" w:rsidRPr="00601F25" w:rsidRDefault="00000CBD" w:rsidP="00C310E1">
            <w:pPr>
              <w:jc w:val="both"/>
              <w:rPr>
                <w:rFonts w:cstheme="minorHAnsi"/>
              </w:rPr>
            </w:pPr>
          </w:p>
        </w:tc>
      </w:tr>
      <w:tr w:rsidR="006E64F5" w:rsidRPr="00601F25" w14:paraId="26FD2067" w14:textId="77777777" w:rsidTr="00457D27">
        <w:tc>
          <w:tcPr>
            <w:tcW w:w="1484" w:type="dxa"/>
          </w:tcPr>
          <w:p w14:paraId="61A7A32A" w14:textId="65B3AEED" w:rsidR="00000CBD" w:rsidRPr="00601F25" w:rsidRDefault="00000CBD" w:rsidP="00000CBD">
            <w:pPr>
              <w:jc w:val="both"/>
              <w:rPr>
                <w:rFonts w:cstheme="minorHAnsi"/>
              </w:rPr>
            </w:pPr>
            <w:r w:rsidRPr="00601F25">
              <w:rPr>
                <w:rFonts w:cstheme="minorHAnsi"/>
              </w:rPr>
              <w:t>Se comunica oralmente</w:t>
            </w:r>
          </w:p>
        </w:tc>
        <w:tc>
          <w:tcPr>
            <w:tcW w:w="3369" w:type="dxa"/>
          </w:tcPr>
          <w:p w14:paraId="772B7139" w14:textId="77777777" w:rsidR="00000CBD" w:rsidRPr="00601F25" w:rsidRDefault="00000CBD" w:rsidP="00000CBD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Obtiene información del texto oral.</w:t>
            </w:r>
          </w:p>
          <w:p w14:paraId="3AC647C4" w14:textId="77777777" w:rsidR="00000CBD" w:rsidRPr="00601F25" w:rsidRDefault="00000CBD" w:rsidP="00000CBD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lastRenderedPageBreak/>
              <w:t>Infiere e interpreta   información del texto oral.</w:t>
            </w:r>
          </w:p>
          <w:p w14:paraId="3ED00C32" w14:textId="77777777" w:rsidR="00000CBD" w:rsidRPr="00601F25" w:rsidRDefault="00000CBD" w:rsidP="00000CBD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Adecúa, organiza y desarrolla las ideas de forma coherente y cohesionada.</w:t>
            </w:r>
          </w:p>
          <w:p w14:paraId="65E685B9" w14:textId="77777777" w:rsidR="00000CBD" w:rsidRPr="00601F25" w:rsidRDefault="00000CBD" w:rsidP="00000CBD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Utiliza recursos no verbales y paraverbales de forma estratégica.</w:t>
            </w:r>
          </w:p>
          <w:p w14:paraId="7C542D24" w14:textId="77777777" w:rsidR="00000CBD" w:rsidRPr="00601F25" w:rsidRDefault="00000CBD" w:rsidP="00000CBD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Interactúa estratégicamente con distintos interlocutores.</w:t>
            </w:r>
          </w:p>
          <w:p w14:paraId="32850FD7" w14:textId="77777777" w:rsidR="00000CBD" w:rsidRPr="00601F25" w:rsidRDefault="00000CBD" w:rsidP="00000CBD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 xml:space="preserve">Reflexiona y evalúa la forma, el contenido y el contexto del texto oral. </w:t>
            </w:r>
          </w:p>
          <w:p w14:paraId="35BD6B52" w14:textId="77777777" w:rsidR="00000CBD" w:rsidRPr="00601F25" w:rsidRDefault="00000CBD" w:rsidP="00C310E1">
            <w:pPr>
              <w:pStyle w:val="Prrafodelista"/>
              <w:ind w:left="-113"/>
              <w:jc w:val="both"/>
              <w:rPr>
                <w:rFonts w:eastAsia="Arial Narrow" w:cstheme="minorHAnsi"/>
              </w:rPr>
            </w:pPr>
          </w:p>
        </w:tc>
        <w:tc>
          <w:tcPr>
            <w:tcW w:w="7168" w:type="dxa"/>
          </w:tcPr>
          <w:p w14:paraId="3ECAF5D1" w14:textId="753AB3D1" w:rsidR="00000CBD" w:rsidRPr="00601F25" w:rsidRDefault="00000CBD" w:rsidP="00000CBD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lastRenderedPageBreak/>
              <w:t>Recupera información explícita de la experiencia que escucha, seleccionando datos específicos, y que presentan vocabulario de uso frecuente.</w:t>
            </w:r>
          </w:p>
          <w:p w14:paraId="0EB83025" w14:textId="400A62FD" w:rsidR="00000CBD" w:rsidRPr="00601F25" w:rsidRDefault="00000CBD" w:rsidP="00000CBD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lastRenderedPageBreak/>
              <w:t>Interpreta y expresa el sentido de la experiencia según modos culturales diversos, relacionando algunos recursos verbales y paraverbales.</w:t>
            </w:r>
          </w:p>
          <w:p w14:paraId="7640BEFA" w14:textId="4BE75B8E" w:rsidR="00000CBD" w:rsidRPr="00601F25" w:rsidRDefault="00000CBD" w:rsidP="00000CBD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Explica el propósito comunicativo, las emociones, y los estados de ánimo de las personas que se desprenden de la experiencia; para ello, recurre a la información relevante de la misma.</w:t>
            </w:r>
          </w:p>
          <w:p w14:paraId="20D82973" w14:textId="1CF272DD" w:rsidR="00000CBD" w:rsidRPr="00601F25" w:rsidRDefault="00000CBD" w:rsidP="00000CBD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Adecúa su experiencia a la situación comunicativa, de acuerdo al propósito comunicativo</w:t>
            </w:r>
            <w:r w:rsidR="00C310E1" w:rsidRPr="00601F25">
              <w:rPr>
                <w:rFonts w:eastAsia="Arial Narrow" w:cstheme="minorHAnsi"/>
              </w:rPr>
              <w:t>.</w:t>
            </w:r>
          </w:p>
          <w:p w14:paraId="1FBAE1F8" w14:textId="1A730966" w:rsidR="00000CBD" w:rsidRPr="00601F25" w:rsidRDefault="00000CBD" w:rsidP="00000CBD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Distingue el registro formal del informal recurriendo a su experiencia.</w:t>
            </w:r>
          </w:p>
          <w:p w14:paraId="5F7B9B9E" w14:textId="77777777" w:rsidR="00000CBD" w:rsidRPr="00601F25" w:rsidRDefault="00000CBD" w:rsidP="00000CBD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Expresa oralmente ideas y emociones en torno a un tema, y evita reiterar información innecesariamente. Ordena dichas ideas y las desarrolla para ampliar la información.</w:t>
            </w:r>
          </w:p>
          <w:p w14:paraId="30DBB34B" w14:textId="1AD7F262" w:rsidR="00000CBD" w:rsidRPr="00601F25" w:rsidRDefault="00000CBD" w:rsidP="00000CBD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Emplea gestos y movimientos corporales que enfatizan lo que dice. Mantiene contacto visual con sus interlocutores. Se apoya en el volumen de su voz para dar claridad a lo que dice.</w:t>
            </w:r>
          </w:p>
          <w:p w14:paraId="4D7842AA" w14:textId="77777777" w:rsidR="00000CBD" w:rsidRPr="00601F25" w:rsidRDefault="00000CBD" w:rsidP="00000CBD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Participa en diversos intercambios orales alternando roles de hablante y oyente.</w:t>
            </w:r>
          </w:p>
          <w:p w14:paraId="3B0AAC9F" w14:textId="42BAEAB1" w:rsidR="00000CBD" w:rsidRPr="00601F25" w:rsidRDefault="00000CBD" w:rsidP="00000CBD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Recurre a normas y modos de cortesía según el contexto sociocultural.</w:t>
            </w:r>
          </w:p>
          <w:p w14:paraId="238D24CF" w14:textId="7891A31C" w:rsidR="00000CBD" w:rsidRPr="00601F25" w:rsidRDefault="00000CBD" w:rsidP="00000CBD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Opina como hablante y oyente sobre ideas, hechos y temas de la experiencia, a partir de su experiencia y del contexto en que se desenvuelve.</w:t>
            </w:r>
          </w:p>
        </w:tc>
        <w:tc>
          <w:tcPr>
            <w:tcW w:w="1549" w:type="dxa"/>
          </w:tcPr>
          <w:p w14:paraId="7492C01F" w14:textId="77777777" w:rsidR="0037235D" w:rsidRPr="0037235D" w:rsidRDefault="0037235D" w:rsidP="0037235D">
            <w:pPr>
              <w:pStyle w:val="Prrafodelista"/>
              <w:numPr>
                <w:ilvl w:val="0"/>
                <w:numId w:val="5"/>
              </w:numPr>
              <w:ind w:left="70" w:hanging="142"/>
              <w:rPr>
                <w:rFonts w:eastAsia="Arial Narrow" w:cstheme="minorHAnsi"/>
              </w:rPr>
            </w:pPr>
            <w:r w:rsidRPr="0037235D">
              <w:rPr>
                <w:rFonts w:eastAsia="Arial Narrow" w:cstheme="minorHAnsi"/>
              </w:rPr>
              <w:lastRenderedPageBreak/>
              <w:t>Como hablante:</w:t>
            </w:r>
          </w:p>
          <w:p w14:paraId="78C9D2E4" w14:textId="0752B48F" w:rsidR="00000CBD" w:rsidRDefault="00000CBD" w:rsidP="00C310E1">
            <w:pPr>
              <w:jc w:val="both"/>
              <w:rPr>
                <w:rFonts w:cstheme="minorHAnsi"/>
              </w:rPr>
            </w:pPr>
            <w:r w:rsidRPr="00601F25">
              <w:rPr>
                <w:rFonts w:cstheme="minorHAnsi"/>
              </w:rPr>
              <w:lastRenderedPageBreak/>
              <w:t>Participa en la narración de una experiencia significativa.</w:t>
            </w:r>
          </w:p>
          <w:p w14:paraId="0AE59623" w14:textId="77777777" w:rsidR="0037235D" w:rsidRDefault="0037235D" w:rsidP="00C310E1">
            <w:pPr>
              <w:jc w:val="both"/>
              <w:rPr>
                <w:rFonts w:cstheme="minorHAnsi"/>
              </w:rPr>
            </w:pPr>
          </w:p>
          <w:p w14:paraId="13A71075" w14:textId="1E7058E5" w:rsidR="0037235D" w:rsidRPr="0037235D" w:rsidRDefault="0037235D" w:rsidP="0037235D">
            <w:pPr>
              <w:pStyle w:val="Prrafodelista"/>
              <w:numPr>
                <w:ilvl w:val="0"/>
                <w:numId w:val="20"/>
              </w:numPr>
              <w:ind w:left="70" w:hanging="142"/>
              <w:rPr>
                <w:rFonts w:eastAsia="Arial Narrow" w:cstheme="minorHAnsi"/>
              </w:rPr>
            </w:pPr>
            <w:r w:rsidRPr="0037235D">
              <w:rPr>
                <w:rFonts w:eastAsia="Arial Narrow" w:cstheme="minorHAnsi"/>
              </w:rPr>
              <w:t>Como oyente:</w:t>
            </w:r>
          </w:p>
          <w:p w14:paraId="7F494EB4" w14:textId="1C0DFCDB" w:rsidR="00000CBD" w:rsidRPr="00601F25" w:rsidRDefault="0037235D" w:rsidP="00C310E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Elige una de las experiencias presentadas por sus compañeros y completa </w:t>
            </w:r>
            <w:r w:rsidR="007D4DB7">
              <w:rPr>
                <w:rFonts w:cstheme="minorHAnsi"/>
              </w:rPr>
              <w:t xml:space="preserve">la información en </w:t>
            </w:r>
            <w:r w:rsidR="006E64F5">
              <w:rPr>
                <w:rFonts w:cstheme="minorHAnsi"/>
              </w:rPr>
              <w:t>una</w:t>
            </w:r>
            <w:r>
              <w:rPr>
                <w:rFonts w:cstheme="minorHAnsi"/>
              </w:rPr>
              <w:t xml:space="preserve"> ficha según lo comprendido.</w:t>
            </w:r>
          </w:p>
        </w:tc>
        <w:tc>
          <w:tcPr>
            <w:tcW w:w="1882" w:type="dxa"/>
          </w:tcPr>
          <w:p w14:paraId="40223EA0" w14:textId="77777777" w:rsidR="00000CBD" w:rsidRPr="00601F25" w:rsidRDefault="00000CBD" w:rsidP="00C310E1">
            <w:pPr>
              <w:jc w:val="both"/>
              <w:rPr>
                <w:rFonts w:cstheme="minorHAnsi"/>
              </w:rPr>
            </w:pPr>
            <w:r w:rsidRPr="00601F25">
              <w:rPr>
                <w:rFonts w:cstheme="minorHAnsi"/>
              </w:rPr>
              <w:lastRenderedPageBreak/>
              <w:t>Narramos experiencias</w:t>
            </w:r>
          </w:p>
          <w:p w14:paraId="3A5D43C1" w14:textId="6FFC6100" w:rsidR="00000CBD" w:rsidRPr="00601F25" w:rsidRDefault="00000CBD" w:rsidP="00C310E1">
            <w:pPr>
              <w:jc w:val="both"/>
              <w:rPr>
                <w:rFonts w:cstheme="minorHAnsi"/>
              </w:rPr>
            </w:pPr>
          </w:p>
        </w:tc>
      </w:tr>
      <w:bookmarkEnd w:id="2"/>
    </w:tbl>
    <w:p w14:paraId="6DB39EF5" w14:textId="77777777" w:rsidR="00F45037" w:rsidRDefault="00F45037" w:rsidP="00F45037">
      <w:pPr>
        <w:spacing w:after="0" w:line="240" w:lineRule="auto"/>
        <w:ind w:left="-993" w:right="-881"/>
        <w:rPr>
          <w:rFonts w:cstheme="minorHAnsi"/>
          <w:b/>
          <w:bCs/>
          <w:color w:val="0070C0"/>
        </w:rPr>
      </w:pPr>
    </w:p>
    <w:p w14:paraId="7915D8CC" w14:textId="77777777" w:rsidR="00F45037" w:rsidRDefault="00F45037">
      <w:pPr>
        <w:rPr>
          <w:rFonts w:cstheme="minorHAnsi"/>
          <w:b/>
          <w:bCs/>
          <w:color w:val="0070C0"/>
        </w:rPr>
      </w:pPr>
      <w:r>
        <w:rPr>
          <w:rFonts w:cstheme="minorHAnsi"/>
          <w:b/>
          <w:bCs/>
          <w:color w:val="0070C0"/>
        </w:rPr>
        <w:br w:type="page"/>
      </w:r>
    </w:p>
    <w:p w14:paraId="4B973C2C" w14:textId="3D0345DA" w:rsidR="00666460" w:rsidRPr="00601F25" w:rsidRDefault="00155DD6" w:rsidP="00F45037">
      <w:pPr>
        <w:shd w:val="clear" w:color="auto" w:fill="EDEDED" w:themeFill="accent3" w:themeFillTint="33"/>
        <w:spacing w:before="120" w:after="120" w:line="240" w:lineRule="auto"/>
        <w:ind w:left="-992" w:right="-881"/>
        <w:rPr>
          <w:rFonts w:cstheme="minorHAnsi"/>
        </w:rPr>
      </w:pPr>
      <w:r w:rsidRPr="00155DD6">
        <w:rPr>
          <w:b/>
          <w:bCs/>
          <w:color w:val="0070C0"/>
        </w:rPr>
        <w:lastRenderedPageBreak/>
        <w:t xml:space="preserve">Experiencia de Aprendizaje (EdA) </w:t>
      </w:r>
      <w:r>
        <w:rPr>
          <w:b/>
          <w:bCs/>
          <w:color w:val="0070C0"/>
        </w:rPr>
        <w:t>5</w:t>
      </w:r>
      <w:r w:rsidRPr="00155DD6">
        <w:rPr>
          <w:b/>
          <w:bCs/>
          <w:color w:val="0070C0"/>
        </w:rPr>
        <w:t>.</w:t>
      </w:r>
      <w:r w:rsidRPr="00A225E0">
        <w:rPr>
          <w:rFonts w:cstheme="minorHAnsi"/>
          <w:b/>
          <w:bCs/>
        </w:rPr>
        <w:t xml:space="preserve"> </w:t>
      </w:r>
      <w:r w:rsidR="00666460" w:rsidRPr="00601F25">
        <w:rPr>
          <w:rFonts w:cstheme="minorHAnsi"/>
        </w:rPr>
        <w:t>“</w:t>
      </w:r>
      <w:r w:rsidR="00B1137C" w:rsidRPr="00601F25">
        <w:rPr>
          <w:rFonts w:cstheme="minorHAnsi"/>
        </w:rPr>
        <w:t>Paso a paso</w:t>
      </w:r>
      <w:r w:rsidR="00666460" w:rsidRPr="00601F25">
        <w:rPr>
          <w:rFonts w:cstheme="minorHAnsi"/>
        </w:rPr>
        <w:t>”</w:t>
      </w:r>
    </w:p>
    <w:p w14:paraId="1ECC36ED" w14:textId="1B24192B" w:rsidR="00666460" w:rsidRPr="00601F25" w:rsidRDefault="00666460" w:rsidP="00F45037">
      <w:pPr>
        <w:spacing w:before="120" w:after="120" w:line="240" w:lineRule="auto"/>
        <w:ind w:left="-992"/>
        <w:rPr>
          <w:rFonts w:cstheme="minorHAnsi"/>
          <w:color w:val="0070C0"/>
        </w:rPr>
      </w:pPr>
      <w:r w:rsidRPr="00601F25">
        <w:rPr>
          <w:rFonts w:cstheme="minorHAnsi"/>
          <w:b/>
          <w:bCs/>
          <w:color w:val="0070C0"/>
        </w:rPr>
        <w:t>Enfoques transversales</w:t>
      </w:r>
      <w:r w:rsidRPr="00601F25">
        <w:rPr>
          <w:rFonts w:cstheme="minorHAnsi"/>
          <w:color w:val="0070C0"/>
        </w:rPr>
        <w:t xml:space="preserve">. </w:t>
      </w:r>
      <w:r w:rsidR="00C310E1" w:rsidRPr="00601F25">
        <w:rPr>
          <w:rFonts w:cstheme="minorHAnsi"/>
        </w:rPr>
        <w:t>Ambiental y orientación al bien común.</w:t>
      </w:r>
    </w:p>
    <w:p w14:paraId="02CD46EA" w14:textId="77777777" w:rsidR="00C310E1" w:rsidRPr="00601F25" w:rsidRDefault="00C310E1" w:rsidP="00F45037">
      <w:pPr>
        <w:spacing w:before="120" w:after="120" w:line="240" w:lineRule="auto"/>
        <w:ind w:left="-992"/>
        <w:rPr>
          <w:rFonts w:eastAsia="Arial Narrow" w:cstheme="minorHAnsi"/>
        </w:rPr>
      </w:pPr>
      <w:r w:rsidRPr="00601F25">
        <w:rPr>
          <w:rFonts w:cstheme="minorHAnsi"/>
          <w:b/>
          <w:bCs/>
          <w:color w:val="0070C0"/>
        </w:rPr>
        <w:t xml:space="preserve">Competencias transversales. </w:t>
      </w:r>
      <w:r w:rsidRPr="00601F25">
        <w:rPr>
          <w:rFonts w:eastAsia="Arial Narrow" w:cstheme="minorHAnsi"/>
        </w:rPr>
        <w:t>Se desenvuelve en entornos virtuales generados por las TIC y Gestiona su aprendizaje de manera autónoma.</w:t>
      </w:r>
    </w:p>
    <w:p w14:paraId="65D2BB52" w14:textId="3EDC0408" w:rsidR="00024548" w:rsidRPr="00024548" w:rsidRDefault="00C310E1" w:rsidP="00024548">
      <w:pPr>
        <w:spacing w:after="0" w:line="240" w:lineRule="auto"/>
        <w:ind w:left="-993"/>
        <w:jc w:val="both"/>
        <w:rPr>
          <w:rFonts w:cstheme="minorHAnsi"/>
        </w:rPr>
      </w:pPr>
      <w:r w:rsidRPr="00601F25">
        <w:rPr>
          <w:rFonts w:cstheme="minorHAnsi"/>
          <w:b/>
          <w:bCs/>
          <w:color w:val="0070C0"/>
        </w:rPr>
        <w:t>Situación significativa.</w:t>
      </w:r>
      <w:r w:rsidR="00024548" w:rsidRPr="00024548">
        <w:rPr>
          <w:color w:val="211D1E"/>
        </w:rPr>
        <w:t xml:space="preserve"> https://bit.ly/3O0z7Zo</w:t>
      </w:r>
    </w:p>
    <w:p w14:paraId="79EB4B6A" w14:textId="77777777" w:rsidR="00024548" w:rsidRPr="00601F25" w:rsidRDefault="00024548" w:rsidP="00C310E1">
      <w:pPr>
        <w:spacing w:after="0" w:line="240" w:lineRule="auto"/>
        <w:jc w:val="both"/>
        <w:rPr>
          <w:rFonts w:cstheme="minorHAnsi"/>
        </w:rPr>
      </w:pPr>
    </w:p>
    <w:tbl>
      <w:tblPr>
        <w:tblStyle w:val="Tablaconcuadrcula"/>
        <w:tblW w:w="15470" w:type="dxa"/>
        <w:tblInd w:w="-1139" w:type="dxa"/>
        <w:tblLook w:val="04A0" w:firstRow="1" w:lastRow="0" w:firstColumn="1" w:lastColumn="0" w:noHBand="0" w:noVBand="1"/>
      </w:tblPr>
      <w:tblGrid>
        <w:gridCol w:w="1619"/>
        <w:gridCol w:w="2785"/>
        <w:gridCol w:w="7127"/>
        <w:gridCol w:w="2359"/>
        <w:gridCol w:w="1580"/>
      </w:tblGrid>
      <w:tr w:rsidR="00024548" w:rsidRPr="00601F25" w14:paraId="54D308B5" w14:textId="77777777" w:rsidTr="00C310E1">
        <w:tc>
          <w:tcPr>
            <w:tcW w:w="1620" w:type="dxa"/>
            <w:shd w:val="clear" w:color="auto" w:fill="F2F2F2" w:themeFill="background1" w:themeFillShade="F2"/>
          </w:tcPr>
          <w:p w14:paraId="2B2A9923" w14:textId="77777777" w:rsidR="00666460" w:rsidRPr="00601F25" w:rsidRDefault="00666460" w:rsidP="00666460">
            <w:pPr>
              <w:jc w:val="center"/>
              <w:rPr>
                <w:rFonts w:cstheme="minorHAnsi"/>
                <w:color w:val="0070C0"/>
              </w:rPr>
            </w:pPr>
            <w:r w:rsidRPr="00601F25">
              <w:rPr>
                <w:rFonts w:cstheme="minorHAnsi"/>
                <w:color w:val="0070C0"/>
              </w:rPr>
              <w:t>Competencias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14:paraId="67848239" w14:textId="77777777" w:rsidR="00666460" w:rsidRPr="00601F25" w:rsidRDefault="00666460" w:rsidP="00666460">
            <w:pPr>
              <w:jc w:val="center"/>
              <w:rPr>
                <w:rFonts w:cstheme="minorHAnsi"/>
                <w:color w:val="0070C0"/>
              </w:rPr>
            </w:pPr>
            <w:r w:rsidRPr="00601F25">
              <w:rPr>
                <w:rFonts w:cstheme="minorHAnsi"/>
                <w:color w:val="0070C0"/>
              </w:rPr>
              <w:t>Capacidades</w:t>
            </w:r>
          </w:p>
          <w:p w14:paraId="1C41A337" w14:textId="58239128" w:rsidR="00564F7A" w:rsidRPr="00601F25" w:rsidRDefault="00564F7A" w:rsidP="00666460">
            <w:pPr>
              <w:jc w:val="center"/>
              <w:rPr>
                <w:rFonts w:cstheme="minorHAnsi"/>
                <w:color w:val="0070C0"/>
              </w:rPr>
            </w:pPr>
          </w:p>
        </w:tc>
        <w:tc>
          <w:tcPr>
            <w:tcW w:w="7152" w:type="dxa"/>
            <w:shd w:val="clear" w:color="auto" w:fill="F2F2F2" w:themeFill="background1" w:themeFillShade="F2"/>
          </w:tcPr>
          <w:p w14:paraId="1D1F441B" w14:textId="77777777" w:rsidR="00666460" w:rsidRPr="00601F25" w:rsidRDefault="00666460" w:rsidP="00666460">
            <w:pPr>
              <w:jc w:val="center"/>
              <w:rPr>
                <w:rFonts w:cstheme="minorHAnsi"/>
                <w:color w:val="0070C0"/>
              </w:rPr>
            </w:pPr>
            <w:r w:rsidRPr="00601F25">
              <w:rPr>
                <w:rFonts w:cstheme="minorHAnsi"/>
                <w:color w:val="0070C0"/>
              </w:rPr>
              <w:t>Desempeños precisados</w:t>
            </w:r>
          </w:p>
        </w:tc>
        <w:tc>
          <w:tcPr>
            <w:tcW w:w="2363" w:type="dxa"/>
            <w:shd w:val="clear" w:color="auto" w:fill="F2F2F2" w:themeFill="background1" w:themeFillShade="F2"/>
          </w:tcPr>
          <w:p w14:paraId="53849274" w14:textId="77777777" w:rsidR="00666460" w:rsidRPr="00601F25" w:rsidRDefault="00666460" w:rsidP="00666460">
            <w:pPr>
              <w:jc w:val="center"/>
              <w:rPr>
                <w:rFonts w:cstheme="minorHAnsi"/>
                <w:color w:val="0070C0"/>
              </w:rPr>
            </w:pPr>
            <w:r w:rsidRPr="00601F25">
              <w:rPr>
                <w:rFonts w:cstheme="minorHAnsi"/>
                <w:color w:val="0070C0"/>
              </w:rPr>
              <w:t>Evidencias</w:t>
            </w:r>
          </w:p>
        </w:tc>
        <w:tc>
          <w:tcPr>
            <w:tcW w:w="1545" w:type="dxa"/>
            <w:shd w:val="clear" w:color="auto" w:fill="F2F2F2" w:themeFill="background1" w:themeFillShade="F2"/>
          </w:tcPr>
          <w:p w14:paraId="1FF35365" w14:textId="77777777" w:rsidR="00666460" w:rsidRPr="00601F25" w:rsidRDefault="00666460" w:rsidP="00666460">
            <w:pPr>
              <w:jc w:val="center"/>
              <w:rPr>
                <w:rFonts w:cstheme="minorHAnsi"/>
                <w:color w:val="0070C0"/>
              </w:rPr>
            </w:pPr>
            <w:r w:rsidRPr="00601F25">
              <w:rPr>
                <w:rFonts w:cstheme="minorHAnsi"/>
                <w:color w:val="0070C0"/>
              </w:rPr>
              <w:t>Campo temático</w:t>
            </w:r>
          </w:p>
        </w:tc>
      </w:tr>
      <w:tr w:rsidR="006E64F5" w:rsidRPr="00601F25" w14:paraId="7D747438" w14:textId="77777777" w:rsidTr="00C310E1">
        <w:tc>
          <w:tcPr>
            <w:tcW w:w="1620" w:type="dxa"/>
          </w:tcPr>
          <w:p w14:paraId="3F01D861" w14:textId="55D17F48" w:rsidR="00615B3A" w:rsidRPr="00601F25" w:rsidRDefault="00615B3A" w:rsidP="00615B3A">
            <w:pPr>
              <w:jc w:val="both"/>
              <w:rPr>
                <w:rFonts w:cstheme="minorHAnsi"/>
              </w:rPr>
            </w:pPr>
            <w:r w:rsidRPr="00601F25">
              <w:rPr>
                <w:rFonts w:cstheme="minorHAnsi"/>
              </w:rPr>
              <w:t>Lee diversos tipos de textos escritos.</w:t>
            </w:r>
          </w:p>
        </w:tc>
        <w:tc>
          <w:tcPr>
            <w:tcW w:w="2790" w:type="dxa"/>
          </w:tcPr>
          <w:p w14:paraId="44D6C5CC" w14:textId="77777777" w:rsidR="00615B3A" w:rsidRPr="00601F25" w:rsidRDefault="00615B3A" w:rsidP="00615B3A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Obtiene información del texto escrito.</w:t>
            </w:r>
          </w:p>
          <w:p w14:paraId="625A297A" w14:textId="77777777" w:rsidR="00615B3A" w:rsidRPr="00601F25" w:rsidRDefault="00615B3A" w:rsidP="00615B3A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Infiere e interpreta información del texto.</w:t>
            </w:r>
          </w:p>
          <w:p w14:paraId="3F48B1A0" w14:textId="77777777" w:rsidR="00615B3A" w:rsidRPr="00601F25" w:rsidRDefault="00615B3A" w:rsidP="00615B3A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Reflexiona y evalúa la forma, el contenido y contexto del texto.</w:t>
            </w:r>
          </w:p>
        </w:tc>
        <w:tc>
          <w:tcPr>
            <w:tcW w:w="7152" w:type="dxa"/>
          </w:tcPr>
          <w:p w14:paraId="62D317AC" w14:textId="7F83F53E" w:rsidR="00615B3A" w:rsidRPr="00601F25" w:rsidRDefault="00615B3A" w:rsidP="00615B3A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Identifica información explícita que se encuentra en distintas partes del texto instructivo.</w:t>
            </w:r>
          </w:p>
          <w:p w14:paraId="43A821D1" w14:textId="0451B20D" w:rsidR="00615B3A" w:rsidRPr="00601F25" w:rsidRDefault="00615B3A" w:rsidP="00615B3A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Distingue información de otra próxima y semejante, en la que selecciona datos específicos en el texto instructivo, con algunos elementos complejos, con palabras conocidas y, en ocasiones, con vocabulario variado, de acuerdo a las temáticas abordadas.</w:t>
            </w:r>
          </w:p>
          <w:p w14:paraId="59BC4B61" w14:textId="16EA6E52" w:rsidR="00615B3A" w:rsidRPr="00601F25" w:rsidRDefault="00615B3A" w:rsidP="00615B3A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Determina el significado de palabras según el contexto.</w:t>
            </w:r>
          </w:p>
          <w:p w14:paraId="0534E4E3" w14:textId="4C98E029" w:rsidR="00615B3A" w:rsidRPr="00601F25" w:rsidRDefault="00615B3A" w:rsidP="00615B3A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Establece el propósito, a partir de la información explícita e implícita relevante del texto.</w:t>
            </w:r>
          </w:p>
          <w:p w14:paraId="7F1A5CD5" w14:textId="32687854" w:rsidR="00615B3A" w:rsidRPr="00601F25" w:rsidRDefault="00615B3A" w:rsidP="00615B3A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Explica las relaciones texto-ilustración.</w:t>
            </w:r>
          </w:p>
          <w:p w14:paraId="71D1ADA7" w14:textId="77777777" w:rsidR="00615B3A" w:rsidRDefault="00615B3A" w:rsidP="00615B3A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 xml:space="preserve">Opina acerca del contenido del texto instructivo, explica el sentido de algunos recursos textuales y justifica sus preferencias cuando elige o recomienda textos a partir de su experiencia, necesidades e intereses, con el fin de reflexionar sobre el texto instructivo que lee. </w:t>
            </w:r>
          </w:p>
          <w:p w14:paraId="337FDD37" w14:textId="07701491" w:rsidR="00024548" w:rsidRPr="00601F25" w:rsidRDefault="00024548" w:rsidP="00024548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both"/>
              <w:rPr>
                <w:rFonts w:eastAsia="Arial Narrow" w:cstheme="minorHAnsi"/>
              </w:rPr>
            </w:pPr>
          </w:p>
        </w:tc>
        <w:tc>
          <w:tcPr>
            <w:tcW w:w="2363" w:type="dxa"/>
          </w:tcPr>
          <w:p w14:paraId="4B565847" w14:textId="5947F858" w:rsidR="00615B3A" w:rsidRPr="00601F25" w:rsidRDefault="00615B3A" w:rsidP="006E64F5">
            <w:pPr>
              <w:rPr>
                <w:rFonts w:cstheme="minorHAnsi"/>
              </w:rPr>
            </w:pPr>
            <w:r w:rsidRPr="00601F25">
              <w:rPr>
                <w:rFonts w:cstheme="minorHAnsi"/>
              </w:rPr>
              <w:t xml:space="preserve">Expresa </w:t>
            </w:r>
            <w:r w:rsidR="006E64F5">
              <w:rPr>
                <w:rFonts w:cstheme="minorHAnsi"/>
              </w:rPr>
              <w:t>s</w:t>
            </w:r>
            <w:r w:rsidRPr="00601F25">
              <w:rPr>
                <w:rFonts w:cstheme="minorHAnsi"/>
              </w:rPr>
              <w:t xml:space="preserve">u opinión de manera escrita acerca de si la combinación de texto e imágenes fue realizada </w:t>
            </w:r>
            <w:r w:rsidR="006E64F5">
              <w:rPr>
                <w:rFonts w:cstheme="minorHAnsi"/>
              </w:rPr>
              <w:t xml:space="preserve">de manera </w:t>
            </w:r>
            <w:r w:rsidRPr="00601F25">
              <w:rPr>
                <w:rFonts w:cstheme="minorHAnsi"/>
              </w:rPr>
              <w:t xml:space="preserve">adecuada para explicar cómo elaborar el origami. </w:t>
            </w:r>
            <w:r w:rsidR="006E64F5">
              <w:rPr>
                <w:rFonts w:cstheme="minorHAnsi"/>
              </w:rPr>
              <w:t xml:space="preserve">Asimismo, si </w:t>
            </w:r>
            <w:r w:rsidRPr="00601F25">
              <w:rPr>
                <w:rFonts w:cstheme="minorHAnsi"/>
              </w:rPr>
              <w:t>recom</w:t>
            </w:r>
            <w:r w:rsidR="006E64F5">
              <w:rPr>
                <w:rFonts w:cstheme="minorHAnsi"/>
              </w:rPr>
              <w:t>ienda</w:t>
            </w:r>
            <w:r w:rsidRPr="00601F25">
              <w:rPr>
                <w:rFonts w:cstheme="minorHAnsi"/>
              </w:rPr>
              <w:t xml:space="preserve"> alguna mejora</w:t>
            </w:r>
            <w:r w:rsidR="006E64F5">
              <w:rPr>
                <w:rFonts w:cstheme="minorHAnsi"/>
              </w:rPr>
              <w:t>, explica sus razones.</w:t>
            </w:r>
          </w:p>
        </w:tc>
        <w:tc>
          <w:tcPr>
            <w:tcW w:w="1545" w:type="dxa"/>
          </w:tcPr>
          <w:p w14:paraId="4A8578B4" w14:textId="776DF307" w:rsidR="00615B3A" w:rsidRPr="00601F25" w:rsidRDefault="00615B3A" w:rsidP="00615B3A">
            <w:pPr>
              <w:rPr>
                <w:rFonts w:cstheme="minorHAnsi"/>
              </w:rPr>
            </w:pPr>
            <w:r w:rsidRPr="00601F25">
              <w:rPr>
                <w:rFonts w:cstheme="minorHAnsi"/>
              </w:rPr>
              <w:t>Texto instructivo “Cómo hacer animales en origami”.</w:t>
            </w:r>
          </w:p>
        </w:tc>
      </w:tr>
      <w:tr w:rsidR="006E64F5" w:rsidRPr="00601F25" w14:paraId="0A444B5A" w14:textId="77777777" w:rsidTr="00C310E1">
        <w:tc>
          <w:tcPr>
            <w:tcW w:w="1620" w:type="dxa"/>
          </w:tcPr>
          <w:p w14:paraId="779B7895" w14:textId="464B877E" w:rsidR="00615B3A" w:rsidRPr="00601F25" w:rsidRDefault="00615B3A" w:rsidP="00615B3A">
            <w:pPr>
              <w:jc w:val="both"/>
              <w:rPr>
                <w:rFonts w:cstheme="minorHAnsi"/>
              </w:rPr>
            </w:pPr>
            <w:r w:rsidRPr="00601F25">
              <w:rPr>
                <w:rFonts w:cstheme="minorHAnsi"/>
              </w:rPr>
              <w:t>Escribe diversos tipos de textos.</w:t>
            </w:r>
          </w:p>
        </w:tc>
        <w:tc>
          <w:tcPr>
            <w:tcW w:w="2790" w:type="dxa"/>
          </w:tcPr>
          <w:p w14:paraId="226DF03B" w14:textId="77777777" w:rsidR="00615B3A" w:rsidRPr="00601F25" w:rsidRDefault="00615B3A" w:rsidP="00615B3A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Adecúa el texto a la situación comunicativa.</w:t>
            </w:r>
          </w:p>
          <w:p w14:paraId="45676DFB" w14:textId="77777777" w:rsidR="00615B3A" w:rsidRPr="00601F25" w:rsidRDefault="00615B3A" w:rsidP="00615B3A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Organiza y desarrolla las ideas de forma coherente y cohesionada.</w:t>
            </w:r>
          </w:p>
          <w:p w14:paraId="5FB63984" w14:textId="77777777" w:rsidR="00615B3A" w:rsidRPr="00601F25" w:rsidRDefault="00615B3A" w:rsidP="00615B3A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 xml:space="preserve">Utiliza convenciones del lenguaje escrito de forma pertinente.  </w:t>
            </w:r>
          </w:p>
          <w:p w14:paraId="0EFD9072" w14:textId="77777777" w:rsidR="00615B3A" w:rsidRPr="00601F25" w:rsidRDefault="00615B3A" w:rsidP="00615B3A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 xml:space="preserve">Reflexiona y evalúa la forma, el contenido y contexto del texto escrito. </w:t>
            </w:r>
          </w:p>
          <w:p w14:paraId="309B11B3" w14:textId="77777777" w:rsidR="00615B3A" w:rsidRPr="00601F25" w:rsidRDefault="00615B3A" w:rsidP="00615B3A">
            <w:pPr>
              <w:ind w:left="-113"/>
              <w:jc w:val="both"/>
              <w:rPr>
                <w:rFonts w:eastAsia="Arial Narrow" w:cstheme="minorHAnsi"/>
              </w:rPr>
            </w:pPr>
          </w:p>
          <w:p w14:paraId="4802C0EA" w14:textId="77777777" w:rsidR="00615B3A" w:rsidRPr="00601F25" w:rsidRDefault="00615B3A" w:rsidP="00615B3A">
            <w:pPr>
              <w:ind w:left="-113"/>
              <w:jc w:val="both"/>
              <w:rPr>
                <w:rFonts w:eastAsia="Arial Narrow" w:cstheme="minorHAnsi"/>
              </w:rPr>
            </w:pPr>
          </w:p>
        </w:tc>
        <w:tc>
          <w:tcPr>
            <w:tcW w:w="7152" w:type="dxa"/>
          </w:tcPr>
          <w:p w14:paraId="2CAFB663" w14:textId="5A1FCAA5" w:rsidR="00615B3A" w:rsidRPr="00601F25" w:rsidRDefault="00615B3A" w:rsidP="00615B3A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lastRenderedPageBreak/>
              <w:t xml:space="preserve">Adecúa el texto instructivo al propósito comunicativo, el destinatario y las características más comunes del tipo textual. </w:t>
            </w:r>
          </w:p>
          <w:p w14:paraId="71BD2587" w14:textId="77777777" w:rsidR="00615B3A" w:rsidRPr="00601F25" w:rsidRDefault="00615B3A" w:rsidP="00615B3A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Ordena las ideas en torno a un tema y las desarrolla para ampliar la información, sin contradicciones, reiteraciones innecesarias o digresiones.</w:t>
            </w:r>
          </w:p>
          <w:p w14:paraId="53DA24DA" w14:textId="70BED307" w:rsidR="00615B3A" w:rsidRPr="00601F25" w:rsidRDefault="00615B3A" w:rsidP="00615B3A">
            <w:pPr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Organiza las ideas estableciendo relaciones lógicas a través de algunos referentes y conectores.</w:t>
            </w:r>
          </w:p>
          <w:p w14:paraId="0F84EAE9" w14:textId="0EE41E76" w:rsidR="00615B3A" w:rsidRPr="00601F25" w:rsidRDefault="00615B3A" w:rsidP="00615B3A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Utiliza recursos gramaticales y ortográficos (el verbo, la tilde en palabras interrogativas y exclamativas) que contribuyen a dar sentido del texto instructivo.</w:t>
            </w:r>
          </w:p>
          <w:p w14:paraId="4B10FD3E" w14:textId="77A8CA57" w:rsidR="00615B3A" w:rsidRPr="00601F25" w:rsidRDefault="00615B3A" w:rsidP="00615B3A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Revisa el texto instructivo para determinar si se ajusta a la situación comunicativa, si existen cohesión y coherencia en las ideas.</w:t>
            </w:r>
          </w:p>
          <w:p w14:paraId="65CFFEAD" w14:textId="17943677" w:rsidR="00615B3A" w:rsidRPr="00601F25" w:rsidRDefault="00615B3A" w:rsidP="00615B3A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lastRenderedPageBreak/>
              <w:t>Revisa el uso de los recursos gramaticales y ortográficos empleados en el texto instructivo y verifica si falta alguno, con el fin de mejorarlo.</w:t>
            </w:r>
          </w:p>
        </w:tc>
        <w:tc>
          <w:tcPr>
            <w:tcW w:w="2363" w:type="dxa"/>
          </w:tcPr>
          <w:p w14:paraId="776A13CD" w14:textId="672BF8C0" w:rsidR="00615B3A" w:rsidRPr="00601F25" w:rsidRDefault="00615B3A" w:rsidP="00615B3A">
            <w:pPr>
              <w:jc w:val="both"/>
              <w:rPr>
                <w:rFonts w:cstheme="minorHAnsi"/>
              </w:rPr>
            </w:pPr>
            <w:r w:rsidRPr="00601F25">
              <w:rPr>
                <w:rFonts w:cstheme="minorHAnsi"/>
              </w:rPr>
              <w:lastRenderedPageBreak/>
              <w:t xml:space="preserve">Redacta un texto instructivo para plantar un cultivo comestible en una maceta. </w:t>
            </w:r>
          </w:p>
        </w:tc>
        <w:tc>
          <w:tcPr>
            <w:tcW w:w="1545" w:type="dxa"/>
          </w:tcPr>
          <w:p w14:paraId="1BA43D5F" w14:textId="77777777" w:rsidR="0037235D" w:rsidRPr="00C47F80" w:rsidRDefault="0037235D" w:rsidP="0037235D">
            <w:pPr>
              <w:pStyle w:val="Prrafodelista"/>
              <w:ind w:left="29"/>
              <w:rPr>
                <w:rFonts w:cstheme="minorHAnsi"/>
                <w:sz w:val="20"/>
                <w:szCs w:val="20"/>
              </w:rPr>
            </w:pPr>
            <w:r w:rsidRPr="00C47F80">
              <w:rPr>
                <w:rFonts w:cstheme="minorHAnsi"/>
                <w:sz w:val="20"/>
                <w:szCs w:val="20"/>
                <w:u w:val="single"/>
              </w:rPr>
              <w:t>Conocemos nuestra lengua</w:t>
            </w:r>
          </w:p>
          <w:p w14:paraId="7D2BEA6E" w14:textId="0469A832" w:rsidR="00615B3A" w:rsidRPr="0037235D" w:rsidRDefault="00615B3A" w:rsidP="0037235D">
            <w:pPr>
              <w:pStyle w:val="Prrafodelista"/>
              <w:numPr>
                <w:ilvl w:val="0"/>
                <w:numId w:val="21"/>
              </w:numPr>
              <w:ind w:left="121" w:hanging="232"/>
              <w:jc w:val="both"/>
              <w:rPr>
                <w:rFonts w:cstheme="minorHAnsi"/>
              </w:rPr>
            </w:pPr>
            <w:r w:rsidRPr="0037235D">
              <w:rPr>
                <w:rFonts w:cstheme="minorHAnsi"/>
              </w:rPr>
              <w:t>Los conectores de secuencia</w:t>
            </w:r>
          </w:p>
          <w:p w14:paraId="6E05040C" w14:textId="77777777" w:rsidR="00024548" w:rsidRDefault="00615B3A" w:rsidP="0037235D">
            <w:pPr>
              <w:pStyle w:val="Prrafodelista"/>
              <w:numPr>
                <w:ilvl w:val="0"/>
                <w:numId w:val="21"/>
              </w:numPr>
              <w:ind w:left="121" w:hanging="232"/>
              <w:jc w:val="both"/>
              <w:rPr>
                <w:rFonts w:cstheme="minorHAnsi"/>
              </w:rPr>
            </w:pPr>
            <w:r w:rsidRPr="00024548">
              <w:rPr>
                <w:rFonts w:cstheme="minorHAnsi"/>
              </w:rPr>
              <w:t xml:space="preserve">La tilde en palabras interrogativas y </w:t>
            </w:r>
            <w:r w:rsidRPr="00024548">
              <w:rPr>
                <w:rFonts w:cstheme="minorHAnsi"/>
                <w:sz w:val="21"/>
                <w:szCs w:val="21"/>
              </w:rPr>
              <w:t>exclamativas</w:t>
            </w:r>
          </w:p>
          <w:p w14:paraId="31990E76" w14:textId="51792F67" w:rsidR="00615B3A" w:rsidRPr="00024548" w:rsidRDefault="00615B3A" w:rsidP="0037235D">
            <w:pPr>
              <w:pStyle w:val="Prrafodelista"/>
              <w:numPr>
                <w:ilvl w:val="0"/>
                <w:numId w:val="21"/>
              </w:numPr>
              <w:ind w:left="121" w:hanging="232"/>
              <w:jc w:val="both"/>
              <w:rPr>
                <w:rFonts w:cstheme="minorHAnsi"/>
              </w:rPr>
            </w:pPr>
            <w:r w:rsidRPr="00024548">
              <w:rPr>
                <w:rFonts w:cstheme="minorHAnsi"/>
              </w:rPr>
              <w:t>El verbo</w:t>
            </w:r>
          </w:p>
          <w:p w14:paraId="5FDBAC6C" w14:textId="0972A239" w:rsidR="0037235D" w:rsidRPr="00024548" w:rsidRDefault="0037235D" w:rsidP="00615B3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70A4DABF" w14:textId="3A9932F9" w:rsidR="0037235D" w:rsidRPr="00C47F80" w:rsidRDefault="0037235D" w:rsidP="0037235D">
            <w:pPr>
              <w:pStyle w:val="Prrafodelista"/>
              <w:ind w:left="2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u w:val="single"/>
              </w:rPr>
              <w:lastRenderedPageBreak/>
              <w:t>Producción de textos</w:t>
            </w:r>
          </w:p>
          <w:p w14:paraId="68734C12" w14:textId="3145DA7D" w:rsidR="00615B3A" w:rsidRPr="00601F25" w:rsidRDefault="00615B3A" w:rsidP="00615B3A">
            <w:pPr>
              <w:jc w:val="both"/>
              <w:rPr>
                <w:rFonts w:cstheme="minorHAnsi"/>
              </w:rPr>
            </w:pPr>
            <w:r w:rsidRPr="00601F25">
              <w:rPr>
                <w:rFonts w:cstheme="minorHAnsi"/>
              </w:rPr>
              <w:t>Escribimos un texto instructivo.</w:t>
            </w:r>
          </w:p>
          <w:p w14:paraId="7CBA1854" w14:textId="18D1543B" w:rsidR="00615B3A" w:rsidRPr="00601F25" w:rsidRDefault="00615B3A" w:rsidP="00615B3A">
            <w:pPr>
              <w:jc w:val="both"/>
              <w:rPr>
                <w:rFonts w:cstheme="minorHAnsi"/>
              </w:rPr>
            </w:pPr>
          </w:p>
        </w:tc>
      </w:tr>
      <w:tr w:rsidR="006E64F5" w:rsidRPr="00601F25" w14:paraId="2F396001" w14:textId="77777777" w:rsidTr="00C310E1">
        <w:tc>
          <w:tcPr>
            <w:tcW w:w="1620" w:type="dxa"/>
          </w:tcPr>
          <w:p w14:paraId="790B607B" w14:textId="58FABFFB" w:rsidR="00615B3A" w:rsidRPr="00601F25" w:rsidRDefault="00615B3A" w:rsidP="00615B3A">
            <w:pPr>
              <w:jc w:val="both"/>
              <w:rPr>
                <w:rFonts w:cstheme="minorHAnsi"/>
              </w:rPr>
            </w:pPr>
            <w:r w:rsidRPr="00601F25">
              <w:rPr>
                <w:rFonts w:cstheme="minorHAnsi"/>
              </w:rPr>
              <w:lastRenderedPageBreak/>
              <w:t>Se comunica oralmente</w:t>
            </w:r>
          </w:p>
        </w:tc>
        <w:tc>
          <w:tcPr>
            <w:tcW w:w="2790" w:type="dxa"/>
          </w:tcPr>
          <w:p w14:paraId="44815601" w14:textId="77777777" w:rsidR="00615B3A" w:rsidRPr="00601F25" w:rsidRDefault="00615B3A" w:rsidP="00615B3A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Obtiene información del texto oral.</w:t>
            </w:r>
          </w:p>
          <w:p w14:paraId="6B7F3401" w14:textId="77777777" w:rsidR="00615B3A" w:rsidRPr="00601F25" w:rsidRDefault="00615B3A" w:rsidP="00615B3A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Infiere e interpreta   información del texto oral.</w:t>
            </w:r>
          </w:p>
          <w:p w14:paraId="215BD55B" w14:textId="77777777" w:rsidR="00615B3A" w:rsidRPr="00601F25" w:rsidRDefault="00615B3A" w:rsidP="00615B3A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Adecúa, organiza y desarrolla las ideas de forma coherente y cohesionada.</w:t>
            </w:r>
          </w:p>
          <w:p w14:paraId="0A8250D9" w14:textId="77777777" w:rsidR="00615B3A" w:rsidRPr="00601F25" w:rsidRDefault="00615B3A" w:rsidP="00615B3A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Utiliza recursos no verbales y paraverbales de forma estratégica.</w:t>
            </w:r>
          </w:p>
          <w:p w14:paraId="6A3DA962" w14:textId="77777777" w:rsidR="00615B3A" w:rsidRPr="00601F25" w:rsidRDefault="00615B3A" w:rsidP="00615B3A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Interactúa estratégicamente con distintos interlocutores.</w:t>
            </w:r>
          </w:p>
          <w:p w14:paraId="13D3EA3E" w14:textId="77777777" w:rsidR="00615B3A" w:rsidRPr="00601F25" w:rsidRDefault="00615B3A" w:rsidP="00615B3A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 xml:space="preserve">Reflexiona y evalúa la forma, el contenido y el contexto del texto oral. </w:t>
            </w:r>
          </w:p>
          <w:p w14:paraId="43CE1774" w14:textId="77777777" w:rsidR="00615B3A" w:rsidRPr="00601F25" w:rsidRDefault="00615B3A" w:rsidP="00615B3A">
            <w:pPr>
              <w:pStyle w:val="Prrafodelista"/>
              <w:ind w:left="-113"/>
              <w:jc w:val="both"/>
              <w:rPr>
                <w:rFonts w:eastAsia="Arial Narrow" w:cstheme="minorHAnsi"/>
              </w:rPr>
            </w:pPr>
          </w:p>
        </w:tc>
        <w:tc>
          <w:tcPr>
            <w:tcW w:w="7152" w:type="dxa"/>
          </w:tcPr>
          <w:p w14:paraId="4CE906DD" w14:textId="77777777" w:rsidR="00615B3A" w:rsidRPr="00601F25" w:rsidRDefault="00615B3A" w:rsidP="00615B3A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Recupera información explícita de las instrucciones que escucha, seleccionando datos específicos, y que presentan vocabulario de uso frecuente.</w:t>
            </w:r>
          </w:p>
          <w:p w14:paraId="7829A144" w14:textId="06ADCE02" w:rsidR="00615B3A" w:rsidRPr="00601F25" w:rsidRDefault="00615B3A" w:rsidP="00615B3A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 xml:space="preserve"> Explica el propósito comunicativo del texto instructivo. Distingue lo relevante de lo complementario clasificando y sintetizando la información </w:t>
            </w:r>
          </w:p>
          <w:p w14:paraId="454CEA9D" w14:textId="593CF323" w:rsidR="00615B3A" w:rsidRPr="00601F25" w:rsidRDefault="00615B3A" w:rsidP="00615B3A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 xml:space="preserve">Adecúa su experiencia a la situación comunicativa, de acuerdo al propósito comunicativo. </w:t>
            </w:r>
          </w:p>
          <w:p w14:paraId="281E0247" w14:textId="77777777" w:rsidR="00615B3A" w:rsidRPr="00601F25" w:rsidRDefault="00615B3A" w:rsidP="00615B3A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Expresa oralmente ideas y emociones en torno a un tema, y evita reiterar información innecesariamente. Ordena dichas ideas y las desarrolla para ampliar la información.</w:t>
            </w:r>
          </w:p>
          <w:p w14:paraId="1998654B" w14:textId="79C98450" w:rsidR="00615B3A" w:rsidRPr="00601F25" w:rsidRDefault="00615B3A" w:rsidP="00615B3A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Establece relaciones lógicas entre ellas a través de algunos referentes y conectores. Incorpora un vocabulario que incluye sinónimos y algunos términos propios de los campos del saber.</w:t>
            </w:r>
          </w:p>
          <w:p w14:paraId="041C4CF5" w14:textId="1BAF6625" w:rsidR="00615B3A" w:rsidRPr="00601F25" w:rsidRDefault="00615B3A" w:rsidP="00615B3A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 xml:space="preserve"> Mantiene contacto visual con sus interlocutores. </w:t>
            </w:r>
          </w:p>
          <w:p w14:paraId="244D3CDE" w14:textId="77777777" w:rsidR="00615B3A" w:rsidRPr="00601F25" w:rsidRDefault="00615B3A" w:rsidP="00615B3A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Participa en diversos intercambios orales alternando roles de hablante y oyente.</w:t>
            </w:r>
          </w:p>
          <w:p w14:paraId="4224C373" w14:textId="77777777" w:rsidR="00615B3A" w:rsidRPr="00601F25" w:rsidRDefault="00615B3A" w:rsidP="00615B3A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Recurre a normas y modos de cortesía según el contexto sociocultural.</w:t>
            </w:r>
          </w:p>
          <w:p w14:paraId="5237D62F" w14:textId="77777777" w:rsidR="00615B3A" w:rsidRDefault="00615B3A" w:rsidP="00615B3A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Opina como hablante y oyente sobre ideas, hechos y temas del texto instructivo, a partir de su experiencia y del contexto en que se desenvuelve.</w:t>
            </w:r>
          </w:p>
          <w:p w14:paraId="176AF277" w14:textId="759E3A84" w:rsidR="00024548" w:rsidRPr="00601F25" w:rsidRDefault="00024548" w:rsidP="00024548">
            <w:pPr>
              <w:pStyle w:val="Prrafodelista"/>
              <w:ind w:left="-113"/>
              <w:jc w:val="both"/>
              <w:rPr>
                <w:rFonts w:eastAsia="Arial Narrow" w:cstheme="minorHAnsi"/>
              </w:rPr>
            </w:pPr>
          </w:p>
        </w:tc>
        <w:tc>
          <w:tcPr>
            <w:tcW w:w="2363" w:type="dxa"/>
          </w:tcPr>
          <w:p w14:paraId="54BA2F99" w14:textId="498C08AB" w:rsidR="00024548" w:rsidRPr="00024548" w:rsidRDefault="00024548" w:rsidP="00024548">
            <w:pPr>
              <w:pStyle w:val="Prrafodelista"/>
              <w:numPr>
                <w:ilvl w:val="0"/>
                <w:numId w:val="5"/>
              </w:numPr>
              <w:ind w:left="133" w:hanging="142"/>
              <w:jc w:val="both"/>
              <w:rPr>
                <w:rFonts w:cstheme="minorHAnsi"/>
              </w:rPr>
            </w:pPr>
            <w:r w:rsidRPr="00024548">
              <w:rPr>
                <w:rFonts w:cstheme="minorHAnsi"/>
              </w:rPr>
              <w:t xml:space="preserve">Como </w:t>
            </w:r>
            <w:r>
              <w:rPr>
                <w:rFonts w:cstheme="minorHAnsi"/>
              </w:rPr>
              <w:t>hablante</w:t>
            </w:r>
            <w:r w:rsidRPr="00024548">
              <w:rPr>
                <w:rFonts w:cstheme="minorHAnsi"/>
              </w:rPr>
              <w:t>:</w:t>
            </w:r>
          </w:p>
          <w:p w14:paraId="62CF3E66" w14:textId="2592985D" w:rsidR="00615B3A" w:rsidRDefault="00615B3A" w:rsidP="00615B3A">
            <w:pPr>
              <w:jc w:val="both"/>
              <w:rPr>
                <w:rFonts w:cstheme="minorHAnsi"/>
              </w:rPr>
            </w:pPr>
            <w:r w:rsidRPr="00601F25">
              <w:rPr>
                <w:rFonts w:cstheme="minorHAnsi"/>
              </w:rPr>
              <w:t>Brinda instrucciones orales de cómo plantar un cultivo comestible en una maceta.</w:t>
            </w:r>
          </w:p>
          <w:p w14:paraId="03EBE754" w14:textId="77777777" w:rsidR="004D63BB" w:rsidRPr="00601F25" w:rsidRDefault="004D63BB" w:rsidP="00615B3A">
            <w:pPr>
              <w:jc w:val="both"/>
              <w:rPr>
                <w:rFonts w:cstheme="minorHAnsi"/>
              </w:rPr>
            </w:pPr>
          </w:p>
          <w:p w14:paraId="54616DD0" w14:textId="7395B0B4" w:rsidR="00615B3A" w:rsidRPr="00024548" w:rsidRDefault="00024548" w:rsidP="00024548">
            <w:pPr>
              <w:pStyle w:val="Prrafodelista"/>
              <w:numPr>
                <w:ilvl w:val="0"/>
                <w:numId w:val="22"/>
              </w:numPr>
              <w:ind w:left="133" w:hanging="14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Como oyente:</w:t>
            </w:r>
          </w:p>
          <w:p w14:paraId="7DE3F98E" w14:textId="77777777" w:rsidR="007D4DB7" w:rsidRDefault="00024548" w:rsidP="0002454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Elige una de las presentaciones de texto instructivo </w:t>
            </w:r>
            <w:r w:rsidR="00702706">
              <w:rPr>
                <w:rFonts w:cstheme="minorHAnsi"/>
              </w:rPr>
              <w:t>hechas</w:t>
            </w:r>
            <w:r w:rsidR="006E64F5">
              <w:rPr>
                <w:rFonts w:cstheme="minorHAnsi"/>
              </w:rPr>
              <w:t xml:space="preserve"> en clase</w:t>
            </w:r>
            <w:r w:rsidR="007D4DB7">
              <w:rPr>
                <w:rFonts w:cstheme="minorHAnsi"/>
              </w:rPr>
              <w:t>, reconoce los pasos que esta indica y su propósito. Además, da su opinión sobre cómo su compañero brindó las instrucciones.</w:t>
            </w:r>
          </w:p>
          <w:p w14:paraId="4399BA94" w14:textId="2CA87D08" w:rsidR="00615B3A" w:rsidRPr="00601F25" w:rsidRDefault="00615B3A" w:rsidP="007D4DB7">
            <w:pPr>
              <w:rPr>
                <w:rFonts w:cstheme="minorHAnsi"/>
              </w:rPr>
            </w:pPr>
          </w:p>
        </w:tc>
        <w:tc>
          <w:tcPr>
            <w:tcW w:w="1545" w:type="dxa"/>
          </w:tcPr>
          <w:p w14:paraId="7FEFD7DE" w14:textId="47FA4D46" w:rsidR="00615B3A" w:rsidRPr="00601F25" w:rsidRDefault="00615B3A" w:rsidP="00615B3A">
            <w:pPr>
              <w:jc w:val="both"/>
              <w:rPr>
                <w:rFonts w:cstheme="minorHAnsi"/>
              </w:rPr>
            </w:pPr>
            <w:r w:rsidRPr="00601F25">
              <w:rPr>
                <w:rFonts w:cstheme="minorHAnsi"/>
              </w:rPr>
              <w:t>Brindamos instrucciones orales.</w:t>
            </w:r>
          </w:p>
        </w:tc>
      </w:tr>
    </w:tbl>
    <w:p w14:paraId="4C56382D" w14:textId="24BC494B" w:rsidR="00F45037" w:rsidRDefault="00F45037" w:rsidP="00F45037">
      <w:pPr>
        <w:spacing w:after="0" w:line="240" w:lineRule="auto"/>
        <w:ind w:left="-993"/>
        <w:rPr>
          <w:rFonts w:cstheme="minorHAnsi"/>
          <w:b/>
          <w:bCs/>
          <w:color w:val="0070C0"/>
        </w:rPr>
      </w:pPr>
    </w:p>
    <w:p w14:paraId="66547D83" w14:textId="77777777" w:rsidR="00F45037" w:rsidRDefault="00F45037">
      <w:pPr>
        <w:rPr>
          <w:rFonts w:cstheme="minorHAnsi"/>
          <w:b/>
          <w:bCs/>
          <w:color w:val="0070C0"/>
        </w:rPr>
      </w:pPr>
      <w:r>
        <w:rPr>
          <w:rFonts w:cstheme="minorHAnsi"/>
          <w:b/>
          <w:bCs/>
          <w:color w:val="0070C0"/>
        </w:rPr>
        <w:br w:type="page"/>
      </w:r>
    </w:p>
    <w:p w14:paraId="30E7B7B1" w14:textId="5FC8736A" w:rsidR="00E87B98" w:rsidRPr="00601F25" w:rsidRDefault="00155DD6" w:rsidP="00F45037">
      <w:pPr>
        <w:shd w:val="clear" w:color="auto" w:fill="EDEDED" w:themeFill="accent3" w:themeFillTint="33"/>
        <w:spacing w:before="120" w:after="120" w:line="240" w:lineRule="auto"/>
        <w:ind w:left="-992"/>
        <w:rPr>
          <w:rFonts w:cstheme="minorHAnsi"/>
        </w:rPr>
      </w:pPr>
      <w:r w:rsidRPr="00155DD6">
        <w:rPr>
          <w:b/>
          <w:bCs/>
          <w:color w:val="0070C0"/>
        </w:rPr>
        <w:lastRenderedPageBreak/>
        <w:t xml:space="preserve">Experiencia de Aprendizaje (EdA) </w:t>
      </w:r>
      <w:r>
        <w:rPr>
          <w:b/>
          <w:bCs/>
          <w:color w:val="0070C0"/>
        </w:rPr>
        <w:t>6</w:t>
      </w:r>
      <w:r w:rsidRPr="00155DD6">
        <w:rPr>
          <w:b/>
          <w:bCs/>
          <w:color w:val="0070C0"/>
        </w:rPr>
        <w:t>.</w:t>
      </w:r>
      <w:r w:rsidRPr="00A225E0">
        <w:rPr>
          <w:rFonts w:cstheme="minorHAnsi"/>
          <w:b/>
          <w:bCs/>
        </w:rPr>
        <w:t xml:space="preserve"> </w:t>
      </w:r>
      <w:r w:rsidR="00E87B98" w:rsidRPr="00601F25">
        <w:rPr>
          <w:rFonts w:cstheme="minorHAnsi"/>
        </w:rPr>
        <w:t>“</w:t>
      </w:r>
      <w:r w:rsidR="006148D9" w:rsidRPr="00601F25">
        <w:rPr>
          <w:rFonts w:cstheme="minorHAnsi"/>
        </w:rPr>
        <w:t>Conocimientos que nos aportan</w:t>
      </w:r>
      <w:r w:rsidR="00E87B98" w:rsidRPr="00601F25">
        <w:rPr>
          <w:rFonts w:cstheme="minorHAnsi"/>
        </w:rPr>
        <w:t>”</w:t>
      </w:r>
    </w:p>
    <w:p w14:paraId="13E9EBCA" w14:textId="1F7880E9" w:rsidR="005965AE" w:rsidRPr="00601F25" w:rsidRDefault="00E87B98" w:rsidP="00F45037">
      <w:pPr>
        <w:spacing w:before="120" w:after="120" w:line="240" w:lineRule="auto"/>
        <w:ind w:left="-992"/>
        <w:rPr>
          <w:rFonts w:cstheme="minorHAnsi"/>
          <w:color w:val="0070C0"/>
        </w:rPr>
      </w:pPr>
      <w:r w:rsidRPr="00601F25">
        <w:rPr>
          <w:rFonts w:cstheme="minorHAnsi"/>
          <w:b/>
          <w:bCs/>
          <w:color w:val="0070C0"/>
        </w:rPr>
        <w:t>Enfoques transversales</w:t>
      </w:r>
      <w:r w:rsidRPr="00601F25">
        <w:rPr>
          <w:rFonts w:cstheme="minorHAnsi"/>
          <w:color w:val="0070C0"/>
        </w:rPr>
        <w:t xml:space="preserve">. </w:t>
      </w:r>
      <w:r w:rsidR="005965AE" w:rsidRPr="00601F25">
        <w:rPr>
          <w:rFonts w:cstheme="minorHAnsi"/>
        </w:rPr>
        <w:t>Ambiental y orientación al bien común</w:t>
      </w:r>
    </w:p>
    <w:p w14:paraId="42FCED9B" w14:textId="77777777" w:rsidR="005965AE" w:rsidRPr="00601F25" w:rsidRDefault="005965AE" w:rsidP="00F45037">
      <w:pPr>
        <w:spacing w:before="120" w:after="120" w:line="240" w:lineRule="auto"/>
        <w:ind w:left="-992"/>
        <w:rPr>
          <w:rFonts w:eastAsia="Arial Narrow" w:cstheme="minorHAnsi"/>
        </w:rPr>
      </w:pPr>
      <w:r w:rsidRPr="00601F25">
        <w:rPr>
          <w:rFonts w:cstheme="minorHAnsi"/>
          <w:b/>
          <w:bCs/>
          <w:color w:val="0070C0"/>
        </w:rPr>
        <w:t xml:space="preserve">Competencias transversales. </w:t>
      </w:r>
      <w:r w:rsidRPr="00601F25">
        <w:rPr>
          <w:rFonts w:eastAsia="Arial Narrow" w:cstheme="minorHAnsi"/>
        </w:rPr>
        <w:t>Se desenvuelve en entornos virtuales generados por las TIC y Gestiona su aprendizaje de manera autónoma.</w:t>
      </w:r>
    </w:p>
    <w:p w14:paraId="7FEEB93F" w14:textId="607EF33A" w:rsidR="00024548" w:rsidRDefault="005965AE" w:rsidP="00024548">
      <w:pPr>
        <w:pStyle w:val="Prrafodelista"/>
        <w:spacing w:after="0" w:line="240" w:lineRule="auto"/>
        <w:ind w:left="-993"/>
        <w:jc w:val="both"/>
        <w:rPr>
          <w:color w:val="211D1E"/>
        </w:rPr>
      </w:pPr>
      <w:r w:rsidRPr="00601F25">
        <w:rPr>
          <w:rFonts w:cstheme="minorHAnsi"/>
          <w:b/>
          <w:bCs/>
          <w:color w:val="0070C0"/>
        </w:rPr>
        <w:t>Situación Significativa</w:t>
      </w:r>
      <w:r w:rsidR="00024548">
        <w:rPr>
          <w:rFonts w:cstheme="minorHAnsi"/>
          <w:b/>
          <w:bCs/>
          <w:color w:val="0070C0"/>
        </w:rPr>
        <w:t>.</w:t>
      </w:r>
      <w:r w:rsidR="00024548" w:rsidRPr="00024548">
        <w:rPr>
          <w:color w:val="211D1E"/>
        </w:rPr>
        <w:t xml:space="preserve"> </w:t>
      </w:r>
      <w:hyperlink r:id="rId11" w:history="1">
        <w:r w:rsidR="006E64F5" w:rsidRPr="00B7251E">
          <w:rPr>
            <w:rStyle w:val="Hipervnculo"/>
          </w:rPr>
          <w:t>https://bit.ly/3NW7h05</w:t>
        </w:r>
      </w:hyperlink>
    </w:p>
    <w:p w14:paraId="706BF76A" w14:textId="77777777" w:rsidR="00024548" w:rsidRPr="00601F25" w:rsidRDefault="00024548" w:rsidP="00E87B98">
      <w:pPr>
        <w:pStyle w:val="Prrafodelista"/>
        <w:spacing w:after="0" w:line="240" w:lineRule="auto"/>
        <w:jc w:val="both"/>
        <w:rPr>
          <w:rFonts w:cstheme="minorHAnsi"/>
        </w:rPr>
      </w:pPr>
    </w:p>
    <w:tbl>
      <w:tblPr>
        <w:tblStyle w:val="Tablaconcuadrcula"/>
        <w:tblW w:w="15451" w:type="dxa"/>
        <w:tblInd w:w="-1139" w:type="dxa"/>
        <w:tblLook w:val="04A0" w:firstRow="1" w:lastRow="0" w:firstColumn="1" w:lastColumn="0" w:noHBand="0" w:noVBand="1"/>
      </w:tblPr>
      <w:tblGrid>
        <w:gridCol w:w="1560"/>
        <w:gridCol w:w="2835"/>
        <w:gridCol w:w="7087"/>
        <w:gridCol w:w="2410"/>
        <w:gridCol w:w="1559"/>
      </w:tblGrid>
      <w:tr w:rsidR="00E87B98" w:rsidRPr="00601F25" w14:paraId="4A27CD73" w14:textId="77777777" w:rsidTr="008E339F">
        <w:tc>
          <w:tcPr>
            <w:tcW w:w="1560" w:type="dxa"/>
            <w:shd w:val="clear" w:color="auto" w:fill="F2F2F2" w:themeFill="background1" w:themeFillShade="F2"/>
          </w:tcPr>
          <w:p w14:paraId="4E6A13A2" w14:textId="77777777" w:rsidR="00E87B98" w:rsidRPr="00601F25" w:rsidRDefault="00E87B98" w:rsidP="00646361">
            <w:pPr>
              <w:jc w:val="center"/>
              <w:rPr>
                <w:rFonts w:cstheme="minorHAnsi"/>
                <w:color w:val="0070C0"/>
              </w:rPr>
            </w:pPr>
            <w:r w:rsidRPr="00601F25">
              <w:rPr>
                <w:rFonts w:cstheme="minorHAnsi"/>
                <w:color w:val="0070C0"/>
              </w:rPr>
              <w:t>Competencias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114B809" w14:textId="77777777" w:rsidR="00E87B98" w:rsidRPr="00601F25" w:rsidRDefault="00E87B98" w:rsidP="00646361">
            <w:pPr>
              <w:jc w:val="center"/>
              <w:rPr>
                <w:rFonts w:cstheme="minorHAnsi"/>
                <w:color w:val="0070C0"/>
              </w:rPr>
            </w:pPr>
            <w:r w:rsidRPr="00601F25">
              <w:rPr>
                <w:rFonts w:cstheme="minorHAnsi"/>
                <w:color w:val="0070C0"/>
              </w:rPr>
              <w:t>Capacidades</w:t>
            </w:r>
          </w:p>
          <w:p w14:paraId="56800C69" w14:textId="69C837E2" w:rsidR="00564F7A" w:rsidRPr="00601F25" w:rsidRDefault="00564F7A" w:rsidP="00646361">
            <w:pPr>
              <w:jc w:val="center"/>
              <w:rPr>
                <w:rFonts w:cstheme="minorHAnsi"/>
                <w:color w:val="0070C0"/>
              </w:rPr>
            </w:pPr>
          </w:p>
        </w:tc>
        <w:tc>
          <w:tcPr>
            <w:tcW w:w="7087" w:type="dxa"/>
            <w:shd w:val="clear" w:color="auto" w:fill="F2F2F2" w:themeFill="background1" w:themeFillShade="F2"/>
          </w:tcPr>
          <w:p w14:paraId="0968FAD4" w14:textId="77777777" w:rsidR="00E87B98" w:rsidRPr="00601F25" w:rsidRDefault="00E87B98" w:rsidP="00646361">
            <w:pPr>
              <w:jc w:val="center"/>
              <w:rPr>
                <w:rFonts w:cstheme="minorHAnsi"/>
                <w:color w:val="0070C0"/>
              </w:rPr>
            </w:pPr>
            <w:r w:rsidRPr="00601F25">
              <w:rPr>
                <w:rFonts w:cstheme="minorHAnsi"/>
                <w:color w:val="0070C0"/>
              </w:rPr>
              <w:t>Desempeños precisados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1B6B52F6" w14:textId="77777777" w:rsidR="00E87B98" w:rsidRPr="00601F25" w:rsidRDefault="00E87B98" w:rsidP="00646361">
            <w:pPr>
              <w:jc w:val="center"/>
              <w:rPr>
                <w:rFonts w:cstheme="minorHAnsi"/>
                <w:color w:val="0070C0"/>
              </w:rPr>
            </w:pPr>
            <w:r w:rsidRPr="00601F25">
              <w:rPr>
                <w:rFonts w:cstheme="minorHAnsi"/>
                <w:color w:val="0070C0"/>
              </w:rPr>
              <w:t>Evidencias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F5A66D4" w14:textId="77777777" w:rsidR="00E87B98" w:rsidRPr="00601F25" w:rsidRDefault="00E87B98" w:rsidP="00646361">
            <w:pPr>
              <w:jc w:val="center"/>
              <w:rPr>
                <w:rFonts w:cstheme="minorHAnsi"/>
                <w:color w:val="0070C0"/>
              </w:rPr>
            </w:pPr>
            <w:r w:rsidRPr="00601F25">
              <w:rPr>
                <w:rFonts w:cstheme="minorHAnsi"/>
                <w:color w:val="0070C0"/>
              </w:rPr>
              <w:t>Campo temático</w:t>
            </w:r>
          </w:p>
        </w:tc>
      </w:tr>
      <w:tr w:rsidR="008E339F" w:rsidRPr="00601F25" w14:paraId="26B597F1" w14:textId="77777777" w:rsidTr="008E339F">
        <w:tc>
          <w:tcPr>
            <w:tcW w:w="1560" w:type="dxa"/>
          </w:tcPr>
          <w:p w14:paraId="7401871F" w14:textId="74F5F9DF" w:rsidR="008E339F" w:rsidRPr="00601F25" w:rsidRDefault="008E339F" w:rsidP="008E339F">
            <w:pPr>
              <w:jc w:val="both"/>
              <w:rPr>
                <w:rFonts w:cstheme="minorHAnsi"/>
              </w:rPr>
            </w:pPr>
            <w:r w:rsidRPr="00601F25">
              <w:rPr>
                <w:rFonts w:cstheme="minorHAnsi"/>
              </w:rPr>
              <w:t>Lee diversos tipos de textos escritos.</w:t>
            </w:r>
          </w:p>
        </w:tc>
        <w:tc>
          <w:tcPr>
            <w:tcW w:w="2835" w:type="dxa"/>
          </w:tcPr>
          <w:p w14:paraId="07ED871B" w14:textId="4E2BC04D" w:rsidR="008E339F" w:rsidRPr="00601F25" w:rsidRDefault="008E339F" w:rsidP="00024548">
            <w:pPr>
              <w:pStyle w:val="Prrafodelista"/>
              <w:numPr>
                <w:ilvl w:val="0"/>
                <w:numId w:val="5"/>
              </w:numPr>
              <w:ind w:left="-113" w:firstLine="0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Obtiene información del texto escrito.</w:t>
            </w:r>
          </w:p>
          <w:p w14:paraId="01753C9B" w14:textId="77777777" w:rsidR="008E339F" w:rsidRPr="00601F25" w:rsidRDefault="008E339F" w:rsidP="00024548">
            <w:pPr>
              <w:pStyle w:val="Prrafodelista"/>
              <w:numPr>
                <w:ilvl w:val="0"/>
                <w:numId w:val="5"/>
              </w:numPr>
              <w:ind w:left="-113" w:firstLine="0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Infiere e interpreta información del texto.</w:t>
            </w:r>
          </w:p>
          <w:p w14:paraId="063D25B0" w14:textId="77777777" w:rsidR="008E339F" w:rsidRPr="00601F25" w:rsidRDefault="008E339F" w:rsidP="00024548">
            <w:pPr>
              <w:pStyle w:val="Prrafodelista"/>
              <w:numPr>
                <w:ilvl w:val="0"/>
                <w:numId w:val="5"/>
              </w:numPr>
              <w:ind w:left="-113" w:firstLine="0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Reflexiona y evalúa la forma, el contenido y contexto del texto.</w:t>
            </w:r>
          </w:p>
        </w:tc>
        <w:tc>
          <w:tcPr>
            <w:tcW w:w="7087" w:type="dxa"/>
          </w:tcPr>
          <w:p w14:paraId="6254314F" w14:textId="1E6DE8DE" w:rsidR="008E339F" w:rsidRPr="00601F25" w:rsidRDefault="008E339F" w:rsidP="008E339F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Identifica información explícita que se encuentra en distintas partes del texto expositivo.</w:t>
            </w:r>
          </w:p>
          <w:p w14:paraId="020EBF86" w14:textId="594F0AD4" w:rsidR="008E339F" w:rsidRPr="00601F25" w:rsidRDefault="008E339F" w:rsidP="008E339F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Deduce características implícitas de personajes, animales, objetos y lugares</w:t>
            </w:r>
          </w:p>
          <w:p w14:paraId="0D0754B1" w14:textId="0833EFA6" w:rsidR="008E339F" w:rsidRPr="00601F25" w:rsidRDefault="008E339F" w:rsidP="008E339F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Establece relaciones lógicas de causa-efecto, y propósito, a partir de la información explícita e implícita relevante del texto expositivo.</w:t>
            </w:r>
          </w:p>
          <w:p w14:paraId="18E7C103" w14:textId="4F0A5463" w:rsidR="008E339F" w:rsidRPr="00601F25" w:rsidRDefault="008E339F" w:rsidP="008E339F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Explica el propósito.</w:t>
            </w:r>
          </w:p>
          <w:p w14:paraId="0DE45C25" w14:textId="341EA4BB" w:rsidR="008E339F" w:rsidRPr="00601F25" w:rsidRDefault="008E339F" w:rsidP="008E339F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 xml:space="preserve">Opina acerca del contenido del texto expositivo, explica el sentido de algunos recursos textuales y justifica sus preferencias cuando elige o recomienda textos a partir de su experiencia, necesidades e intereses, con el fin de reflexionar sobre el texto expositivo que lee. </w:t>
            </w:r>
          </w:p>
        </w:tc>
        <w:tc>
          <w:tcPr>
            <w:tcW w:w="2410" w:type="dxa"/>
          </w:tcPr>
          <w:p w14:paraId="0CAFB8EF" w14:textId="49DA9569" w:rsidR="008E339F" w:rsidRPr="00601F25" w:rsidRDefault="008E339F" w:rsidP="008E339F">
            <w:pPr>
              <w:jc w:val="both"/>
              <w:rPr>
                <w:rFonts w:cstheme="minorHAnsi"/>
              </w:rPr>
            </w:pPr>
            <w:r w:rsidRPr="00601F25">
              <w:rPr>
                <w:rFonts w:cstheme="minorHAnsi"/>
              </w:rPr>
              <w:t>Escribe un breve texto en el que expli</w:t>
            </w:r>
            <w:r w:rsidR="00024548">
              <w:rPr>
                <w:rFonts w:cstheme="minorHAnsi"/>
              </w:rPr>
              <w:t>ca</w:t>
            </w:r>
            <w:r w:rsidRPr="00601F25">
              <w:rPr>
                <w:rFonts w:cstheme="minorHAnsi"/>
              </w:rPr>
              <w:t xml:space="preserve"> si </w:t>
            </w:r>
            <w:r w:rsidR="00024548">
              <w:rPr>
                <w:rFonts w:cstheme="minorHAnsi"/>
              </w:rPr>
              <w:t>l</w:t>
            </w:r>
            <w:r w:rsidRPr="00601F25">
              <w:rPr>
                <w:rFonts w:cstheme="minorHAnsi"/>
              </w:rPr>
              <w:t xml:space="preserve">e gustaría recomendar </w:t>
            </w:r>
            <w:r w:rsidR="00024548" w:rsidRPr="00601F25">
              <w:rPr>
                <w:rFonts w:cstheme="minorHAnsi"/>
              </w:rPr>
              <w:t xml:space="preserve">a alguien </w:t>
            </w:r>
            <w:r w:rsidRPr="00601F25">
              <w:rPr>
                <w:rFonts w:cstheme="minorHAnsi"/>
              </w:rPr>
              <w:t>e</w:t>
            </w:r>
            <w:r w:rsidR="00024548">
              <w:rPr>
                <w:rFonts w:cstheme="minorHAnsi"/>
              </w:rPr>
              <w:t>l</w:t>
            </w:r>
            <w:r w:rsidRPr="00601F25">
              <w:rPr>
                <w:rFonts w:cstheme="minorHAnsi"/>
              </w:rPr>
              <w:t xml:space="preserve"> texto </w:t>
            </w:r>
            <w:r w:rsidR="00024548">
              <w:rPr>
                <w:rFonts w:cstheme="minorHAnsi"/>
              </w:rPr>
              <w:t xml:space="preserve">leído </w:t>
            </w:r>
            <w:r w:rsidRPr="00601F25">
              <w:rPr>
                <w:rFonts w:cstheme="minorHAnsi"/>
              </w:rPr>
              <w:t>y por qué.</w:t>
            </w:r>
          </w:p>
        </w:tc>
        <w:tc>
          <w:tcPr>
            <w:tcW w:w="1559" w:type="dxa"/>
          </w:tcPr>
          <w:p w14:paraId="4C5652DC" w14:textId="77BBF177" w:rsidR="008E339F" w:rsidRPr="00601F25" w:rsidRDefault="008E339F" w:rsidP="008E339F">
            <w:pPr>
              <w:rPr>
                <w:rFonts w:cstheme="minorHAnsi"/>
              </w:rPr>
            </w:pPr>
            <w:r w:rsidRPr="00601F25">
              <w:rPr>
                <w:rFonts w:cstheme="minorHAnsi"/>
              </w:rPr>
              <w:t>Texto expositivo “Cinco hábitos que tu gato heredó de los felinos salvajes”.</w:t>
            </w:r>
          </w:p>
        </w:tc>
      </w:tr>
      <w:tr w:rsidR="008E339F" w:rsidRPr="00601F25" w14:paraId="662E9204" w14:textId="77777777" w:rsidTr="008E339F">
        <w:tc>
          <w:tcPr>
            <w:tcW w:w="1560" w:type="dxa"/>
          </w:tcPr>
          <w:p w14:paraId="1F92C01C" w14:textId="10CCD222" w:rsidR="008E339F" w:rsidRPr="00601F25" w:rsidRDefault="008E339F" w:rsidP="008E339F">
            <w:pPr>
              <w:jc w:val="both"/>
              <w:rPr>
                <w:rFonts w:cstheme="minorHAnsi"/>
              </w:rPr>
            </w:pPr>
            <w:r w:rsidRPr="00601F25">
              <w:rPr>
                <w:rFonts w:cstheme="minorHAnsi"/>
              </w:rPr>
              <w:t>Escribe diversos tipos de textos.</w:t>
            </w:r>
          </w:p>
        </w:tc>
        <w:tc>
          <w:tcPr>
            <w:tcW w:w="2835" w:type="dxa"/>
          </w:tcPr>
          <w:p w14:paraId="5BE0B78E" w14:textId="77777777" w:rsidR="008E339F" w:rsidRPr="00601F25" w:rsidRDefault="008E339F" w:rsidP="008E339F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Adecúa el texto a la situación comunicativa.</w:t>
            </w:r>
          </w:p>
          <w:p w14:paraId="4D4A6669" w14:textId="77777777" w:rsidR="008E339F" w:rsidRPr="00601F25" w:rsidRDefault="008E339F" w:rsidP="008E339F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Organiza y desarrolla las ideas de forma coherente y cohesionada.</w:t>
            </w:r>
          </w:p>
          <w:p w14:paraId="20DEE05B" w14:textId="77777777" w:rsidR="008E339F" w:rsidRPr="00601F25" w:rsidRDefault="008E339F" w:rsidP="008E339F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 xml:space="preserve">Utiliza convenciones del lenguaje escrito de forma pertinente.  </w:t>
            </w:r>
          </w:p>
          <w:p w14:paraId="1792E154" w14:textId="77777777" w:rsidR="008E339F" w:rsidRPr="00601F25" w:rsidRDefault="008E339F" w:rsidP="008E339F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 xml:space="preserve">Reflexiona y evalúa la forma, el contenido y contexto del texto escrito. </w:t>
            </w:r>
          </w:p>
          <w:p w14:paraId="09F7DE4A" w14:textId="77777777" w:rsidR="008E339F" w:rsidRPr="00601F25" w:rsidRDefault="008E339F" w:rsidP="008E339F">
            <w:pPr>
              <w:ind w:left="-113"/>
              <w:jc w:val="both"/>
              <w:rPr>
                <w:rFonts w:eastAsia="Arial Narrow" w:cstheme="minorHAnsi"/>
              </w:rPr>
            </w:pPr>
          </w:p>
        </w:tc>
        <w:tc>
          <w:tcPr>
            <w:tcW w:w="7087" w:type="dxa"/>
          </w:tcPr>
          <w:p w14:paraId="05176679" w14:textId="6017D854" w:rsidR="008E339F" w:rsidRPr="00601F25" w:rsidRDefault="008E339F" w:rsidP="008E339F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 xml:space="preserve">Adecúa el texto expositivo al propósito comunicativo, el destinatario y las características más comunes del tipo textual. </w:t>
            </w:r>
          </w:p>
          <w:p w14:paraId="77E4F2B4" w14:textId="70F4A809" w:rsidR="008E339F" w:rsidRPr="00601F25" w:rsidRDefault="008E339F" w:rsidP="008E339F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 xml:space="preserve">Escribe el texto expositivo de forma coherente y cohesionada.   </w:t>
            </w:r>
          </w:p>
          <w:p w14:paraId="253FE0F9" w14:textId="77777777" w:rsidR="008E339F" w:rsidRPr="00601F25" w:rsidRDefault="008E339F" w:rsidP="008E339F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Ordena las ideas en torno a un tema y las desarrolla para ampliar la información, sin contradicciones, reiteraciones innecesarias o digresiones.</w:t>
            </w:r>
          </w:p>
          <w:p w14:paraId="72CCFD0B" w14:textId="77777777" w:rsidR="008E339F" w:rsidRPr="00601F25" w:rsidRDefault="008E339F" w:rsidP="008E339F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Organiza las ideas estableciendo relaciones lógicas a través de algunos referentes y conectores.</w:t>
            </w:r>
          </w:p>
          <w:p w14:paraId="5511D3F3" w14:textId="58195FFA" w:rsidR="008E339F" w:rsidRPr="00601F25" w:rsidRDefault="008E339F" w:rsidP="008E339F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Utiliza recursos gramaticales y ortográficos (las clases de oraciones, la coma enumerativa) que contribuyen a dar sentido del texto instructivo.</w:t>
            </w:r>
          </w:p>
          <w:p w14:paraId="03916CC6" w14:textId="5FA50AD9" w:rsidR="008E339F" w:rsidRPr="00601F25" w:rsidRDefault="008E339F" w:rsidP="008E339F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Revisa el texto expositivo para determinar si se ajusta a la situación comunicativa, si existen cohesión y coherencia en las ideas.</w:t>
            </w:r>
          </w:p>
          <w:p w14:paraId="7D069376" w14:textId="77777777" w:rsidR="008E339F" w:rsidRPr="00601F25" w:rsidRDefault="008E339F" w:rsidP="008E339F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Revisa el uso de los recursos gramaticales y ortográficos empleados en el texto instructivo y verifica si falta alguno, con el fin de mejorarlo.</w:t>
            </w:r>
          </w:p>
        </w:tc>
        <w:tc>
          <w:tcPr>
            <w:tcW w:w="2410" w:type="dxa"/>
          </w:tcPr>
          <w:p w14:paraId="0054042A" w14:textId="0251ABBF" w:rsidR="008E339F" w:rsidRPr="00601F25" w:rsidRDefault="008E339F" w:rsidP="00024548">
            <w:pPr>
              <w:rPr>
                <w:rFonts w:cstheme="minorHAnsi"/>
              </w:rPr>
            </w:pPr>
            <w:r w:rsidRPr="00601F25">
              <w:rPr>
                <w:rFonts w:cstheme="minorHAnsi"/>
              </w:rPr>
              <w:t>Escribe un texto expositivo enumerativo sobre un tema relacionado al bienestar y la salud.</w:t>
            </w:r>
          </w:p>
        </w:tc>
        <w:tc>
          <w:tcPr>
            <w:tcW w:w="1559" w:type="dxa"/>
          </w:tcPr>
          <w:p w14:paraId="37D95BBA" w14:textId="77777777" w:rsidR="00024548" w:rsidRPr="00C47F80" w:rsidRDefault="00024548" w:rsidP="00024548">
            <w:pPr>
              <w:pStyle w:val="Prrafodelista"/>
              <w:ind w:left="29"/>
              <w:rPr>
                <w:rFonts w:cstheme="minorHAnsi"/>
                <w:sz w:val="20"/>
                <w:szCs w:val="20"/>
              </w:rPr>
            </w:pPr>
            <w:r w:rsidRPr="00C47F80">
              <w:rPr>
                <w:rFonts w:cstheme="minorHAnsi"/>
                <w:sz w:val="20"/>
                <w:szCs w:val="20"/>
                <w:u w:val="single"/>
              </w:rPr>
              <w:t>Conocemos nuestra lengua</w:t>
            </w:r>
          </w:p>
          <w:p w14:paraId="3AF0CC1B" w14:textId="77777777" w:rsidR="00024548" w:rsidRDefault="00024548" w:rsidP="008E339F">
            <w:pPr>
              <w:jc w:val="both"/>
              <w:rPr>
                <w:rFonts w:cstheme="minorHAnsi"/>
              </w:rPr>
            </w:pPr>
          </w:p>
          <w:p w14:paraId="3230811F" w14:textId="5A0D81DA" w:rsidR="008E339F" w:rsidRPr="00024548" w:rsidRDefault="008E339F" w:rsidP="00024548">
            <w:pPr>
              <w:pStyle w:val="Prrafodelista"/>
              <w:numPr>
                <w:ilvl w:val="0"/>
                <w:numId w:val="23"/>
              </w:numPr>
              <w:ind w:left="196" w:hanging="196"/>
              <w:rPr>
                <w:rFonts w:cstheme="minorHAnsi"/>
              </w:rPr>
            </w:pPr>
            <w:r w:rsidRPr="00024548">
              <w:rPr>
                <w:rFonts w:cstheme="minorHAnsi"/>
              </w:rPr>
              <w:t>Los conectores de causa</w:t>
            </w:r>
          </w:p>
          <w:p w14:paraId="0AC60AF5" w14:textId="5D0D15E3" w:rsidR="008E339F" w:rsidRPr="00024548" w:rsidRDefault="008E339F" w:rsidP="00024548">
            <w:pPr>
              <w:pStyle w:val="Prrafodelista"/>
              <w:numPr>
                <w:ilvl w:val="0"/>
                <w:numId w:val="23"/>
              </w:numPr>
              <w:ind w:left="196" w:hanging="196"/>
              <w:rPr>
                <w:rFonts w:cstheme="minorHAnsi"/>
              </w:rPr>
            </w:pPr>
            <w:r w:rsidRPr="00024548">
              <w:rPr>
                <w:rFonts w:cstheme="minorHAnsi"/>
              </w:rPr>
              <w:t>La coma enumerativa</w:t>
            </w:r>
          </w:p>
          <w:p w14:paraId="4AC9E2F3" w14:textId="533B609C" w:rsidR="008E339F" w:rsidRDefault="008E339F" w:rsidP="00024548">
            <w:pPr>
              <w:pStyle w:val="Prrafodelista"/>
              <w:numPr>
                <w:ilvl w:val="0"/>
                <w:numId w:val="23"/>
              </w:numPr>
              <w:ind w:left="196" w:hanging="196"/>
              <w:rPr>
                <w:rFonts w:cstheme="minorHAnsi"/>
              </w:rPr>
            </w:pPr>
            <w:r w:rsidRPr="00024548">
              <w:rPr>
                <w:rFonts w:cstheme="minorHAnsi"/>
              </w:rPr>
              <w:t>Las clases de oraciones</w:t>
            </w:r>
          </w:p>
          <w:p w14:paraId="27F62766" w14:textId="77777777" w:rsidR="00024548" w:rsidRPr="00024548" w:rsidRDefault="00024548" w:rsidP="00024548">
            <w:pPr>
              <w:pStyle w:val="Prrafodelista"/>
              <w:ind w:left="196"/>
              <w:rPr>
                <w:rFonts w:cstheme="minorHAnsi"/>
                <w:sz w:val="16"/>
                <w:szCs w:val="16"/>
              </w:rPr>
            </w:pPr>
          </w:p>
          <w:p w14:paraId="75698B5C" w14:textId="77777777" w:rsidR="00024548" w:rsidRPr="00C47F80" w:rsidRDefault="00024548" w:rsidP="00024548">
            <w:pPr>
              <w:pStyle w:val="Prrafodelista"/>
              <w:ind w:left="2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u w:val="single"/>
              </w:rPr>
              <w:t>Producción de textos</w:t>
            </w:r>
          </w:p>
          <w:p w14:paraId="071A6760" w14:textId="496BF86A" w:rsidR="008E339F" w:rsidRPr="00024548" w:rsidRDefault="008E339F" w:rsidP="00024548">
            <w:pPr>
              <w:pStyle w:val="Prrafodelista"/>
              <w:numPr>
                <w:ilvl w:val="0"/>
                <w:numId w:val="23"/>
              </w:numPr>
              <w:ind w:left="196" w:hanging="196"/>
              <w:rPr>
                <w:rFonts w:cstheme="minorHAnsi"/>
              </w:rPr>
            </w:pPr>
            <w:r w:rsidRPr="00024548">
              <w:rPr>
                <w:rFonts w:cstheme="minorHAnsi"/>
              </w:rPr>
              <w:t>Escribimos un texto expositivo.</w:t>
            </w:r>
          </w:p>
          <w:p w14:paraId="1AFC900A" w14:textId="77777777" w:rsidR="008E339F" w:rsidRPr="00601F25" w:rsidRDefault="008E339F" w:rsidP="008E339F">
            <w:pPr>
              <w:jc w:val="both"/>
              <w:rPr>
                <w:rFonts w:cstheme="minorHAnsi"/>
              </w:rPr>
            </w:pPr>
          </w:p>
        </w:tc>
      </w:tr>
      <w:tr w:rsidR="00E87B98" w:rsidRPr="00601F25" w14:paraId="5E6E13CC" w14:textId="77777777" w:rsidTr="008E339F">
        <w:tc>
          <w:tcPr>
            <w:tcW w:w="1560" w:type="dxa"/>
          </w:tcPr>
          <w:p w14:paraId="23A4A11C" w14:textId="717D04A6" w:rsidR="00E87B98" w:rsidRPr="00601F25" w:rsidRDefault="008E339F" w:rsidP="00646361">
            <w:pPr>
              <w:jc w:val="both"/>
              <w:rPr>
                <w:rFonts w:cstheme="minorHAnsi"/>
              </w:rPr>
            </w:pPr>
            <w:r w:rsidRPr="00601F25">
              <w:rPr>
                <w:rFonts w:cstheme="minorHAnsi"/>
              </w:rPr>
              <w:lastRenderedPageBreak/>
              <w:t>Se comunica oralmente</w:t>
            </w:r>
          </w:p>
        </w:tc>
        <w:tc>
          <w:tcPr>
            <w:tcW w:w="2835" w:type="dxa"/>
          </w:tcPr>
          <w:p w14:paraId="7DC57A19" w14:textId="77777777" w:rsidR="00E87B98" w:rsidRPr="00601F25" w:rsidRDefault="00E87B98" w:rsidP="008E339F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Obtiene información del texto oral.</w:t>
            </w:r>
          </w:p>
          <w:p w14:paraId="7CB80E57" w14:textId="77777777" w:rsidR="00E87B98" w:rsidRPr="00601F25" w:rsidRDefault="00E87B98" w:rsidP="008E339F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Infiere e interpreta   información del texto oral.</w:t>
            </w:r>
          </w:p>
          <w:p w14:paraId="222C4D91" w14:textId="77777777" w:rsidR="00E87B98" w:rsidRPr="00601F25" w:rsidRDefault="00E87B98" w:rsidP="008E339F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Adecúa, organiza y desarrolla las ideas de forma coherente y cohesionada.</w:t>
            </w:r>
          </w:p>
          <w:p w14:paraId="433ADB1C" w14:textId="77777777" w:rsidR="00E87B98" w:rsidRPr="00601F25" w:rsidRDefault="00E87B98" w:rsidP="008E339F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Utiliza recursos no verbales y paraverbales de forma estratégica.</w:t>
            </w:r>
          </w:p>
          <w:p w14:paraId="0823CB0C" w14:textId="77777777" w:rsidR="00E87B98" w:rsidRPr="00601F25" w:rsidRDefault="00E87B98" w:rsidP="008E339F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Interactúa estratégicamente con distintos interlocutores.</w:t>
            </w:r>
          </w:p>
          <w:p w14:paraId="71074C75" w14:textId="77777777" w:rsidR="00E87B98" w:rsidRPr="00601F25" w:rsidRDefault="00E87B98" w:rsidP="008E339F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 xml:space="preserve">Reflexiona y evalúa la forma, el contenido y el contexto del texto oral. </w:t>
            </w:r>
          </w:p>
          <w:p w14:paraId="400D1160" w14:textId="77777777" w:rsidR="00E87B98" w:rsidRPr="00601F25" w:rsidRDefault="00E87B98" w:rsidP="00564F7A">
            <w:pPr>
              <w:pStyle w:val="Prrafodelista"/>
              <w:ind w:left="-113"/>
              <w:jc w:val="both"/>
              <w:rPr>
                <w:rFonts w:eastAsia="Arial Narrow" w:cstheme="minorHAnsi"/>
              </w:rPr>
            </w:pPr>
          </w:p>
        </w:tc>
        <w:tc>
          <w:tcPr>
            <w:tcW w:w="7087" w:type="dxa"/>
          </w:tcPr>
          <w:p w14:paraId="506066DE" w14:textId="28749E0E" w:rsidR="00E87B98" w:rsidRPr="00601F25" w:rsidRDefault="00E87B98" w:rsidP="008E339F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 xml:space="preserve">Recupera información explícita de las </w:t>
            </w:r>
            <w:r w:rsidR="0069434C" w:rsidRPr="00601F25">
              <w:rPr>
                <w:rFonts w:eastAsia="Arial Narrow" w:cstheme="minorHAnsi"/>
              </w:rPr>
              <w:t>exposiciones</w:t>
            </w:r>
            <w:r w:rsidRPr="00601F25">
              <w:rPr>
                <w:rFonts w:eastAsia="Arial Narrow" w:cstheme="minorHAnsi"/>
              </w:rPr>
              <w:t xml:space="preserve"> que escucha, seleccionando datos específicos, y que presentan vocabulario de uso frecuente.</w:t>
            </w:r>
          </w:p>
          <w:p w14:paraId="33A8F0B7" w14:textId="0AAF719D" w:rsidR="00E87B98" w:rsidRPr="00601F25" w:rsidRDefault="00E87B98" w:rsidP="008E339F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 xml:space="preserve"> Explica el propósito co</w:t>
            </w:r>
            <w:r w:rsidR="00AB4256" w:rsidRPr="00601F25">
              <w:rPr>
                <w:rFonts w:eastAsia="Arial Narrow" w:cstheme="minorHAnsi"/>
              </w:rPr>
              <w:t>municativo de la exposición</w:t>
            </w:r>
            <w:r w:rsidRPr="00601F25">
              <w:rPr>
                <w:rFonts w:eastAsia="Arial Narrow" w:cstheme="minorHAnsi"/>
              </w:rPr>
              <w:t xml:space="preserve">. Distingue lo relevante de lo complementario clasificando y sintetizando la información </w:t>
            </w:r>
          </w:p>
          <w:p w14:paraId="2674490E" w14:textId="0555D95F" w:rsidR="00E87B98" w:rsidRPr="00601F25" w:rsidRDefault="00AB4256" w:rsidP="008E339F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Adecúa su exposición</w:t>
            </w:r>
            <w:r w:rsidR="00E87B98" w:rsidRPr="00601F25">
              <w:rPr>
                <w:rFonts w:eastAsia="Arial Narrow" w:cstheme="minorHAnsi"/>
              </w:rPr>
              <w:t xml:space="preserve"> a la situación comunicativa, de acuerdo al propósito comunicativo, así como a las características más comunes del género discursivo. </w:t>
            </w:r>
          </w:p>
          <w:p w14:paraId="5623651E" w14:textId="6927228B" w:rsidR="00E87B98" w:rsidRPr="00601F25" w:rsidRDefault="00E87B98" w:rsidP="008E339F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Exp</w:t>
            </w:r>
            <w:r w:rsidR="00AB4256" w:rsidRPr="00601F25">
              <w:rPr>
                <w:rFonts w:eastAsia="Arial Narrow" w:cstheme="minorHAnsi"/>
              </w:rPr>
              <w:t>resa oralmente ideas</w:t>
            </w:r>
            <w:r w:rsidRPr="00601F25">
              <w:rPr>
                <w:rFonts w:eastAsia="Arial Narrow" w:cstheme="minorHAnsi"/>
              </w:rPr>
              <w:t xml:space="preserve"> en torno a un tema, y evita reiterar información innecesariamente. </w:t>
            </w:r>
          </w:p>
          <w:p w14:paraId="26EB113B" w14:textId="77777777" w:rsidR="00E87B98" w:rsidRPr="00601F25" w:rsidRDefault="00E87B98" w:rsidP="008E339F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Establece relaciones lógicas entre ellas a través de algunos referentes y conectores. Incorpora un vocabulario que incluye sinónimos y algunos términos propios de los campos del saber.</w:t>
            </w:r>
          </w:p>
          <w:p w14:paraId="64F66891" w14:textId="6F5C12B6" w:rsidR="00E87B98" w:rsidRPr="00601F25" w:rsidRDefault="00E87B98" w:rsidP="008E339F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Emplea gestos y movimientos corporales que enfatizan lo que dice. Mantiene contacto visual con sus interlocutores. Se apoya en el volumen de su voz para dar claridad a lo que dice.</w:t>
            </w:r>
          </w:p>
          <w:p w14:paraId="2FFC9B26" w14:textId="77777777" w:rsidR="00E87B98" w:rsidRPr="00601F25" w:rsidRDefault="00E87B98" w:rsidP="008E339F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Participa en diversos intercambios orales alternando roles de hablante y oyente.</w:t>
            </w:r>
          </w:p>
          <w:p w14:paraId="0C652D81" w14:textId="6A119A45" w:rsidR="00E87B98" w:rsidRPr="00601F25" w:rsidRDefault="00564F7A" w:rsidP="008E339F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Opi</w:t>
            </w:r>
            <w:r w:rsidR="00E87B98" w:rsidRPr="00601F25">
              <w:rPr>
                <w:rFonts w:eastAsia="Arial Narrow" w:cstheme="minorHAnsi"/>
              </w:rPr>
              <w:t>na como hablante y oyente sobre ideas, hech</w:t>
            </w:r>
            <w:r w:rsidR="00AB4256" w:rsidRPr="00601F25">
              <w:rPr>
                <w:rFonts w:eastAsia="Arial Narrow" w:cstheme="minorHAnsi"/>
              </w:rPr>
              <w:t>os y temas de la exposición</w:t>
            </w:r>
            <w:r w:rsidR="00E87B98" w:rsidRPr="00601F25">
              <w:rPr>
                <w:rFonts w:eastAsia="Arial Narrow" w:cstheme="minorHAnsi"/>
              </w:rPr>
              <w:t>, a partir de su experiencia y del contexto en que se desenvuelve.</w:t>
            </w:r>
          </w:p>
        </w:tc>
        <w:tc>
          <w:tcPr>
            <w:tcW w:w="2410" w:type="dxa"/>
          </w:tcPr>
          <w:p w14:paraId="3A42E59A" w14:textId="77777777" w:rsidR="006E64F5" w:rsidRPr="00024548" w:rsidRDefault="006E64F5" w:rsidP="006E64F5">
            <w:pPr>
              <w:pStyle w:val="Prrafodelista"/>
              <w:numPr>
                <w:ilvl w:val="0"/>
                <w:numId w:val="5"/>
              </w:numPr>
              <w:ind w:left="133" w:hanging="142"/>
              <w:jc w:val="both"/>
              <w:rPr>
                <w:rFonts w:cstheme="minorHAnsi"/>
              </w:rPr>
            </w:pPr>
            <w:r w:rsidRPr="00024548">
              <w:rPr>
                <w:rFonts w:cstheme="minorHAnsi"/>
              </w:rPr>
              <w:t xml:space="preserve">Como </w:t>
            </w:r>
            <w:r>
              <w:rPr>
                <w:rFonts w:cstheme="minorHAnsi"/>
              </w:rPr>
              <w:t>hablante</w:t>
            </w:r>
            <w:r w:rsidRPr="00024548">
              <w:rPr>
                <w:rFonts w:cstheme="minorHAnsi"/>
              </w:rPr>
              <w:t>:</w:t>
            </w:r>
          </w:p>
          <w:p w14:paraId="37474AA5" w14:textId="0F16E42C" w:rsidR="006148D9" w:rsidRDefault="006148D9" w:rsidP="008E339F">
            <w:pPr>
              <w:jc w:val="both"/>
              <w:rPr>
                <w:rFonts w:cstheme="minorHAnsi"/>
              </w:rPr>
            </w:pPr>
            <w:r w:rsidRPr="00601F25">
              <w:rPr>
                <w:rFonts w:cstheme="minorHAnsi"/>
              </w:rPr>
              <w:t xml:space="preserve">Presenta una exposición para informar a </w:t>
            </w:r>
            <w:r w:rsidR="006E64F5">
              <w:rPr>
                <w:rFonts w:cstheme="minorHAnsi"/>
              </w:rPr>
              <w:t>s</w:t>
            </w:r>
            <w:r w:rsidRPr="00601F25">
              <w:rPr>
                <w:rFonts w:cstheme="minorHAnsi"/>
              </w:rPr>
              <w:t>us compañeros acerca de un tema relacionado con el bienestar y la salud.</w:t>
            </w:r>
          </w:p>
          <w:p w14:paraId="7C3C2227" w14:textId="77777777" w:rsidR="006E64F5" w:rsidRPr="00601F25" w:rsidRDefault="006E64F5" w:rsidP="008E339F">
            <w:pPr>
              <w:jc w:val="both"/>
              <w:rPr>
                <w:rFonts w:cstheme="minorHAnsi"/>
              </w:rPr>
            </w:pPr>
          </w:p>
          <w:p w14:paraId="1343C0A1" w14:textId="731BDDBF" w:rsidR="006E64F5" w:rsidRPr="00024548" w:rsidRDefault="006E64F5" w:rsidP="0033798B">
            <w:pPr>
              <w:pStyle w:val="Prrafodelista"/>
              <w:numPr>
                <w:ilvl w:val="0"/>
                <w:numId w:val="5"/>
              </w:numPr>
              <w:ind w:left="133" w:hanging="142"/>
              <w:rPr>
                <w:rFonts w:cstheme="minorHAnsi"/>
              </w:rPr>
            </w:pPr>
            <w:r w:rsidRPr="00024548">
              <w:rPr>
                <w:rFonts w:cstheme="minorHAnsi"/>
              </w:rPr>
              <w:t xml:space="preserve">Como </w:t>
            </w:r>
            <w:r>
              <w:rPr>
                <w:rFonts w:cstheme="minorHAnsi"/>
              </w:rPr>
              <w:t>oyente</w:t>
            </w:r>
            <w:r w:rsidRPr="00024548">
              <w:rPr>
                <w:rFonts w:cstheme="minorHAnsi"/>
              </w:rPr>
              <w:t>:</w:t>
            </w:r>
          </w:p>
          <w:p w14:paraId="73B0B0DB" w14:textId="1863B90E" w:rsidR="00E87B98" w:rsidRPr="00601F25" w:rsidRDefault="007D4DB7" w:rsidP="0033798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Identifica el tema de la exposición de uno de sus compañeros, su propósito e </w:t>
            </w:r>
            <w:r w:rsidRPr="00E6774B">
              <w:rPr>
                <w:rFonts w:cstheme="minorHAnsi"/>
                <w:sz w:val="21"/>
                <w:szCs w:val="21"/>
              </w:rPr>
              <w:t>importancia</w:t>
            </w:r>
            <w:r w:rsidR="00E6774B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="00E6774B">
              <w:rPr>
                <w:rFonts w:cstheme="minorHAnsi"/>
              </w:rPr>
              <w:t>y los presenta en la ficha propuesta.</w:t>
            </w:r>
            <w:r w:rsidR="004D63BB" w:rsidRPr="004D63BB">
              <w:rPr>
                <w:rFonts w:cstheme="minorHAnsi"/>
              </w:rPr>
              <w:t xml:space="preserve"> </w:t>
            </w:r>
          </w:p>
        </w:tc>
        <w:tc>
          <w:tcPr>
            <w:tcW w:w="1559" w:type="dxa"/>
          </w:tcPr>
          <w:p w14:paraId="5C7DBAA4" w14:textId="67F05AF0" w:rsidR="00E87B98" w:rsidRPr="00601F25" w:rsidRDefault="00CB3861" w:rsidP="008E339F">
            <w:pPr>
              <w:jc w:val="both"/>
              <w:rPr>
                <w:rFonts w:cstheme="minorHAnsi"/>
              </w:rPr>
            </w:pPr>
            <w:r w:rsidRPr="00601F25">
              <w:rPr>
                <w:rFonts w:cstheme="minorHAnsi"/>
              </w:rPr>
              <w:t>Realizamos una exposición</w:t>
            </w:r>
            <w:r w:rsidR="00E87B98" w:rsidRPr="00601F25">
              <w:rPr>
                <w:rFonts w:cstheme="minorHAnsi"/>
              </w:rPr>
              <w:t>.</w:t>
            </w:r>
          </w:p>
        </w:tc>
      </w:tr>
    </w:tbl>
    <w:p w14:paraId="72C724B6" w14:textId="4B102C96" w:rsidR="00F45037" w:rsidRDefault="00F45037" w:rsidP="00E87B98">
      <w:pPr>
        <w:jc w:val="center"/>
        <w:rPr>
          <w:rFonts w:cstheme="minorHAnsi"/>
        </w:rPr>
      </w:pPr>
    </w:p>
    <w:p w14:paraId="468B40BF" w14:textId="77777777" w:rsidR="00F45037" w:rsidRDefault="00F45037">
      <w:pPr>
        <w:rPr>
          <w:rFonts w:cstheme="minorHAnsi"/>
        </w:rPr>
      </w:pPr>
      <w:r>
        <w:rPr>
          <w:rFonts w:cstheme="minorHAnsi"/>
        </w:rPr>
        <w:br w:type="page"/>
      </w:r>
    </w:p>
    <w:p w14:paraId="1D6BBBC6" w14:textId="36D40774" w:rsidR="00564F7A" w:rsidRPr="00601F25" w:rsidRDefault="00155DD6" w:rsidP="00F45037">
      <w:pPr>
        <w:shd w:val="clear" w:color="auto" w:fill="EDEDED" w:themeFill="accent3" w:themeFillTint="33"/>
        <w:spacing w:before="120" w:after="120" w:line="240" w:lineRule="auto"/>
        <w:ind w:left="-992"/>
        <w:rPr>
          <w:rFonts w:cstheme="minorHAnsi"/>
        </w:rPr>
      </w:pPr>
      <w:r w:rsidRPr="00155DD6">
        <w:rPr>
          <w:b/>
          <w:bCs/>
          <w:color w:val="0070C0"/>
        </w:rPr>
        <w:lastRenderedPageBreak/>
        <w:t xml:space="preserve">Experiencia de Aprendizaje (EdA) </w:t>
      </w:r>
      <w:r>
        <w:rPr>
          <w:b/>
          <w:bCs/>
          <w:color w:val="0070C0"/>
        </w:rPr>
        <w:t>7</w:t>
      </w:r>
      <w:r w:rsidRPr="00155DD6">
        <w:rPr>
          <w:b/>
          <w:bCs/>
          <w:color w:val="0070C0"/>
        </w:rPr>
        <w:t>.</w:t>
      </w:r>
      <w:r w:rsidRPr="00A225E0">
        <w:rPr>
          <w:rFonts w:cstheme="minorHAnsi"/>
          <w:b/>
          <w:bCs/>
        </w:rPr>
        <w:t xml:space="preserve"> </w:t>
      </w:r>
      <w:r w:rsidR="00564F7A" w:rsidRPr="00601F25">
        <w:rPr>
          <w:rFonts w:cstheme="minorHAnsi"/>
        </w:rPr>
        <w:t>“Al día con la información”</w:t>
      </w:r>
    </w:p>
    <w:p w14:paraId="490F597F" w14:textId="084BAD14" w:rsidR="00564F7A" w:rsidRPr="00601F25" w:rsidRDefault="00564F7A" w:rsidP="00F45037">
      <w:pPr>
        <w:spacing w:before="120" w:after="120" w:line="240" w:lineRule="auto"/>
        <w:ind w:left="-992"/>
        <w:rPr>
          <w:rFonts w:cstheme="minorHAnsi"/>
          <w:color w:val="0070C0"/>
        </w:rPr>
      </w:pPr>
      <w:r w:rsidRPr="00601F25">
        <w:rPr>
          <w:rFonts w:cstheme="minorHAnsi"/>
          <w:b/>
          <w:bCs/>
          <w:color w:val="0070C0"/>
        </w:rPr>
        <w:t>Enfoques transversales</w:t>
      </w:r>
      <w:r w:rsidRPr="00601F25">
        <w:rPr>
          <w:rFonts w:cstheme="minorHAnsi"/>
          <w:color w:val="0070C0"/>
        </w:rPr>
        <w:t xml:space="preserve">. </w:t>
      </w:r>
      <w:r w:rsidRPr="00601F25">
        <w:rPr>
          <w:rFonts w:cstheme="minorHAnsi"/>
        </w:rPr>
        <w:t>De derechos y ambiental</w:t>
      </w:r>
    </w:p>
    <w:p w14:paraId="6CE92A4F" w14:textId="77777777" w:rsidR="00564F7A" w:rsidRPr="00601F25" w:rsidRDefault="00564F7A" w:rsidP="00F45037">
      <w:pPr>
        <w:spacing w:before="120" w:after="120" w:line="240" w:lineRule="auto"/>
        <w:ind w:left="-992"/>
        <w:rPr>
          <w:rFonts w:eastAsia="Arial Narrow" w:cstheme="minorHAnsi"/>
        </w:rPr>
      </w:pPr>
      <w:r w:rsidRPr="00601F25">
        <w:rPr>
          <w:rFonts w:cstheme="minorHAnsi"/>
          <w:b/>
          <w:bCs/>
          <w:color w:val="0070C0"/>
        </w:rPr>
        <w:t xml:space="preserve">Competencias transversales. </w:t>
      </w:r>
      <w:r w:rsidRPr="00601F25">
        <w:rPr>
          <w:rFonts w:eastAsia="Arial Narrow" w:cstheme="minorHAnsi"/>
        </w:rPr>
        <w:t>Se desenvuelve en entornos virtuales generados por las TIC y Gestiona su aprendizaje de manera autónoma.</w:t>
      </w:r>
    </w:p>
    <w:p w14:paraId="20BE1F73" w14:textId="2413648B" w:rsidR="00ED60B4" w:rsidRPr="00ED60B4" w:rsidRDefault="00564F7A" w:rsidP="00ED60B4">
      <w:pPr>
        <w:pStyle w:val="Prrafodelista"/>
        <w:spacing w:after="0" w:line="240" w:lineRule="auto"/>
        <w:ind w:left="-993"/>
        <w:rPr>
          <w:rFonts w:cstheme="minorHAnsi"/>
          <w:color w:val="211D1E"/>
        </w:rPr>
      </w:pPr>
      <w:r w:rsidRPr="00601F25">
        <w:rPr>
          <w:rFonts w:cstheme="minorHAnsi"/>
          <w:b/>
          <w:bCs/>
          <w:color w:val="0070C0"/>
        </w:rPr>
        <w:t>Situación Significativa</w:t>
      </w:r>
      <w:r w:rsidR="00ED60B4">
        <w:rPr>
          <w:rFonts w:cstheme="minorHAnsi"/>
          <w:b/>
          <w:bCs/>
          <w:color w:val="0070C0"/>
        </w:rPr>
        <w:t xml:space="preserve">. </w:t>
      </w:r>
      <w:hyperlink r:id="rId12" w:history="1">
        <w:r w:rsidR="00ED60B4" w:rsidRPr="00B7251E">
          <w:rPr>
            <w:rStyle w:val="Hipervnculo"/>
            <w:rFonts w:cstheme="minorHAnsi"/>
          </w:rPr>
          <w:t>https://bit.ly/3NtCtny</w:t>
        </w:r>
      </w:hyperlink>
    </w:p>
    <w:p w14:paraId="448E6534" w14:textId="77777777" w:rsidR="00ED60B4" w:rsidRPr="00601F25" w:rsidRDefault="00ED60B4" w:rsidP="00ED60B4">
      <w:pPr>
        <w:pStyle w:val="Prrafodelista"/>
        <w:spacing w:after="0" w:line="240" w:lineRule="auto"/>
        <w:jc w:val="both"/>
        <w:rPr>
          <w:rFonts w:cstheme="minorHAnsi"/>
        </w:rPr>
      </w:pPr>
    </w:p>
    <w:tbl>
      <w:tblPr>
        <w:tblStyle w:val="Tablaconcuadrcula"/>
        <w:tblW w:w="15451" w:type="dxa"/>
        <w:tblInd w:w="-1139" w:type="dxa"/>
        <w:tblLook w:val="04A0" w:firstRow="1" w:lastRow="0" w:firstColumn="1" w:lastColumn="0" w:noHBand="0" w:noVBand="1"/>
      </w:tblPr>
      <w:tblGrid>
        <w:gridCol w:w="1560"/>
        <w:gridCol w:w="2831"/>
        <w:gridCol w:w="7069"/>
        <w:gridCol w:w="2407"/>
        <w:gridCol w:w="1584"/>
      </w:tblGrid>
      <w:tr w:rsidR="000304F2" w:rsidRPr="00601F25" w14:paraId="12EA8864" w14:textId="77777777" w:rsidTr="00564F7A">
        <w:tc>
          <w:tcPr>
            <w:tcW w:w="1560" w:type="dxa"/>
            <w:shd w:val="clear" w:color="auto" w:fill="F2F2F2" w:themeFill="background1" w:themeFillShade="F2"/>
          </w:tcPr>
          <w:p w14:paraId="67083F48" w14:textId="77777777" w:rsidR="000304F2" w:rsidRPr="00601F25" w:rsidRDefault="000304F2" w:rsidP="00646361">
            <w:pPr>
              <w:jc w:val="center"/>
              <w:rPr>
                <w:rFonts w:cstheme="minorHAnsi"/>
                <w:color w:val="0070C0"/>
              </w:rPr>
            </w:pPr>
            <w:r w:rsidRPr="00601F25">
              <w:rPr>
                <w:rFonts w:cstheme="minorHAnsi"/>
                <w:color w:val="0070C0"/>
              </w:rPr>
              <w:t>Competencias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0CF73C28" w14:textId="77777777" w:rsidR="000304F2" w:rsidRPr="00601F25" w:rsidRDefault="000304F2" w:rsidP="00646361">
            <w:pPr>
              <w:jc w:val="center"/>
              <w:rPr>
                <w:rFonts w:cstheme="minorHAnsi"/>
                <w:color w:val="0070C0"/>
              </w:rPr>
            </w:pPr>
            <w:r w:rsidRPr="00601F25">
              <w:rPr>
                <w:rFonts w:cstheme="minorHAnsi"/>
                <w:color w:val="0070C0"/>
              </w:rPr>
              <w:t>Capacidades</w:t>
            </w:r>
          </w:p>
          <w:p w14:paraId="427095E8" w14:textId="5CE65FD4" w:rsidR="00564F7A" w:rsidRPr="00601F25" w:rsidRDefault="00564F7A" w:rsidP="00646361">
            <w:pPr>
              <w:jc w:val="center"/>
              <w:rPr>
                <w:rFonts w:cstheme="minorHAnsi"/>
                <w:color w:val="0070C0"/>
              </w:rPr>
            </w:pPr>
          </w:p>
        </w:tc>
        <w:tc>
          <w:tcPr>
            <w:tcW w:w="7087" w:type="dxa"/>
            <w:shd w:val="clear" w:color="auto" w:fill="F2F2F2" w:themeFill="background1" w:themeFillShade="F2"/>
          </w:tcPr>
          <w:p w14:paraId="7433BC92" w14:textId="77777777" w:rsidR="000304F2" w:rsidRPr="00601F25" w:rsidRDefault="000304F2" w:rsidP="00646361">
            <w:pPr>
              <w:jc w:val="center"/>
              <w:rPr>
                <w:rFonts w:cstheme="minorHAnsi"/>
                <w:color w:val="0070C0"/>
              </w:rPr>
            </w:pPr>
            <w:r w:rsidRPr="00601F25">
              <w:rPr>
                <w:rFonts w:cstheme="minorHAnsi"/>
                <w:color w:val="0070C0"/>
              </w:rPr>
              <w:t>Desempeños precisados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7FD61E54" w14:textId="77777777" w:rsidR="000304F2" w:rsidRPr="00601F25" w:rsidRDefault="000304F2" w:rsidP="00646361">
            <w:pPr>
              <w:jc w:val="center"/>
              <w:rPr>
                <w:rFonts w:cstheme="minorHAnsi"/>
                <w:color w:val="0070C0"/>
              </w:rPr>
            </w:pPr>
            <w:r w:rsidRPr="00601F25">
              <w:rPr>
                <w:rFonts w:cstheme="minorHAnsi"/>
                <w:color w:val="0070C0"/>
              </w:rPr>
              <w:t>Evidencias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4566EEE" w14:textId="77777777" w:rsidR="000304F2" w:rsidRPr="00601F25" w:rsidRDefault="000304F2" w:rsidP="00646361">
            <w:pPr>
              <w:jc w:val="center"/>
              <w:rPr>
                <w:rFonts w:cstheme="minorHAnsi"/>
                <w:color w:val="0070C0"/>
              </w:rPr>
            </w:pPr>
            <w:r w:rsidRPr="00601F25">
              <w:rPr>
                <w:rFonts w:cstheme="minorHAnsi"/>
                <w:color w:val="0070C0"/>
              </w:rPr>
              <w:t>Campo temático</w:t>
            </w:r>
          </w:p>
        </w:tc>
      </w:tr>
      <w:tr w:rsidR="00564F7A" w:rsidRPr="00601F25" w14:paraId="28C46CD1" w14:textId="77777777" w:rsidTr="00564F7A">
        <w:tc>
          <w:tcPr>
            <w:tcW w:w="1560" w:type="dxa"/>
          </w:tcPr>
          <w:p w14:paraId="4A7F1555" w14:textId="520C3AEA" w:rsidR="00564F7A" w:rsidRPr="00601F25" w:rsidRDefault="00564F7A" w:rsidP="00564F7A">
            <w:pPr>
              <w:jc w:val="both"/>
              <w:rPr>
                <w:rFonts w:cstheme="minorHAnsi"/>
              </w:rPr>
            </w:pPr>
            <w:r w:rsidRPr="00601F25">
              <w:rPr>
                <w:rFonts w:cstheme="minorHAnsi"/>
              </w:rPr>
              <w:t>Lee diversos tipos de textos escritos.</w:t>
            </w:r>
          </w:p>
        </w:tc>
        <w:tc>
          <w:tcPr>
            <w:tcW w:w="2835" w:type="dxa"/>
          </w:tcPr>
          <w:p w14:paraId="08622FC7" w14:textId="77777777" w:rsidR="00564F7A" w:rsidRPr="00601F25" w:rsidRDefault="00564F7A" w:rsidP="00564F7A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Obtiene información del texto escrito.</w:t>
            </w:r>
          </w:p>
          <w:p w14:paraId="6F354BEE" w14:textId="77777777" w:rsidR="00564F7A" w:rsidRPr="00601F25" w:rsidRDefault="00564F7A" w:rsidP="00564F7A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Infiere e interpreta información del texto.</w:t>
            </w:r>
          </w:p>
          <w:p w14:paraId="0CA5373D" w14:textId="77777777" w:rsidR="00564F7A" w:rsidRPr="00601F25" w:rsidRDefault="00564F7A" w:rsidP="00564F7A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Reflexiona y evalúa la forma, el contenido y contexto del texto.</w:t>
            </w:r>
          </w:p>
        </w:tc>
        <w:tc>
          <w:tcPr>
            <w:tcW w:w="7087" w:type="dxa"/>
          </w:tcPr>
          <w:p w14:paraId="21685C58" w14:textId="1837F92A" w:rsidR="00564F7A" w:rsidRPr="00601F25" w:rsidRDefault="00564F7A" w:rsidP="00564F7A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Identifica información explícita que se encuentra en distintas partes de la noticia.</w:t>
            </w:r>
          </w:p>
          <w:p w14:paraId="1BA6A9DB" w14:textId="176A851D" w:rsidR="00564F7A" w:rsidRPr="00601F25" w:rsidRDefault="00564F7A" w:rsidP="00564F7A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Distingue información de otra próxima y semejante, en la que selecciona datos específicos en la noticia, con algunos elementos complejos, con palabras conocidas y, en ocasiones, con vocabulario variado, de acuerdo a las temáticas abordadas.</w:t>
            </w:r>
          </w:p>
          <w:p w14:paraId="3BAB6540" w14:textId="1472DFDF" w:rsidR="00564F7A" w:rsidRPr="00601F25" w:rsidRDefault="00564F7A" w:rsidP="00564F7A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Deduce características implícitas de personajes, animales, objetos y lugares.</w:t>
            </w:r>
          </w:p>
          <w:p w14:paraId="39581474" w14:textId="4F19FA35" w:rsidR="00564F7A" w:rsidRPr="00601F25" w:rsidRDefault="00564F7A" w:rsidP="00564F7A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Establece relaciones lógicas de causa-efecto, y propósito, a partir de la información explícita e implícita relevante de la noticia.</w:t>
            </w:r>
          </w:p>
          <w:p w14:paraId="243BD926" w14:textId="20E9E607" w:rsidR="00564F7A" w:rsidRPr="00601F25" w:rsidRDefault="00564F7A" w:rsidP="00564F7A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 xml:space="preserve">Opina acerca del contenido de la noticia, explica el sentido de algunos recursos textuales y justifica sus preferencias cuando elige o recomienda textos a partir de su experiencia, necesidades e intereses, con el fin de reflexionar sobre la noticia que lee. </w:t>
            </w:r>
          </w:p>
        </w:tc>
        <w:tc>
          <w:tcPr>
            <w:tcW w:w="2410" w:type="dxa"/>
          </w:tcPr>
          <w:p w14:paraId="32F981B3" w14:textId="0ED5B456" w:rsidR="00564F7A" w:rsidRPr="00601F25" w:rsidRDefault="00564F7A" w:rsidP="00564F7A">
            <w:pPr>
              <w:jc w:val="both"/>
              <w:rPr>
                <w:rFonts w:cstheme="minorHAnsi"/>
              </w:rPr>
            </w:pPr>
            <w:r w:rsidRPr="00601F25">
              <w:rPr>
                <w:rFonts w:cstheme="minorHAnsi"/>
              </w:rPr>
              <w:t xml:space="preserve">Escribe un texto breve con </w:t>
            </w:r>
            <w:r w:rsidR="00ED60B4">
              <w:rPr>
                <w:rFonts w:cstheme="minorHAnsi"/>
              </w:rPr>
              <w:t>s</w:t>
            </w:r>
            <w:r w:rsidRPr="00601F25">
              <w:rPr>
                <w:rFonts w:cstheme="minorHAnsi"/>
              </w:rPr>
              <w:t xml:space="preserve">u opinión sobre la importancia de que se realice un campeonato de Futsal Down. </w:t>
            </w:r>
          </w:p>
          <w:p w14:paraId="27065E53" w14:textId="34AFA96E" w:rsidR="00564F7A" w:rsidRPr="00601F25" w:rsidRDefault="00564F7A" w:rsidP="00564F7A">
            <w:pPr>
              <w:jc w:val="both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58B99BDA" w14:textId="640953F5" w:rsidR="00564F7A" w:rsidRPr="00601F25" w:rsidRDefault="00564F7A" w:rsidP="00564F7A">
            <w:pPr>
              <w:pStyle w:val="Sinespaciado"/>
              <w:jc w:val="both"/>
              <w:rPr>
                <w:rFonts w:cstheme="minorHAnsi"/>
              </w:rPr>
            </w:pPr>
            <w:r w:rsidRPr="00601F25">
              <w:rPr>
                <w:rFonts w:cstheme="minorHAnsi"/>
              </w:rPr>
              <w:t>Noticia “</w:t>
            </w:r>
            <w:bookmarkStart w:id="3" w:name="_Hlk100394189"/>
            <w:r w:rsidRPr="00601F25">
              <w:rPr>
                <w:rFonts w:cstheme="minorHAnsi"/>
              </w:rPr>
              <w:t>Copa Mundial Futsal Down se jugará en la Videna”</w:t>
            </w:r>
          </w:p>
          <w:bookmarkEnd w:id="3"/>
          <w:p w14:paraId="3A5D4F9F" w14:textId="65F59CA6" w:rsidR="00564F7A" w:rsidRPr="00601F25" w:rsidRDefault="00564F7A" w:rsidP="00564F7A">
            <w:pPr>
              <w:jc w:val="both"/>
              <w:rPr>
                <w:rFonts w:cstheme="minorHAnsi"/>
              </w:rPr>
            </w:pPr>
            <w:r w:rsidRPr="00601F25">
              <w:rPr>
                <w:rFonts w:cstheme="minorHAnsi"/>
              </w:rPr>
              <w:t>.</w:t>
            </w:r>
          </w:p>
        </w:tc>
      </w:tr>
      <w:tr w:rsidR="00564F7A" w:rsidRPr="00601F25" w14:paraId="3DC29A9E" w14:textId="77777777" w:rsidTr="00564F7A">
        <w:tc>
          <w:tcPr>
            <w:tcW w:w="1560" w:type="dxa"/>
          </w:tcPr>
          <w:p w14:paraId="128F508A" w14:textId="5420FB72" w:rsidR="00564F7A" w:rsidRPr="00601F25" w:rsidRDefault="00564F7A" w:rsidP="00564F7A">
            <w:pPr>
              <w:jc w:val="both"/>
              <w:rPr>
                <w:rFonts w:cstheme="minorHAnsi"/>
              </w:rPr>
            </w:pPr>
            <w:r w:rsidRPr="00601F25">
              <w:rPr>
                <w:rFonts w:cstheme="minorHAnsi"/>
              </w:rPr>
              <w:t>Escribe diversos tipos de textos.</w:t>
            </w:r>
          </w:p>
        </w:tc>
        <w:tc>
          <w:tcPr>
            <w:tcW w:w="2835" w:type="dxa"/>
          </w:tcPr>
          <w:p w14:paraId="1F1183F8" w14:textId="77777777" w:rsidR="00564F7A" w:rsidRPr="00601F25" w:rsidRDefault="00564F7A" w:rsidP="00564F7A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Adecúa el texto a la situación comunicativa.</w:t>
            </w:r>
          </w:p>
          <w:p w14:paraId="6A666E27" w14:textId="77777777" w:rsidR="00564F7A" w:rsidRPr="00601F25" w:rsidRDefault="00564F7A" w:rsidP="00564F7A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Organiza y desarrolla las ideas de forma coherente y cohesionada.</w:t>
            </w:r>
          </w:p>
          <w:p w14:paraId="0C3A2A48" w14:textId="77777777" w:rsidR="00564F7A" w:rsidRPr="00601F25" w:rsidRDefault="00564F7A" w:rsidP="00564F7A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 xml:space="preserve">Utiliza convenciones del lenguaje escrito de forma pertinente.  </w:t>
            </w:r>
          </w:p>
          <w:p w14:paraId="41733E64" w14:textId="77777777" w:rsidR="00564F7A" w:rsidRPr="00601F25" w:rsidRDefault="00564F7A" w:rsidP="00564F7A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 xml:space="preserve">Reflexiona y evalúa la forma, el contenido y contexto del texto escrito. </w:t>
            </w:r>
          </w:p>
          <w:p w14:paraId="505DED7B" w14:textId="77777777" w:rsidR="00564F7A" w:rsidRPr="00601F25" w:rsidRDefault="00564F7A" w:rsidP="00564F7A">
            <w:pPr>
              <w:ind w:left="-113"/>
              <w:jc w:val="both"/>
              <w:rPr>
                <w:rFonts w:eastAsia="Arial Narrow" w:cstheme="minorHAnsi"/>
              </w:rPr>
            </w:pPr>
          </w:p>
        </w:tc>
        <w:tc>
          <w:tcPr>
            <w:tcW w:w="7087" w:type="dxa"/>
          </w:tcPr>
          <w:p w14:paraId="3E6C741B" w14:textId="588E015D" w:rsidR="00564F7A" w:rsidRPr="00601F25" w:rsidRDefault="00564F7A" w:rsidP="00564F7A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 xml:space="preserve">Adecúa la noticia al propósito comunicativo, el destinatario y las características del tipo textual. </w:t>
            </w:r>
          </w:p>
          <w:p w14:paraId="121DA1F9" w14:textId="57C1ABCD" w:rsidR="00564F7A" w:rsidRPr="00601F25" w:rsidRDefault="00564F7A" w:rsidP="00564F7A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 xml:space="preserve">Escribe la noticia de forma coherente y cohesionada.   </w:t>
            </w:r>
          </w:p>
          <w:p w14:paraId="15DB8582" w14:textId="77777777" w:rsidR="00564F7A" w:rsidRPr="00601F25" w:rsidRDefault="00564F7A" w:rsidP="00564F7A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Ordena las ideas en torno a un tema y las desarrolla para ampliar la información, sin contradicciones, reiteraciones innecesarias o digresiones.</w:t>
            </w:r>
          </w:p>
          <w:p w14:paraId="219D7A9C" w14:textId="77777777" w:rsidR="00564F7A" w:rsidRPr="00601F25" w:rsidRDefault="00564F7A" w:rsidP="00564F7A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Organiza las ideas estableciendo relaciones lógicas a través de algunos referentes y conectores.</w:t>
            </w:r>
          </w:p>
          <w:p w14:paraId="025D94A4" w14:textId="4EFDB015" w:rsidR="00564F7A" w:rsidRPr="00601F25" w:rsidRDefault="00564F7A" w:rsidP="00564F7A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Utiliza recursos gramaticales y ortográficos (el sujeto y el predicado, el punto y la mayúscula) que contribuyen a dar sentido a la noticia.</w:t>
            </w:r>
          </w:p>
          <w:p w14:paraId="6B21B002" w14:textId="71C4CACB" w:rsidR="00564F7A" w:rsidRPr="00601F25" w:rsidRDefault="00564F7A" w:rsidP="00564F7A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Revisa la noticia para determinar si se ajusta a la situación comunicativa, si existen cohesión y coherencia en las ideas.</w:t>
            </w:r>
          </w:p>
          <w:p w14:paraId="066A2E9F" w14:textId="3F63AAAE" w:rsidR="00564F7A" w:rsidRPr="00601F25" w:rsidRDefault="00564F7A" w:rsidP="00564F7A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Revisa el uso de los recursos gramaticales y ortográficos empleados en la noticia y verifica si falta alguno, con el fin de mejorarlo.</w:t>
            </w:r>
          </w:p>
        </w:tc>
        <w:tc>
          <w:tcPr>
            <w:tcW w:w="2410" w:type="dxa"/>
          </w:tcPr>
          <w:p w14:paraId="328B40D6" w14:textId="488B49FE" w:rsidR="00564F7A" w:rsidRPr="00601F25" w:rsidRDefault="00564F7A" w:rsidP="00564F7A">
            <w:pPr>
              <w:jc w:val="both"/>
              <w:rPr>
                <w:rFonts w:cstheme="minorHAnsi"/>
              </w:rPr>
            </w:pPr>
            <w:r w:rsidRPr="00601F25">
              <w:rPr>
                <w:rFonts w:cstheme="minorHAnsi"/>
              </w:rPr>
              <w:t xml:space="preserve">Escribe una noticia sobre </w:t>
            </w:r>
            <w:r w:rsidR="00ED60B4">
              <w:rPr>
                <w:rFonts w:cstheme="minorHAnsi"/>
              </w:rPr>
              <w:t xml:space="preserve">una iniciativa de </w:t>
            </w:r>
            <w:r w:rsidRPr="00601F25">
              <w:rPr>
                <w:rFonts w:cstheme="minorHAnsi"/>
              </w:rPr>
              <w:t>su distrito.</w:t>
            </w:r>
          </w:p>
        </w:tc>
        <w:tc>
          <w:tcPr>
            <w:tcW w:w="1559" w:type="dxa"/>
          </w:tcPr>
          <w:p w14:paraId="4BF3DDBC" w14:textId="77777777" w:rsidR="00ED60B4" w:rsidRPr="00C47F80" w:rsidRDefault="00ED60B4" w:rsidP="00ED60B4">
            <w:pPr>
              <w:pStyle w:val="Prrafodelista"/>
              <w:ind w:left="29"/>
              <w:rPr>
                <w:rFonts w:cstheme="minorHAnsi"/>
                <w:sz w:val="20"/>
                <w:szCs w:val="20"/>
              </w:rPr>
            </w:pPr>
            <w:r w:rsidRPr="00C47F80">
              <w:rPr>
                <w:rFonts w:cstheme="minorHAnsi"/>
                <w:sz w:val="20"/>
                <w:szCs w:val="20"/>
                <w:u w:val="single"/>
              </w:rPr>
              <w:t>Conocemos nuestra lengua</w:t>
            </w:r>
          </w:p>
          <w:p w14:paraId="0E531F87" w14:textId="37851B2B" w:rsidR="00564F7A" w:rsidRPr="00ED60B4" w:rsidRDefault="00564F7A" w:rsidP="00ED60B4">
            <w:pPr>
              <w:pStyle w:val="Prrafodelista"/>
              <w:numPr>
                <w:ilvl w:val="0"/>
                <w:numId w:val="24"/>
              </w:numPr>
              <w:ind w:left="109" w:hanging="190"/>
              <w:jc w:val="both"/>
              <w:rPr>
                <w:rFonts w:cstheme="minorHAnsi"/>
              </w:rPr>
            </w:pPr>
            <w:r w:rsidRPr="00ED60B4">
              <w:rPr>
                <w:rFonts w:cstheme="minorHAnsi"/>
              </w:rPr>
              <w:t>Conectores de consecuencia.</w:t>
            </w:r>
          </w:p>
          <w:p w14:paraId="33B35B81" w14:textId="58105A1F" w:rsidR="00564F7A" w:rsidRPr="00ED60B4" w:rsidRDefault="00564F7A" w:rsidP="00ED60B4">
            <w:pPr>
              <w:pStyle w:val="Prrafodelista"/>
              <w:numPr>
                <w:ilvl w:val="0"/>
                <w:numId w:val="24"/>
              </w:numPr>
              <w:ind w:left="109" w:hanging="190"/>
              <w:jc w:val="both"/>
              <w:rPr>
                <w:rFonts w:cstheme="minorHAnsi"/>
              </w:rPr>
            </w:pPr>
            <w:r w:rsidRPr="00ED60B4">
              <w:rPr>
                <w:rFonts w:cstheme="minorHAnsi"/>
              </w:rPr>
              <w:t>El punto y la mayúscula.</w:t>
            </w:r>
          </w:p>
          <w:p w14:paraId="065E452F" w14:textId="2BC96C34" w:rsidR="00564F7A" w:rsidRDefault="00564F7A" w:rsidP="00ED60B4">
            <w:pPr>
              <w:pStyle w:val="Prrafodelista"/>
              <w:numPr>
                <w:ilvl w:val="0"/>
                <w:numId w:val="24"/>
              </w:numPr>
              <w:ind w:left="109" w:hanging="190"/>
              <w:jc w:val="both"/>
              <w:rPr>
                <w:rFonts w:cstheme="minorHAnsi"/>
              </w:rPr>
            </w:pPr>
            <w:r w:rsidRPr="00ED60B4">
              <w:rPr>
                <w:rFonts w:cstheme="minorHAnsi"/>
              </w:rPr>
              <w:t>El sujeto y el predicado.</w:t>
            </w:r>
          </w:p>
          <w:p w14:paraId="6948C574" w14:textId="77777777" w:rsidR="00ED60B4" w:rsidRPr="00ED60B4" w:rsidRDefault="00ED60B4" w:rsidP="00ED60B4">
            <w:pPr>
              <w:pStyle w:val="Prrafodelista"/>
              <w:ind w:left="109"/>
              <w:jc w:val="both"/>
              <w:rPr>
                <w:rFonts w:cstheme="minorHAnsi"/>
                <w:sz w:val="16"/>
                <w:szCs w:val="16"/>
              </w:rPr>
            </w:pPr>
          </w:p>
          <w:p w14:paraId="702211CD" w14:textId="6F9E6D06" w:rsidR="00ED60B4" w:rsidRPr="00C47F80" w:rsidRDefault="00ED60B4" w:rsidP="00ED60B4">
            <w:pPr>
              <w:pStyle w:val="Prrafodelista"/>
              <w:ind w:left="2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u w:val="single"/>
              </w:rPr>
              <w:t>Producción de textos</w:t>
            </w:r>
          </w:p>
          <w:p w14:paraId="18DEFDFD" w14:textId="2390342F" w:rsidR="00564F7A" w:rsidRPr="00601F25" w:rsidRDefault="00564F7A" w:rsidP="00ED60B4">
            <w:pPr>
              <w:pStyle w:val="Prrafodelista"/>
              <w:numPr>
                <w:ilvl w:val="0"/>
                <w:numId w:val="24"/>
              </w:numPr>
              <w:ind w:left="109" w:hanging="190"/>
              <w:jc w:val="both"/>
              <w:rPr>
                <w:rFonts w:cstheme="minorHAnsi"/>
              </w:rPr>
            </w:pPr>
            <w:r w:rsidRPr="00ED60B4">
              <w:rPr>
                <w:rFonts w:cstheme="minorHAnsi"/>
              </w:rPr>
              <w:t>Escribimos una noticia.</w:t>
            </w:r>
          </w:p>
        </w:tc>
      </w:tr>
      <w:tr w:rsidR="00564F7A" w:rsidRPr="00601F25" w14:paraId="49DB9F2F" w14:textId="77777777" w:rsidTr="00564F7A">
        <w:tc>
          <w:tcPr>
            <w:tcW w:w="1560" w:type="dxa"/>
          </w:tcPr>
          <w:p w14:paraId="6DB272B7" w14:textId="15C95114" w:rsidR="00564F7A" w:rsidRPr="00601F25" w:rsidRDefault="00564F7A" w:rsidP="00564F7A">
            <w:pPr>
              <w:jc w:val="both"/>
              <w:rPr>
                <w:rFonts w:cstheme="minorHAnsi"/>
              </w:rPr>
            </w:pPr>
            <w:r w:rsidRPr="00601F25">
              <w:rPr>
                <w:rFonts w:cstheme="minorHAnsi"/>
              </w:rPr>
              <w:lastRenderedPageBreak/>
              <w:t>Se comunica oralmente</w:t>
            </w:r>
          </w:p>
        </w:tc>
        <w:tc>
          <w:tcPr>
            <w:tcW w:w="2835" w:type="dxa"/>
          </w:tcPr>
          <w:p w14:paraId="71E7D615" w14:textId="77777777" w:rsidR="00564F7A" w:rsidRPr="00601F25" w:rsidRDefault="00564F7A" w:rsidP="00564F7A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Obtiene información del texto oral.</w:t>
            </w:r>
          </w:p>
          <w:p w14:paraId="33534956" w14:textId="77777777" w:rsidR="00564F7A" w:rsidRPr="00601F25" w:rsidRDefault="00564F7A" w:rsidP="00564F7A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Infiere e interpreta   información del texto oral.</w:t>
            </w:r>
          </w:p>
          <w:p w14:paraId="6C1D3F0A" w14:textId="77777777" w:rsidR="00564F7A" w:rsidRPr="00601F25" w:rsidRDefault="00564F7A" w:rsidP="00564F7A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Adecúa, organiza y desarrolla las ideas de forma coherente y cohesionada.</w:t>
            </w:r>
          </w:p>
          <w:p w14:paraId="460A91F2" w14:textId="77777777" w:rsidR="00564F7A" w:rsidRPr="00601F25" w:rsidRDefault="00564F7A" w:rsidP="00564F7A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Utiliza recursos no verbales y paraverbales de forma estratégica.</w:t>
            </w:r>
          </w:p>
          <w:p w14:paraId="2AD4F5A7" w14:textId="77777777" w:rsidR="00564F7A" w:rsidRPr="00601F25" w:rsidRDefault="00564F7A" w:rsidP="00564F7A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Interactúa estratégicamente con distintos interlocutores.</w:t>
            </w:r>
          </w:p>
          <w:p w14:paraId="07F140B2" w14:textId="77777777" w:rsidR="00564F7A" w:rsidRPr="00601F25" w:rsidRDefault="00564F7A" w:rsidP="00564F7A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 xml:space="preserve">Reflexiona y evalúa la forma, el contenido y el contexto del texto oral. </w:t>
            </w:r>
          </w:p>
          <w:p w14:paraId="4D4BB053" w14:textId="77777777" w:rsidR="00564F7A" w:rsidRPr="00601F25" w:rsidRDefault="00564F7A" w:rsidP="00564F7A">
            <w:pPr>
              <w:pStyle w:val="Prrafodelista"/>
              <w:ind w:left="-113"/>
              <w:jc w:val="both"/>
              <w:rPr>
                <w:rFonts w:eastAsia="Arial Narrow" w:cstheme="minorHAnsi"/>
              </w:rPr>
            </w:pPr>
          </w:p>
        </w:tc>
        <w:tc>
          <w:tcPr>
            <w:tcW w:w="7087" w:type="dxa"/>
          </w:tcPr>
          <w:p w14:paraId="6BB83AD0" w14:textId="6CB39375" w:rsidR="00564F7A" w:rsidRPr="00601F25" w:rsidRDefault="00564F7A" w:rsidP="00564F7A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Recupera información explícita de las opiniones que escucha, seleccionando datos específicos, y que presentan vocabulario de uso frecuente.</w:t>
            </w:r>
          </w:p>
          <w:p w14:paraId="4C92785A" w14:textId="1289C046" w:rsidR="00564F7A" w:rsidRPr="00601F25" w:rsidRDefault="00564F7A" w:rsidP="00564F7A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Interpreta y expresa el sentido de la opinión según modos culturales diversos, relacionando algunos recursos verbales y paraverbales.</w:t>
            </w:r>
          </w:p>
          <w:p w14:paraId="63D3282D" w14:textId="738AF2A3" w:rsidR="00564F7A" w:rsidRPr="00601F25" w:rsidRDefault="00564F7A" w:rsidP="00564F7A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 xml:space="preserve"> Explica el propósito comunicativo de la opinión. Distingue lo relevante de lo complementario clasificando y sintetizando la información.</w:t>
            </w:r>
          </w:p>
          <w:p w14:paraId="69D55D53" w14:textId="7321C438" w:rsidR="00564F7A" w:rsidRPr="00601F25" w:rsidRDefault="00564F7A" w:rsidP="00564F7A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 xml:space="preserve">Adecúa su opinión a la situación comunicativa, de acuerdo al propósito comunicativo, así como a las características más comunes del género discursivo. </w:t>
            </w:r>
          </w:p>
          <w:p w14:paraId="396A2B45" w14:textId="2D0ECA46" w:rsidR="00564F7A" w:rsidRPr="00601F25" w:rsidRDefault="00564F7A" w:rsidP="00564F7A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Expresa oralmente opiniones en torno a un tema</w:t>
            </w:r>
            <w:r w:rsidR="00966C1C" w:rsidRPr="00601F25">
              <w:rPr>
                <w:rFonts w:eastAsia="Arial Narrow" w:cstheme="minorHAnsi"/>
              </w:rPr>
              <w:t>.</w:t>
            </w:r>
          </w:p>
          <w:p w14:paraId="390AC20B" w14:textId="77777777" w:rsidR="00564F7A" w:rsidRPr="00601F25" w:rsidRDefault="00564F7A" w:rsidP="00564F7A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Establece relaciones lógicas entre ellas a través de algunos referentes y conectores. Incorpora un vocabulario que incluye sinónimos y algunos términos propios de los campos del saber.</w:t>
            </w:r>
          </w:p>
          <w:p w14:paraId="3FE2959F" w14:textId="77777777" w:rsidR="00564F7A" w:rsidRPr="00601F25" w:rsidRDefault="00564F7A" w:rsidP="00564F7A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Emplea gestos y movimientos corporales que enfatizan lo que dice. Mantiene contacto visual con sus interlocutores. . Se apoya en el volumen de su voz para dar claridad a lo que dice.</w:t>
            </w:r>
          </w:p>
          <w:p w14:paraId="7856F966" w14:textId="77777777" w:rsidR="00564F7A" w:rsidRPr="00601F25" w:rsidRDefault="00564F7A" w:rsidP="00564F7A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Participa en diversos intercambios orales alternando roles de hablante y oyente.</w:t>
            </w:r>
          </w:p>
          <w:p w14:paraId="15BA7D61" w14:textId="642AC9D6" w:rsidR="00564F7A" w:rsidRPr="00601F25" w:rsidRDefault="00564F7A" w:rsidP="00564F7A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Opina como hablante y oyente sobre ideas</w:t>
            </w:r>
            <w:r w:rsidR="00966C1C" w:rsidRPr="00601F25">
              <w:rPr>
                <w:rFonts w:eastAsia="Arial Narrow" w:cstheme="minorHAnsi"/>
              </w:rPr>
              <w:t xml:space="preserve"> y </w:t>
            </w:r>
            <w:r w:rsidRPr="00601F25">
              <w:rPr>
                <w:rFonts w:eastAsia="Arial Narrow" w:cstheme="minorHAnsi"/>
              </w:rPr>
              <w:t>hechos, a partir de su experiencia</w:t>
            </w:r>
            <w:r w:rsidR="00966C1C" w:rsidRPr="00601F25">
              <w:rPr>
                <w:rFonts w:eastAsia="Arial Narrow" w:cstheme="minorHAnsi"/>
              </w:rPr>
              <w:t>.</w:t>
            </w:r>
          </w:p>
        </w:tc>
        <w:tc>
          <w:tcPr>
            <w:tcW w:w="2410" w:type="dxa"/>
          </w:tcPr>
          <w:p w14:paraId="1080317B" w14:textId="77777777" w:rsidR="00ED60B4" w:rsidRPr="00024548" w:rsidRDefault="00ED60B4" w:rsidP="00ED60B4">
            <w:pPr>
              <w:pStyle w:val="Prrafodelista"/>
              <w:numPr>
                <w:ilvl w:val="0"/>
                <w:numId w:val="5"/>
              </w:numPr>
              <w:ind w:left="133" w:hanging="142"/>
              <w:jc w:val="both"/>
              <w:rPr>
                <w:rFonts w:cstheme="minorHAnsi"/>
              </w:rPr>
            </w:pPr>
            <w:r w:rsidRPr="00024548">
              <w:rPr>
                <w:rFonts w:cstheme="minorHAnsi"/>
              </w:rPr>
              <w:t xml:space="preserve">Como </w:t>
            </w:r>
            <w:r>
              <w:rPr>
                <w:rFonts w:cstheme="minorHAnsi"/>
              </w:rPr>
              <w:t>hablante</w:t>
            </w:r>
            <w:r w:rsidRPr="00024548">
              <w:rPr>
                <w:rFonts w:cstheme="minorHAnsi"/>
              </w:rPr>
              <w:t>:</w:t>
            </w:r>
          </w:p>
          <w:p w14:paraId="5AFD5DC5" w14:textId="25E14791" w:rsidR="0027058E" w:rsidRDefault="00564F7A" w:rsidP="0027058E">
            <w:pPr>
              <w:rPr>
                <w:rFonts w:cstheme="minorHAnsi"/>
              </w:rPr>
            </w:pPr>
            <w:r w:rsidRPr="00601F25">
              <w:rPr>
                <w:rFonts w:cstheme="minorHAnsi"/>
              </w:rPr>
              <w:t>Participa en un intercambio de opiniones sobre las noticias de su distrito relacionadas con los temas de deporte o reciclaje.</w:t>
            </w:r>
          </w:p>
          <w:p w14:paraId="4E8349DC" w14:textId="77777777" w:rsidR="0027058E" w:rsidRPr="00601F25" w:rsidRDefault="0027058E" w:rsidP="0027058E">
            <w:pPr>
              <w:rPr>
                <w:rFonts w:cstheme="minorHAnsi"/>
              </w:rPr>
            </w:pPr>
          </w:p>
          <w:p w14:paraId="49FD8D34" w14:textId="1DB56201" w:rsidR="0027058E" w:rsidRDefault="0027058E" w:rsidP="0027058E">
            <w:pPr>
              <w:pStyle w:val="Prrafodelista"/>
              <w:numPr>
                <w:ilvl w:val="0"/>
                <w:numId w:val="5"/>
              </w:numPr>
              <w:ind w:left="133" w:hanging="142"/>
              <w:jc w:val="both"/>
              <w:rPr>
                <w:rFonts w:cstheme="minorHAnsi"/>
              </w:rPr>
            </w:pPr>
            <w:r w:rsidRPr="00024548">
              <w:rPr>
                <w:rFonts w:cstheme="minorHAnsi"/>
              </w:rPr>
              <w:t xml:space="preserve">Como </w:t>
            </w:r>
            <w:r>
              <w:rPr>
                <w:rFonts w:cstheme="minorHAnsi"/>
              </w:rPr>
              <w:t>oyente</w:t>
            </w:r>
            <w:r w:rsidRPr="00024548">
              <w:rPr>
                <w:rFonts w:cstheme="minorHAnsi"/>
              </w:rPr>
              <w:t>:</w:t>
            </w:r>
          </w:p>
          <w:p w14:paraId="0955AAEA" w14:textId="468DF4E7" w:rsidR="00564F7A" w:rsidRPr="00601F25" w:rsidRDefault="00AC5495" w:rsidP="00564F7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Comprende la opinión de sus compañeros, así como los argumentos y propósitos que estos expresan. Elabora un comentario sobre lo expuesto por los demás.</w:t>
            </w:r>
          </w:p>
          <w:p w14:paraId="368A7853" w14:textId="77777777" w:rsidR="00564F7A" w:rsidRPr="00601F25" w:rsidRDefault="00564F7A" w:rsidP="00564F7A">
            <w:pPr>
              <w:jc w:val="both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7936E427" w14:textId="24BF046E" w:rsidR="00564F7A" w:rsidRPr="00601F25" w:rsidRDefault="00564F7A" w:rsidP="00564F7A">
            <w:pPr>
              <w:jc w:val="both"/>
              <w:rPr>
                <w:rFonts w:cstheme="minorHAnsi"/>
              </w:rPr>
            </w:pPr>
            <w:r w:rsidRPr="00601F25">
              <w:rPr>
                <w:rFonts w:cstheme="minorHAnsi"/>
              </w:rPr>
              <w:t>Expresamos opiniones.</w:t>
            </w:r>
          </w:p>
        </w:tc>
      </w:tr>
    </w:tbl>
    <w:p w14:paraId="37FFD06C" w14:textId="77777777" w:rsidR="00F45037" w:rsidRDefault="00F45037" w:rsidP="00F45037">
      <w:pPr>
        <w:spacing w:after="0" w:line="240" w:lineRule="auto"/>
        <w:ind w:left="-993"/>
        <w:rPr>
          <w:rFonts w:cstheme="minorHAnsi"/>
          <w:b/>
          <w:bCs/>
          <w:color w:val="0070C0"/>
        </w:rPr>
      </w:pPr>
    </w:p>
    <w:p w14:paraId="44824BEF" w14:textId="77777777" w:rsidR="00F45037" w:rsidRDefault="00F45037">
      <w:pPr>
        <w:rPr>
          <w:rFonts w:cstheme="minorHAnsi"/>
          <w:b/>
          <w:bCs/>
          <w:color w:val="0070C0"/>
        </w:rPr>
      </w:pPr>
      <w:r>
        <w:rPr>
          <w:rFonts w:cstheme="minorHAnsi"/>
          <w:b/>
          <w:bCs/>
          <w:color w:val="0070C0"/>
        </w:rPr>
        <w:br w:type="page"/>
      </w:r>
    </w:p>
    <w:p w14:paraId="05BF2FED" w14:textId="489A1033" w:rsidR="007C29DD" w:rsidRPr="00601F25" w:rsidRDefault="00155DD6" w:rsidP="00AC5495">
      <w:pPr>
        <w:shd w:val="clear" w:color="auto" w:fill="EDEDED" w:themeFill="accent3" w:themeFillTint="33"/>
        <w:spacing w:before="120" w:after="120" w:line="240" w:lineRule="auto"/>
        <w:ind w:left="-992"/>
        <w:rPr>
          <w:rFonts w:cstheme="minorHAnsi"/>
        </w:rPr>
      </w:pPr>
      <w:r w:rsidRPr="00155DD6">
        <w:rPr>
          <w:b/>
          <w:bCs/>
          <w:color w:val="0070C0"/>
        </w:rPr>
        <w:lastRenderedPageBreak/>
        <w:t xml:space="preserve">Experiencia de Aprendizaje (EdA) </w:t>
      </w:r>
      <w:r>
        <w:rPr>
          <w:b/>
          <w:bCs/>
          <w:color w:val="0070C0"/>
        </w:rPr>
        <w:t>8</w:t>
      </w:r>
      <w:r w:rsidRPr="00155DD6">
        <w:rPr>
          <w:b/>
          <w:bCs/>
          <w:color w:val="0070C0"/>
        </w:rPr>
        <w:t>.</w:t>
      </w:r>
      <w:r w:rsidRPr="00A225E0">
        <w:rPr>
          <w:rFonts w:cstheme="minorHAnsi"/>
          <w:b/>
          <w:bCs/>
        </w:rPr>
        <w:t xml:space="preserve"> </w:t>
      </w:r>
      <w:r w:rsidR="007C29DD" w:rsidRPr="00601F25">
        <w:rPr>
          <w:rFonts w:cstheme="minorHAnsi"/>
        </w:rPr>
        <w:t>“Sentir y expresar”</w:t>
      </w:r>
    </w:p>
    <w:p w14:paraId="129E4854" w14:textId="6C5A5139" w:rsidR="007C29DD" w:rsidRPr="00601F25" w:rsidRDefault="007C29DD" w:rsidP="00AC5495">
      <w:pPr>
        <w:spacing w:before="120" w:after="120" w:line="240" w:lineRule="auto"/>
        <w:ind w:left="-992"/>
        <w:rPr>
          <w:rFonts w:cstheme="minorHAnsi"/>
          <w:color w:val="0070C0"/>
        </w:rPr>
      </w:pPr>
      <w:r w:rsidRPr="00601F25">
        <w:rPr>
          <w:rFonts w:cstheme="minorHAnsi"/>
          <w:b/>
          <w:bCs/>
          <w:color w:val="0070C0"/>
        </w:rPr>
        <w:t>Enfoques transversales</w:t>
      </w:r>
      <w:r w:rsidRPr="00601F25">
        <w:rPr>
          <w:rFonts w:cstheme="minorHAnsi"/>
          <w:color w:val="0070C0"/>
        </w:rPr>
        <w:t xml:space="preserve">. </w:t>
      </w:r>
      <w:r w:rsidRPr="00601F25">
        <w:rPr>
          <w:rFonts w:cstheme="minorHAnsi"/>
        </w:rPr>
        <w:t>De derechos e igualdad de género</w:t>
      </w:r>
    </w:p>
    <w:p w14:paraId="5D497EF4" w14:textId="77777777" w:rsidR="007C29DD" w:rsidRPr="00601F25" w:rsidRDefault="007C29DD" w:rsidP="00AC5495">
      <w:pPr>
        <w:spacing w:before="120" w:after="120" w:line="240" w:lineRule="auto"/>
        <w:ind w:left="-992"/>
        <w:rPr>
          <w:rFonts w:eastAsia="Arial Narrow" w:cstheme="minorHAnsi"/>
        </w:rPr>
      </w:pPr>
      <w:r w:rsidRPr="00601F25">
        <w:rPr>
          <w:rFonts w:cstheme="minorHAnsi"/>
          <w:b/>
          <w:bCs/>
          <w:color w:val="0070C0"/>
        </w:rPr>
        <w:t xml:space="preserve">Competencias transversales. </w:t>
      </w:r>
      <w:r w:rsidRPr="00601F25">
        <w:rPr>
          <w:rFonts w:eastAsia="Arial Narrow" w:cstheme="minorHAnsi"/>
        </w:rPr>
        <w:t>Se desenvuelve en entornos virtuales generados por las TIC y Gestiona su aprendizaje de manera autónoma.</w:t>
      </w:r>
    </w:p>
    <w:p w14:paraId="02D97465" w14:textId="45A4E00A" w:rsidR="00AC5495" w:rsidRPr="00AC5495" w:rsidRDefault="007C29DD" w:rsidP="00AC5495">
      <w:pPr>
        <w:spacing w:before="120" w:after="120" w:line="240" w:lineRule="auto"/>
        <w:ind w:left="-992"/>
        <w:rPr>
          <w:rFonts w:cstheme="minorHAnsi"/>
          <w:b/>
          <w:bCs/>
          <w:color w:val="0070C0"/>
        </w:rPr>
      </w:pPr>
      <w:r w:rsidRPr="00601F25">
        <w:rPr>
          <w:rFonts w:cstheme="minorHAnsi"/>
          <w:b/>
          <w:bCs/>
          <w:color w:val="0070C0"/>
        </w:rPr>
        <w:t>Situación Significativa</w:t>
      </w:r>
      <w:r w:rsidR="00AC5495">
        <w:rPr>
          <w:rFonts w:cstheme="minorHAnsi"/>
          <w:b/>
          <w:bCs/>
          <w:color w:val="0070C0"/>
        </w:rPr>
        <w:t>.</w:t>
      </w:r>
      <w:r w:rsidR="00AC5495" w:rsidRPr="00AC5495">
        <w:rPr>
          <w:color w:val="211D1E"/>
        </w:rPr>
        <w:t xml:space="preserve"> https://bit.ly/3zhvOsn</w:t>
      </w:r>
    </w:p>
    <w:p w14:paraId="1DB5602D" w14:textId="6B530B06" w:rsidR="000304F2" w:rsidRDefault="000304F2" w:rsidP="00AC5495">
      <w:pPr>
        <w:spacing w:before="120" w:after="120" w:line="240" w:lineRule="auto"/>
        <w:ind w:left="-992"/>
        <w:rPr>
          <w:rFonts w:cstheme="minorHAnsi"/>
          <w:b/>
          <w:bCs/>
          <w:color w:val="0070C0"/>
        </w:rPr>
      </w:pPr>
    </w:p>
    <w:tbl>
      <w:tblPr>
        <w:tblStyle w:val="Tablaconcuadrcula"/>
        <w:tblW w:w="15451" w:type="dxa"/>
        <w:tblInd w:w="-1139" w:type="dxa"/>
        <w:tblLook w:val="04A0" w:firstRow="1" w:lastRow="0" w:firstColumn="1" w:lastColumn="0" w:noHBand="0" w:noVBand="1"/>
      </w:tblPr>
      <w:tblGrid>
        <w:gridCol w:w="1560"/>
        <w:gridCol w:w="2835"/>
        <w:gridCol w:w="7087"/>
        <w:gridCol w:w="2410"/>
        <w:gridCol w:w="1559"/>
      </w:tblGrid>
      <w:tr w:rsidR="00A261E9" w:rsidRPr="00601F25" w14:paraId="17DDC606" w14:textId="77777777" w:rsidTr="00A82DCE">
        <w:tc>
          <w:tcPr>
            <w:tcW w:w="1560" w:type="dxa"/>
            <w:shd w:val="clear" w:color="auto" w:fill="F2F2F2" w:themeFill="background1" w:themeFillShade="F2"/>
          </w:tcPr>
          <w:p w14:paraId="5DBEBCC5" w14:textId="77777777" w:rsidR="00A261E9" w:rsidRPr="00601F25" w:rsidRDefault="00A261E9" w:rsidP="00A056D6">
            <w:pPr>
              <w:jc w:val="center"/>
              <w:rPr>
                <w:rFonts w:cstheme="minorHAnsi"/>
                <w:color w:val="0070C0"/>
              </w:rPr>
            </w:pPr>
            <w:r w:rsidRPr="00601F25">
              <w:rPr>
                <w:rFonts w:cstheme="minorHAnsi"/>
                <w:color w:val="0070C0"/>
              </w:rPr>
              <w:t>Competencias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795CA81B" w14:textId="77777777" w:rsidR="00A261E9" w:rsidRPr="00601F25" w:rsidRDefault="00A261E9" w:rsidP="00A056D6">
            <w:pPr>
              <w:jc w:val="center"/>
              <w:rPr>
                <w:rFonts w:cstheme="minorHAnsi"/>
                <w:color w:val="0070C0"/>
              </w:rPr>
            </w:pPr>
            <w:r w:rsidRPr="00601F25">
              <w:rPr>
                <w:rFonts w:cstheme="minorHAnsi"/>
                <w:color w:val="0070C0"/>
              </w:rPr>
              <w:t>Capacidades</w:t>
            </w:r>
          </w:p>
        </w:tc>
        <w:tc>
          <w:tcPr>
            <w:tcW w:w="7087" w:type="dxa"/>
            <w:shd w:val="clear" w:color="auto" w:fill="F2F2F2" w:themeFill="background1" w:themeFillShade="F2"/>
          </w:tcPr>
          <w:p w14:paraId="72AA0C24" w14:textId="77777777" w:rsidR="00A261E9" w:rsidRPr="00601F25" w:rsidRDefault="00A261E9" w:rsidP="00A056D6">
            <w:pPr>
              <w:jc w:val="center"/>
              <w:rPr>
                <w:rFonts w:cstheme="minorHAnsi"/>
                <w:color w:val="0070C0"/>
              </w:rPr>
            </w:pPr>
            <w:r w:rsidRPr="00601F25">
              <w:rPr>
                <w:rFonts w:cstheme="minorHAnsi"/>
                <w:color w:val="0070C0"/>
              </w:rPr>
              <w:t>Desempeños precisados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00A0B67F" w14:textId="77777777" w:rsidR="00A261E9" w:rsidRPr="00601F25" w:rsidRDefault="00A261E9" w:rsidP="00A056D6">
            <w:pPr>
              <w:jc w:val="center"/>
              <w:rPr>
                <w:rFonts w:cstheme="minorHAnsi"/>
                <w:color w:val="0070C0"/>
              </w:rPr>
            </w:pPr>
            <w:r w:rsidRPr="00601F25">
              <w:rPr>
                <w:rFonts w:cstheme="minorHAnsi"/>
                <w:color w:val="0070C0"/>
              </w:rPr>
              <w:t>Evidencias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3085CB87" w14:textId="77777777" w:rsidR="00A261E9" w:rsidRPr="00601F25" w:rsidRDefault="00A261E9" w:rsidP="00A056D6">
            <w:pPr>
              <w:jc w:val="center"/>
              <w:rPr>
                <w:rFonts w:cstheme="minorHAnsi"/>
                <w:color w:val="0070C0"/>
              </w:rPr>
            </w:pPr>
            <w:r w:rsidRPr="00601F25">
              <w:rPr>
                <w:rFonts w:cstheme="minorHAnsi"/>
                <w:color w:val="0070C0"/>
              </w:rPr>
              <w:t>Campo temático</w:t>
            </w:r>
          </w:p>
        </w:tc>
      </w:tr>
      <w:tr w:rsidR="00A82DCE" w:rsidRPr="00601F25" w14:paraId="5E4BF1B3" w14:textId="77777777" w:rsidTr="00A82DCE">
        <w:tc>
          <w:tcPr>
            <w:tcW w:w="1560" w:type="dxa"/>
          </w:tcPr>
          <w:p w14:paraId="32029A34" w14:textId="0AC21041" w:rsidR="00A82DCE" w:rsidRPr="00601F25" w:rsidRDefault="00A82DCE" w:rsidP="00A82DCE">
            <w:pPr>
              <w:jc w:val="both"/>
              <w:rPr>
                <w:rFonts w:cstheme="minorHAnsi"/>
              </w:rPr>
            </w:pPr>
            <w:r w:rsidRPr="00601F25">
              <w:rPr>
                <w:rFonts w:cstheme="minorHAnsi"/>
              </w:rPr>
              <w:t>Lee diversos tipos de textos escritos.</w:t>
            </w:r>
          </w:p>
        </w:tc>
        <w:tc>
          <w:tcPr>
            <w:tcW w:w="2835" w:type="dxa"/>
          </w:tcPr>
          <w:p w14:paraId="28E279B2" w14:textId="77777777" w:rsidR="00A82DCE" w:rsidRPr="00601F25" w:rsidRDefault="00A82DCE" w:rsidP="00A82DCE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Obtiene información del texto escrito.</w:t>
            </w:r>
          </w:p>
          <w:p w14:paraId="69823C69" w14:textId="77777777" w:rsidR="00A82DCE" w:rsidRPr="00601F25" w:rsidRDefault="00A82DCE" w:rsidP="00A82DCE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Infiere e interpreta información del texto.</w:t>
            </w:r>
          </w:p>
          <w:p w14:paraId="15BC7E2C" w14:textId="77777777" w:rsidR="00A82DCE" w:rsidRPr="00601F25" w:rsidRDefault="00A82DCE" w:rsidP="00A82DCE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Reflexiona y evalúa la forma, el contenido y contexto del texto.</w:t>
            </w:r>
          </w:p>
        </w:tc>
        <w:tc>
          <w:tcPr>
            <w:tcW w:w="7087" w:type="dxa"/>
          </w:tcPr>
          <w:p w14:paraId="7B411128" w14:textId="3B48A077" w:rsidR="00A82DCE" w:rsidRPr="00601F25" w:rsidRDefault="00A82DCE" w:rsidP="00A82DCE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Identifica información explícita que se encuentra en distintas partes del poema.</w:t>
            </w:r>
          </w:p>
          <w:p w14:paraId="0A3C2E0F" w14:textId="0C29C4AA" w:rsidR="00A82DCE" w:rsidRPr="00601F25" w:rsidRDefault="00A82DCE" w:rsidP="00A82DCE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Distingue información de otra próxima y semejante, en la que selecciona datos específicos en el poema, con algunos elementos complejos, con palabras conocidas y, en ocasiones, con vocabulario variado, de acuerdo a las temáticas abordadas.</w:t>
            </w:r>
          </w:p>
          <w:p w14:paraId="732D41D5" w14:textId="665C195E" w:rsidR="00A82DCE" w:rsidRPr="00601F25" w:rsidRDefault="00A82DCE" w:rsidP="00A82DCE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Deduce características implícitas de personajes, animales, objetos y lugares, y determina el significado de palabras según el contexto.</w:t>
            </w:r>
          </w:p>
          <w:p w14:paraId="7E7E4218" w14:textId="3A3073CF" w:rsidR="00A82DCE" w:rsidRPr="00601F25" w:rsidRDefault="00A82DCE" w:rsidP="00A82DCE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 xml:space="preserve">Opina acerca del contenido del poema, explica el sentido de algunos recursos textuales y justifica sus preferencias cuando elige o recomienda textos a partir de su experiencia, necesidades e intereses, con el fin de reflexionar sobre la noticia que lee. </w:t>
            </w:r>
          </w:p>
        </w:tc>
        <w:tc>
          <w:tcPr>
            <w:tcW w:w="2410" w:type="dxa"/>
          </w:tcPr>
          <w:p w14:paraId="2B24EAC2" w14:textId="396A6787" w:rsidR="00A82DCE" w:rsidRPr="00601F25" w:rsidRDefault="00A82DCE" w:rsidP="00A82DCE">
            <w:pPr>
              <w:jc w:val="both"/>
              <w:rPr>
                <w:rFonts w:cstheme="minorHAnsi"/>
              </w:rPr>
            </w:pPr>
            <w:r w:rsidRPr="00601F25">
              <w:rPr>
                <w:rFonts w:cstheme="minorHAnsi"/>
              </w:rPr>
              <w:t>Escribe un comentario en el que expreses si este poema fue de tu agrado. Recuerda explicar las razones de tu opinión.</w:t>
            </w:r>
          </w:p>
        </w:tc>
        <w:tc>
          <w:tcPr>
            <w:tcW w:w="1559" w:type="dxa"/>
          </w:tcPr>
          <w:p w14:paraId="6705A305" w14:textId="77FC957B" w:rsidR="00A82DCE" w:rsidRPr="00601F25" w:rsidRDefault="00A82DCE" w:rsidP="00A82DCE">
            <w:pPr>
              <w:jc w:val="both"/>
              <w:rPr>
                <w:rFonts w:cstheme="minorHAnsi"/>
              </w:rPr>
            </w:pPr>
            <w:r w:rsidRPr="00601F25">
              <w:rPr>
                <w:rFonts w:cstheme="minorHAnsi"/>
              </w:rPr>
              <w:t>Poema “Manolín”.</w:t>
            </w:r>
          </w:p>
        </w:tc>
      </w:tr>
      <w:tr w:rsidR="00A82DCE" w:rsidRPr="00601F25" w14:paraId="25AAE718" w14:textId="77777777" w:rsidTr="00A82DCE">
        <w:tc>
          <w:tcPr>
            <w:tcW w:w="1560" w:type="dxa"/>
          </w:tcPr>
          <w:p w14:paraId="228435AC" w14:textId="6D34D7A8" w:rsidR="00A82DCE" w:rsidRPr="00601F25" w:rsidRDefault="00A82DCE" w:rsidP="00A82DCE">
            <w:pPr>
              <w:jc w:val="both"/>
              <w:rPr>
                <w:rFonts w:cstheme="minorHAnsi"/>
              </w:rPr>
            </w:pPr>
            <w:r w:rsidRPr="00601F25">
              <w:rPr>
                <w:rFonts w:cstheme="minorHAnsi"/>
              </w:rPr>
              <w:t>Escribe diversos tipos de textos.</w:t>
            </w:r>
          </w:p>
        </w:tc>
        <w:tc>
          <w:tcPr>
            <w:tcW w:w="2835" w:type="dxa"/>
          </w:tcPr>
          <w:p w14:paraId="450BD290" w14:textId="77777777" w:rsidR="00A82DCE" w:rsidRPr="00601F25" w:rsidRDefault="00A82DCE" w:rsidP="00A82DCE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Adecúa el texto a la situación comunicativa.</w:t>
            </w:r>
          </w:p>
          <w:p w14:paraId="5FE2345D" w14:textId="77777777" w:rsidR="00A82DCE" w:rsidRPr="00601F25" w:rsidRDefault="00A82DCE" w:rsidP="00A82DCE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Organiza y desarrolla las ideas de forma coherente y cohesionada.</w:t>
            </w:r>
          </w:p>
          <w:p w14:paraId="01A92E5F" w14:textId="77777777" w:rsidR="00A82DCE" w:rsidRPr="00601F25" w:rsidRDefault="00A82DCE" w:rsidP="00A82DCE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 xml:space="preserve">Utiliza convenciones del lenguaje escrito de forma pertinente.  </w:t>
            </w:r>
          </w:p>
          <w:p w14:paraId="76A161A4" w14:textId="77777777" w:rsidR="00A82DCE" w:rsidRPr="00601F25" w:rsidRDefault="00A82DCE" w:rsidP="00A82DCE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 xml:space="preserve">Reflexiona y evalúa la forma, el contenido y contexto del texto escrito. </w:t>
            </w:r>
          </w:p>
          <w:p w14:paraId="34C1714C" w14:textId="77777777" w:rsidR="00A82DCE" w:rsidRPr="00601F25" w:rsidRDefault="00A82DCE" w:rsidP="00A82DCE">
            <w:pPr>
              <w:ind w:left="-113"/>
              <w:jc w:val="both"/>
              <w:rPr>
                <w:rFonts w:eastAsia="Arial Narrow" w:cstheme="minorHAnsi"/>
              </w:rPr>
            </w:pPr>
          </w:p>
        </w:tc>
        <w:tc>
          <w:tcPr>
            <w:tcW w:w="7087" w:type="dxa"/>
          </w:tcPr>
          <w:p w14:paraId="274E95A9" w14:textId="3B157066" w:rsidR="00A82DCE" w:rsidRPr="00601F25" w:rsidRDefault="00A82DCE" w:rsidP="00A82DCE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Adecúa el poema al propósito comunicativo, el destinatario.</w:t>
            </w:r>
          </w:p>
          <w:p w14:paraId="2B792673" w14:textId="77777777" w:rsidR="00A82DCE" w:rsidRPr="00601F25" w:rsidRDefault="00A82DCE" w:rsidP="00A82DCE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Ordena las ideas en torno a un tema y las desarrolla para ampliar la información, sin contradicciones, reiteraciones innecesarias o digresiones.</w:t>
            </w:r>
          </w:p>
          <w:p w14:paraId="6D088BF6" w14:textId="7BEE535A" w:rsidR="00A82DCE" w:rsidRPr="00601F25" w:rsidRDefault="00A82DCE" w:rsidP="00A82DCE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Elabora rimas y juegos verbales apelando al ritmo y musicalidad de las palabras, con el fin de expresar sus experiencias y emociones.</w:t>
            </w:r>
          </w:p>
          <w:p w14:paraId="5127CA96" w14:textId="21031A09" w:rsidR="00A82DCE" w:rsidRPr="00601F25" w:rsidRDefault="00A82DCE" w:rsidP="00A82DCE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Utiliza recursos gramaticales y ortográficos (el núcleo del sujeto y el predicado, el uso de c, s y z) que contribuyen a dar sentido al poema.</w:t>
            </w:r>
          </w:p>
          <w:p w14:paraId="248DDD17" w14:textId="36B2BE9A" w:rsidR="00A82DCE" w:rsidRPr="00601F25" w:rsidRDefault="00A82DCE" w:rsidP="00A82DCE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Revisa el poema para determinar si se ajusta a la situación comunicativa, si existen cohesión y coherencia en las ideas.</w:t>
            </w:r>
          </w:p>
          <w:p w14:paraId="71677173" w14:textId="07067458" w:rsidR="00A82DCE" w:rsidRPr="00601F25" w:rsidRDefault="00A82DCE" w:rsidP="00A82DCE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Revisa el uso de los recursos gramaticales y ortográficos empleados en el poema y verifica si falta alguno, con el fin de mejorarlo.</w:t>
            </w:r>
          </w:p>
        </w:tc>
        <w:tc>
          <w:tcPr>
            <w:tcW w:w="2410" w:type="dxa"/>
          </w:tcPr>
          <w:p w14:paraId="28784E87" w14:textId="766420CC" w:rsidR="00A82DCE" w:rsidRPr="00601F25" w:rsidRDefault="00A82DCE" w:rsidP="00A82DCE">
            <w:pPr>
              <w:jc w:val="both"/>
              <w:rPr>
                <w:rFonts w:cstheme="minorHAnsi"/>
              </w:rPr>
            </w:pPr>
            <w:r w:rsidRPr="00601F25">
              <w:rPr>
                <w:rFonts w:cstheme="minorHAnsi"/>
              </w:rPr>
              <w:t>Escribe un poema sobre algo que te guste o inspire.</w:t>
            </w:r>
          </w:p>
        </w:tc>
        <w:tc>
          <w:tcPr>
            <w:tcW w:w="1559" w:type="dxa"/>
          </w:tcPr>
          <w:p w14:paraId="1CECD235" w14:textId="5BE81DB2" w:rsidR="00A82DCE" w:rsidRPr="00601F25" w:rsidRDefault="00A82DCE" w:rsidP="00A82DCE">
            <w:pPr>
              <w:jc w:val="both"/>
              <w:rPr>
                <w:rFonts w:cstheme="minorHAnsi"/>
              </w:rPr>
            </w:pPr>
            <w:r w:rsidRPr="00601F25">
              <w:rPr>
                <w:rFonts w:cstheme="minorHAnsi"/>
              </w:rPr>
              <w:t>Las analogías.</w:t>
            </w:r>
          </w:p>
          <w:p w14:paraId="72C825E7" w14:textId="2456F462" w:rsidR="00A82DCE" w:rsidRPr="00601F25" w:rsidRDefault="00A82DCE" w:rsidP="00A82DCE">
            <w:pPr>
              <w:jc w:val="both"/>
              <w:rPr>
                <w:rFonts w:cstheme="minorHAnsi"/>
              </w:rPr>
            </w:pPr>
            <w:r w:rsidRPr="00601F25">
              <w:rPr>
                <w:rFonts w:cstheme="minorHAnsi"/>
              </w:rPr>
              <w:t>El uso de la c, s y z.</w:t>
            </w:r>
          </w:p>
          <w:p w14:paraId="0DA9DD9F" w14:textId="5E577CE7" w:rsidR="00A82DCE" w:rsidRPr="00601F25" w:rsidRDefault="00A82DCE" w:rsidP="00A82DCE">
            <w:pPr>
              <w:jc w:val="both"/>
              <w:rPr>
                <w:rFonts w:cstheme="minorHAnsi"/>
              </w:rPr>
            </w:pPr>
            <w:r w:rsidRPr="00601F25">
              <w:rPr>
                <w:rFonts w:cstheme="minorHAnsi"/>
              </w:rPr>
              <w:t>El núcleo del sujeto y el predicado.</w:t>
            </w:r>
          </w:p>
          <w:p w14:paraId="36EA1A56" w14:textId="4E011AB3" w:rsidR="00A82DCE" w:rsidRPr="00601F25" w:rsidRDefault="00A82DCE" w:rsidP="00A82DCE">
            <w:pPr>
              <w:jc w:val="both"/>
              <w:rPr>
                <w:rFonts w:cstheme="minorHAnsi"/>
              </w:rPr>
            </w:pPr>
            <w:r w:rsidRPr="00601F25">
              <w:rPr>
                <w:rFonts w:cstheme="minorHAnsi"/>
              </w:rPr>
              <w:t>Escribimos un poema.</w:t>
            </w:r>
          </w:p>
          <w:p w14:paraId="5D5F8242" w14:textId="77777777" w:rsidR="00A82DCE" w:rsidRPr="00601F25" w:rsidRDefault="00A82DCE" w:rsidP="00A82DCE">
            <w:pPr>
              <w:jc w:val="both"/>
              <w:rPr>
                <w:rFonts w:cstheme="minorHAnsi"/>
              </w:rPr>
            </w:pPr>
          </w:p>
          <w:p w14:paraId="741A07D2" w14:textId="7977FA01" w:rsidR="00A82DCE" w:rsidRPr="00601F25" w:rsidRDefault="00A82DCE" w:rsidP="00A82DCE">
            <w:pPr>
              <w:jc w:val="both"/>
              <w:rPr>
                <w:rFonts w:cstheme="minorHAnsi"/>
              </w:rPr>
            </w:pPr>
          </w:p>
        </w:tc>
      </w:tr>
      <w:tr w:rsidR="00A261E9" w:rsidRPr="00601F25" w14:paraId="2BDDCEAB" w14:textId="77777777" w:rsidTr="00A82DCE">
        <w:tc>
          <w:tcPr>
            <w:tcW w:w="1560" w:type="dxa"/>
          </w:tcPr>
          <w:p w14:paraId="28705B76" w14:textId="6D0239A4" w:rsidR="00A261E9" w:rsidRPr="00601F25" w:rsidRDefault="00A82DCE" w:rsidP="00A056D6">
            <w:pPr>
              <w:jc w:val="both"/>
              <w:rPr>
                <w:rFonts w:cstheme="minorHAnsi"/>
              </w:rPr>
            </w:pPr>
            <w:r w:rsidRPr="00601F25">
              <w:rPr>
                <w:rFonts w:cstheme="minorHAnsi"/>
              </w:rPr>
              <w:lastRenderedPageBreak/>
              <w:t>Se comunica oralmente</w:t>
            </w:r>
          </w:p>
        </w:tc>
        <w:tc>
          <w:tcPr>
            <w:tcW w:w="2835" w:type="dxa"/>
          </w:tcPr>
          <w:p w14:paraId="79718C3D" w14:textId="77777777" w:rsidR="00A261E9" w:rsidRPr="00601F25" w:rsidRDefault="00A261E9" w:rsidP="00A82DCE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Obtiene información del texto oral.</w:t>
            </w:r>
          </w:p>
          <w:p w14:paraId="0722A718" w14:textId="77777777" w:rsidR="00A261E9" w:rsidRPr="00601F25" w:rsidRDefault="00A261E9" w:rsidP="00A82DCE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Infiere e interpreta   información del texto oral.</w:t>
            </w:r>
          </w:p>
          <w:p w14:paraId="5B7EF8BF" w14:textId="77777777" w:rsidR="00A261E9" w:rsidRPr="00601F25" w:rsidRDefault="00A261E9" w:rsidP="00A82DCE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Adecúa, organiza y desarrolla las ideas de forma coherente y cohesionada.</w:t>
            </w:r>
          </w:p>
          <w:p w14:paraId="2FBFD4D6" w14:textId="77777777" w:rsidR="00A261E9" w:rsidRPr="00601F25" w:rsidRDefault="00A261E9" w:rsidP="00A82DCE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Utiliza recursos no verbales y paraverbales de forma estratégica.</w:t>
            </w:r>
          </w:p>
          <w:p w14:paraId="75EA2E84" w14:textId="77777777" w:rsidR="00A261E9" w:rsidRPr="00601F25" w:rsidRDefault="00A261E9" w:rsidP="00A82DCE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Interactúa estratégicamente con distintos interlocutores.</w:t>
            </w:r>
          </w:p>
          <w:p w14:paraId="76E5E9A9" w14:textId="77777777" w:rsidR="00A261E9" w:rsidRPr="00601F25" w:rsidRDefault="00A261E9" w:rsidP="00A82DCE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 xml:space="preserve">Reflexiona y evalúa la forma, el contenido y el contexto del texto oral. </w:t>
            </w:r>
          </w:p>
          <w:p w14:paraId="6D41E09E" w14:textId="77777777" w:rsidR="00A261E9" w:rsidRPr="00601F25" w:rsidRDefault="00A261E9" w:rsidP="00A82DCE">
            <w:pPr>
              <w:pStyle w:val="Prrafodelista"/>
              <w:ind w:left="-113"/>
              <w:jc w:val="both"/>
              <w:rPr>
                <w:rFonts w:eastAsia="Arial Narrow" w:cstheme="minorHAnsi"/>
              </w:rPr>
            </w:pPr>
          </w:p>
        </w:tc>
        <w:tc>
          <w:tcPr>
            <w:tcW w:w="7087" w:type="dxa"/>
          </w:tcPr>
          <w:p w14:paraId="135300B7" w14:textId="693FBB66" w:rsidR="00A261E9" w:rsidRPr="00601F25" w:rsidRDefault="00A261E9" w:rsidP="00A82DCE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Recupera informació</w:t>
            </w:r>
            <w:r w:rsidR="00CC0439" w:rsidRPr="00601F25">
              <w:rPr>
                <w:rFonts w:eastAsia="Arial Narrow" w:cstheme="minorHAnsi"/>
              </w:rPr>
              <w:t>n explícita de los poemas</w:t>
            </w:r>
            <w:r w:rsidRPr="00601F25">
              <w:rPr>
                <w:rFonts w:eastAsia="Arial Narrow" w:cstheme="minorHAnsi"/>
              </w:rPr>
              <w:t xml:space="preserve"> que escucha, seleccionando datos específicos, y que presentan vocabulario de uso frecuente.</w:t>
            </w:r>
          </w:p>
          <w:p w14:paraId="63AEA776" w14:textId="5963D1EA" w:rsidR="00A261E9" w:rsidRPr="00601F25" w:rsidRDefault="00A261E9" w:rsidP="00A82DCE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 xml:space="preserve">Interpreta y </w:t>
            </w:r>
            <w:r w:rsidR="00CC0439" w:rsidRPr="00601F25">
              <w:rPr>
                <w:rFonts w:eastAsia="Arial Narrow" w:cstheme="minorHAnsi"/>
              </w:rPr>
              <w:t>expresa el sentido del poema</w:t>
            </w:r>
            <w:r w:rsidRPr="00601F25">
              <w:rPr>
                <w:rFonts w:eastAsia="Arial Narrow" w:cstheme="minorHAnsi"/>
              </w:rPr>
              <w:t xml:space="preserve"> según modos culturales diversos, relacionando algunos recursos verbales y </w:t>
            </w:r>
            <w:r w:rsidR="00CC0439" w:rsidRPr="00601F25">
              <w:rPr>
                <w:rFonts w:eastAsia="Arial Narrow" w:cstheme="minorHAnsi"/>
              </w:rPr>
              <w:t>para verbales</w:t>
            </w:r>
            <w:r w:rsidRPr="00601F25">
              <w:rPr>
                <w:rFonts w:eastAsia="Arial Narrow" w:cstheme="minorHAnsi"/>
              </w:rPr>
              <w:t>.</w:t>
            </w:r>
          </w:p>
          <w:p w14:paraId="3E5B56C6" w14:textId="48C64E1E" w:rsidR="00A261E9" w:rsidRPr="00601F25" w:rsidRDefault="00A261E9" w:rsidP="00A82DCE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 xml:space="preserve"> Explica el propósito</w:t>
            </w:r>
            <w:r w:rsidR="00CA57EA" w:rsidRPr="00601F25">
              <w:rPr>
                <w:rFonts w:eastAsia="Arial Narrow" w:cstheme="minorHAnsi"/>
              </w:rPr>
              <w:t xml:space="preserve"> comunicativo</w:t>
            </w:r>
            <w:r w:rsidR="00DF020C" w:rsidRPr="00601F25">
              <w:rPr>
                <w:rFonts w:eastAsia="Arial Narrow" w:cstheme="minorHAnsi"/>
              </w:rPr>
              <w:t xml:space="preserve"> y </w:t>
            </w:r>
            <w:r w:rsidR="00CA57EA" w:rsidRPr="00601F25">
              <w:rPr>
                <w:rFonts w:eastAsia="Arial Narrow" w:cstheme="minorHAnsi"/>
              </w:rPr>
              <w:t>los estados de ánimo</w:t>
            </w:r>
            <w:r w:rsidR="00CC0439" w:rsidRPr="00601F25">
              <w:rPr>
                <w:rFonts w:eastAsia="Arial Narrow" w:cstheme="minorHAnsi"/>
              </w:rPr>
              <w:t xml:space="preserve"> </w:t>
            </w:r>
            <w:r w:rsidR="00A82DCE" w:rsidRPr="00601F25">
              <w:rPr>
                <w:rFonts w:eastAsia="Arial Narrow" w:cstheme="minorHAnsi"/>
              </w:rPr>
              <w:t>empleados en el</w:t>
            </w:r>
            <w:r w:rsidR="00CC0439" w:rsidRPr="00601F25">
              <w:rPr>
                <w:rFonts w:eastAsia="Arial Narrow" w:cstheme="minorHAnsi"/>
              </w:rPr>
              <w:t xml:space="preserve"> poema</w:t>
            </w:r>
            <w:r w:rsidRPr="00601F25">
              <w:rPr>
                <w:rFonts w:eastAsia="Arial Narrow" w:cstheme="minorHAnsi"/>
              </w:rPr>
              <w:t xml:space="preserve">. </w:t>
            </w:r>
          </w:p>
          <w:p w14:paraId="511CBBE7" w14:textId="3EFD7091" w:rsidR="00A261E9" w:rsidRPr="00601F25" w:rsidRDefault="00CA57EA" w:rsidP="00A82DCE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Explica las acciones y motivaciones de personas y pe</w:t>
            </w:r>
            <w:r w:rsidR="00E302F7" w:rsidRPr="00601F25">
              <w:rPr>
                <w:rFonts w:eastAsia="Arial Narrow" w:cstheme="minorHAnsi"/>
              </w:rPr>
              <w:t xml:space="preserve">rsonajes, </w:t>
            </w:r>
            <w:r w:rsidRPr="00601F25">
              <w:rPr>
                <w:rFonts w:eastAsia="Arial Narrow" w:cstheme="minorHAnsi"/>
              </w:rPr>
              <w:t>para ello, relaciona recursos verbales, no verbales y parave</w:t>
            </w:r>
            <w:r w:rsidR="00E302F7" w:rsidRPr="00601F25">
              <w:rPr>
                <w:rFonts w:eastAsia="Arial Narrow" w:cstheme="minorHAnsi"/>
              </w:rPr>
              <w:t xml:space="preserve">rbales, a partir del poema </w:t>
            </w:r>
            <w:r w:rsidRPr="00601F25">
              <w:rPr>
                <w:rFonts w:eastAsia="Arial Narrow" w:cstheme="minorHAnsi"/>
              </w:rPr>
              <w:t>y su experiencia.</w:t>
            </w:r>
          </w:p>
          <w:p w14:paraId="700C4507" w14:textId="011A6908" w:rsidR="00A261E9" w:rsidRPr="00601F25" w:rsidRDefault="00E302F7" w:rsidP="00A82DCE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Adecúa su poema</w:t>
            </w:r>
            <w:r w:rsidR="00A261E9" w:rsidRPr="00601F25">
              <w:rPr>
                <w:rFonts w:eastAsia="Arial Narrow" w:cstheme="minorHAnsi"/>
              </w:rPr>
              <w:t xml:space="preserve"> a la situación comunicativa, de acuerdo al propósito comunicativo, así como a las características más comunes del género discursivo. </w:t>
            </w:r>
          </w:p>
          <w:p w14:paraId="21C11129" w14:textId="358A4963" w:rsidR="00A261E9" w:rsidRPr="00601F25" w:rsidRDefault="00A261E9" w:rsidP="00A82DCE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Exp</w:t>
            </w:r>
            <w:r w:rsidR="00E302F7" w:rsidRPr="00601F25">
              <w:rPr>
                <w:rFonts w:eastAsia="Arial Narrow" w:cstheme="minorHAnsi"/>
              </w:rPr>
              <w:t>resa oralmente ideas y emociones</w:t>
            </w:r>
            <w:r w:rsidRPr="00601F25">
              <w:rPr>
                <w:rFonts w:eastAsia="Arial Narrow" w:cstheme="minorHAnsi"/>
              </w:rPr>
              <w:t xml:space="preserve"> en torno a un tema, y evita reiterar información innecesariamente. Ordena dichas ideas y las desarrolla para ampliar la información.</w:t>
            </w:r>
          </w:p>
          <w:p w14:paraId="0B146AEC" w14:textId="77777777" w:rsidR="00A261E9" w:rsidRPr="00601F25" w:rsidRDefault="00A261E9" w:rsidP="00A82DCE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Emplea gestos y movimientos corporales que enfatizan lo que dice. Mantiene contacto visual con sus interlocutores. . Se apoya en el volumen de su voz para dar claridad a lo que dice.</w:t>
            </w:r>
          </w:p>
          <w:p w14:paraId="698D2459" w14:textId="77777777" w:rsidR="00A261E9" w:rsidRPr="00601F25" w:rsidRDefault="00A261E9" w:rsidP="00A82DCE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Participa en diversos intercambios orales alternando roles de hablante y oyente.</w:t>
            </w:r>
          </w:p>
          <w:p w14:paraId="7847C28D" w14:textId="3E935411" w:rsidR="00A261E9" w:rsidRPr="00601F25" w:rsidRDefault="00A261E9" w:rsidP="00A82DCE">
            <w:pPr>
              <w:pStyle w:val="Prrafodelista"/>
              <w:numPr>
                <w:ilvl w:val="0"/>
                <w:numId w:val="5"/>
              </w:numPr>
              <w:ind w:left="-113" w:firstLine="0"/>
              <w:jc w:val="both"/>
              <w:rPr>
                <w:rFonts w:eastAsia="Arial Narrow" w:cstheme="minorHAnsi"/>
              </w:rPr>
            </w:pPr>
            <w:r w:rsidRPr="00601F25">
              <w:rPr>
                <w:rFonts w:eastAsia="Arial Narrow" w:cstheme="minorHAnsi"/>
              </w:rPr>
              <w:t>pina como hablante y oyente sobre ideas,</w:t>
            </w:r>
            <w:r w:rsidR="00E302F7" w:rsidRPr="00601F25">
              <w:rPr>
                <w:rFonts w:eastAsia="Arial Narrow" w:cstheme="minorHAnsi"/>
              </w:rPr>
              <w:t xml:space="preserve"> hechos y temas de los poemas</w:t>
            </w:r>
            <w:r w:rsidRPr="00601F25">
              <w:rPr>
                <w:rFonts w:eastAsia="Arial Narrow" w:cstheme="minorHAnsi"/>
              </w:rPr>
              <w:t>, a partir de su experiencia y del contexto en que se desenvuelve.</w:t>
            </w:r>
          </w:p>
        </w:tc>
        <w:tc>
          <w:tcPr>
            <w:tcW w:w="2410" w:type="dxa"/>
          </w:tcPr>
          <w:p w14:paraId="47D6EA29" w14:textId="77777777" w:rsidR="00AC5495" w:rsidRPr="00024548" w:rsidRDefault="00AC5495" w:rsidP="00AC5495">
            <w:pPr>
              <w:pStyle w:val="Prrafodelista"/>
              <w:numPr>
                <w:ilvl w:val="0"/>
                <w:numId w:val="5"/>
              </w:numPr>
              <w:ind w:left="133" w:hanging="142"/>
              <w:jc w:val="both"/>
              <w:rPr>
                <w:rFonts w:cstheme="minorHAnsi"/>
              </w:rPr>
            </w:pPr>
            <w:r w:rsidRPr="00024548">
              <w:rPr>
                <w:rFonts w:cstheme="minorHAnsi"/>
              </w:rPr>
              <w:t xml:space="preserve">Como </w:t>
            </w:r>
            <w:r>
              <w:rPr>
                <w:rFonts w:cstheme="minorHAnsi"/>
              </w:rPr>
              <w:t>hablante</w:t>
            </w:r>
            <w:r w:rsidRPr="00024548">
              <w:rPr>
                <w:rFonts w:cstheme="minorHAnsi"/>
              </w:rPr>
              <w:t>:</w:t>
            </w:r>
          </w:p>
          <w:p w14:paraId="73FFA5FD" w14:textId="0C4CB30A" w:rsidR="00A261E9" w:rsidRPr="00601F25" w:rsidRDefault="00A261E9" w:rsidP="00A82DCE">
            <w:pPr>
              <w:jc w:val="both"/>
              <w:rPr>
                <w:rFonts w:cstheme="minorHAnsi"/>
              </w:rPr>
            </w:pPr>
            <w:r w:rsidRPr="00601F25">
              <w:rPr>
                <w:rFonts w:cstheme="minorHAnsi"/>
              </w:rPr>
              <w:t>Presenta la declamación de un poema creado.</w:t>
            </w:r>
          </w:p>
          <w:p w14:paraId="318FC409" w14:textId="77777777" w:rsidR="00A261E9" w:rsidRPr="00601F25" w:rsidRDefault="00A261E9" w:rsidP="00A82DCE">
            <w:pPr>
              <w:jc w:val="both"/>
              <w:rPr>
                <w:rFonts w:cstheme="minorHAnsi"/>
              </w:rPr>
            </w:pPr>
          </w:p>
          <w:p w14:paraId="1AE20BFA" w14:textId="076EB72A" w:rsidR="00AC5495" w:rsidRPr="00024548" w:rsidRDefault="00AC5495" w:rsidP="00AC5495">
            <w:pPr>
              <w:pStyle w:val="Prrafodelista"/>
              <w:numPr>
                <w:ilvl w:val="0"/>
                <w:numId w:val="5"/>
              </w:numPr>
              <w:ind w:left="133" w:hanging="142"/>
              <w:jc w:val="both"/>
              <w:rPr>
                <w:rFonts w:cstheme="minorHAnsi"/>
              </w:rPr>
            </w:pPr>
            <w:r w:rsidRPr="00024548">
              <w:rPr>
                <w:rFonts w:cstheme="minorHAnsi"/>
              </w:rPr>
              <w:t xml:space="preserve">Como </w:t>
            </w:r>
            <w:r>
              <w:rPr>
                <w:rFonts w:cstheme="minorHAnsi"/>
              </w:rPr>
              <w:t>oyente</w:t>
            </w:r>
            <w:r w:rsidRPr="00024548">
              <w:rPr>
                <w:rFonts w:cstheme="minorHAnsi"/>
              </w:rPr>
              <w:t>:</w:t>
            </w:r>
          </w:p>
          <w:p w14:paraId="537A7930" w14:textId="788BD19E" w:rsidR="00A261E9" w:rsidRPr="00601F25" w:rsidRDefault="00575088" w:rsidP="00A82DC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Comprende el tema, propósito y emociones transmitidas por su compañero durante la declamación de un poema. Elabora un comentario sobre dicha declamación.</w:t>
            </w:r>
            <w:r w:rsidRPr="00601F25">
              <w:rPr>
                <w:rFonts w:cstheme="minorHAnsi"/>
              </w:rPr>
              <w:t xml:space="preserve"> </w:t>
            </w:r>
          </w:p>
        </w:tc>
        <w:tc>
          <w:tcPr>
            <w:tcW w:w="1559" w:type="dxa"/>
          </w:tcPr>
          <w:p w14:paraId="1C8816C2" w14:textId="5C356622" w:rsidR="00A261E9" w:rsidRPr="00601F25" w:rsidRDefault="0000045A" w:rsidP="00A82DCE">
            <w:pPr>
              <w:jc w:val="both"/>
              <w:rPr>
                <w:rFonts w:cstheme="minorHAnsi"/>
              </w:rPr>
            </w:pPr>
            <w:r w:rsidRPr="00601F25">
              <w:rPr>
                <w:rFonts w:cstheme="minorHAnsi"/>
              </w:rPr>
              <w:t>Declamamos un poema.</w:t>
            </w:r>
          </w:p>
        </w:tc>
      </w:tr>
    </w:tbl>
    <w:p w14:paraId="52374E87" w14:textId="77777777" w:rsidR="000304F2" w:rsidRPr="00601F25" w:rsidRDefault="000304F2" w:rsidP="000304F2">
      <w:pPr>
        <w:jc w:val="center"/>
        <w:rPr>
          <w:rFonts w:cstheme="minorHAnsi"/>
        </w:rPr>
      </w:pPr>
    </w:p>
    <w:p w14:paraId="15DA6599" w14:textId="77777777" w:rsidR="009724A5" w:rsidRPr="00601F25" w:rsidRDefault="009724A5" w:rsidP="009746CA">
      <w:pPr>
        <w:jc w:val="center"/>
        <w:rPr>
          <w:rFonts w:cstheme="minorHAnsi"/>
        </w:rPr>
      </w:pPr>
    </w:p>
    <w:sectPr w:rsidR="009724A5" w:rsidRPr="00601F25" w:rsidSect="00564F7A">
      <w:headerReference w:type="default" r:id="rId13"/>
      <w:pgSz w:w="16838" w:h="11906" w:orient="landscape"/>
      <w:pgMar w:top="964" w:right="962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0F098" w14:textId="77777777" w:rsidR="00383E28" w:rsidRDefault="00383E28" w:rsidP="00F45037">
      <w:pPr>
        <w:spacing w:after="0" w:line="240" w:lineRule="auto"/>
      </w:pPr>
      <w:r>
        <w:separator/>
      </w:r>
    </w:p>
  </w:endnote>
  <w:endnote w:type="continuationSeparator" w:id="0">
    <w:p w14:paraId="1FFC562E" w14:textId="77777777" w:rsidR="00383E28" w:rsidRDefault="00383E28" w:rsidP="00F45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Medium">
    <w:altName w:val="Roboto Medium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Pacific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180AB" w14:textId="77777777" w:rsidR="00383E28" w:rsidRDefault="00383E28" w:rsidP="00F45037">
      <w:pPr>
        <w:spacing w:after="0" w:line="240" w:lineRule="auto"/>
      </w:pPr>
      <w:r>
        <w:separator/>
      </w:r>
    </w:p>
  </w:footnote>
  <w:footnote w:type="continuationSeparator" w:id="0">
    <w:p w14:paraId="1F7EB211" w14:textId="77777777" w:rsidR="00383E28" w:rsidRDefault="00383E28" w:rsidP="00F45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FD685" w14:textId="5283B77D" w:rsidR="00F45037" w:rsidRDefault="00F45037" w:rsidP="00F45037">
    <w:pPr>
      <w:pStyle w:val="Encabezado"/>
      <w:jc w:val="right"/>
    </w:pPr>
    <w:r>
      <w:rPr>
        <w:noProof/>
      </w:rPr>
      <w:drawing>
        <wp:inline distT="0" distB="0" distL="0" distR="0" wp14:anchorId="1C86CDCC" wp14:editId="719AFF2D">
          <wp:extent cx="799525" cy="434761"/>
          <wp:effectExtent l="0" t="0" r="635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947" cy="4540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F43ED"/>
    <w:multiLevelType w:val="hybridMultilevel"/>
    <w:tmpl w:val="98AEBC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36B18"/>
    <w:multiLevelType w:val="hybridMultilevel"/>
    <w:tmpl w:val="8C82E4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F607D"/>
    <w:multiLevelType w:val="hybridMultilevel"/>
    <w:tmpl w:val="D8A495E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A1F58"/>
    <w:multiLevelType w:val="hybridMultilevel"/>
    <w:tmpl w:val="5F189B00"/>
    <w:lvl w:ilvl="0" w:tplc="280A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4" w15:restartNumberingAfterBreak="0">
    <w:nsid w:val="1CB86896"/>
    <w:multiLevelType w:val="hybridMultilevel"/>
    <w:tmpl w:val="0B80AB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C762F"/>
    <w:multiLevelType w:val="hybridMultilevel"/>
    <w:tmpl w:val="F91EB932"/>
    <w:lvl w:ilvl="0" w:tplc="356A8F5A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916" w:hanging="360"/>
      </w:pPr>
    </w:lvl>
    <w:lvl w:ilvl="2" w:tplc="280A001B" w:tentative="1">
      <w:start w:val="1"/>
      <w:numFmt w:val="lowerRoman"/>
      <w:lvlText w:val="%3."/>
      <w:lvlJc w:val="right"/>
      <w:pPr>
        <w:ind w:left="4636" w:hanging="180"/>
      </w:pPr>
    </w:lvl>
    <w:lvl w:ilvl="3" w:tplc="280A000F" w:tentative="1">
      <w:start w:val="1"/>
      <w:numFmt w:val="decimal"/>
      <w:lvlText w:val="%4."/>
      <w:lvlJc w:val="left"/>
      <w:pPr>
        <w:ind w:left="5356" w:hanging="360"/>
      </w:pPr>
    </w:lvl>
    <w:lvl w:ilvl="4" w:tplc="280A0019" w:tentative="1">
      <w:start w:val="1"/>
      <w:numFmt w:val="lowerLetter"/>
      <w:lvlText w:val="%5."/>
      <w:lvlJc w:val="left"/>
      <w:pPr>
        <w:ind w:left="6076" w:hanging="360"/>
      </w:pPr>
    </w:lvl>
    <w:lvl w:ilvl="5" w:tplc="280A001B" w:tentative="1">
      <w:start w:val="1"/>
      <w:numFmt w:val="lowerRoman"/>
      <w:lvlText w:val="%6."/>
      <w:lvlJc w:val="right"/>
      <w:pPr>
        <w:ind w:left="6796" w:hanging="180"/>
      </w:pPr>
    </w:lvl>
    <w:lvl w:ilvl="6" w:tplc="280A000F" w:tentative="1">
      <w:start w:val="1"/>
      <w:numFmt w:val="decimal"/>
      <w:lvlText w:val="%7."/>
      <w:lvlJc w:val="left"/>
      <w:pPr>
        <w:ind w:left="7516" w:hanging="360"/>
      </w:pPr>
    </w:lvl>
    <w:lvl w:ilvl="7" w:tplc="280A0019" w:tentative="1">
      <w:start w:val="1"/>
      <w:numFmt w:val="lowerLetter"/>
      <w:lvlText w:val="%8."/>
      <w:lvlJc w:val="left"/>
      <w:pPr>
        <w:ind w:left="8236" w:hanging="360"/>
      </w:pPr>
    </w:lvl>
    <w:lvl w:ilvl="8" w:tplc="280A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6" w15:restartNumberingAfterBreak="0">
    <w:nsid w:val="28A03BC4"/>
    <w:multiLevelType w:val="hybridMultilevel"/>
    <w:tmpl w:val="1A3EFAA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535F2"/>
    <w:multiLevelType w:val="hybridMultilevel"/>
    <w:tmpl w:val="8F6A643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B4A47"/>
    <w:multiLevelType w:val="hybridMultilevel"/>
    <w:tmpl w:val="36362958"/>
    <w:lvl w:ilvl="0" w:tplc="280A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176B4"/>
    <w:multiLevelType w:val="hybridMultilevel"/>
    <w:tmpl w:val="6088C2A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117797"/>
    <w:multiLevelType w:val="hybridMultilevel"/>
    <w:tmpl w:val="C832B222"/>
    <w:lvl w:ilvl="0" w:tplc="3E2EED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20B2C"/>
    <w:multiLevelType w:val="hybridMultilevel"/>
    <w:tmpl w:val="4AD2C4D0"/>
    <w:lvl w:ilvl="0" w:tplc="D99023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87D60C4"/>
    <w:multiLevelType w:val="hybridMultilevel"/>
    <w:tmpl w:val="F0160AB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D850FF"/>
    <w:multiLevelType w:val="hybridMultilevel"/>
    <w:tmpl w:val="DC0AF8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633C4"/>
    <w:multiLevelType w:val="hybridMultilevel"/>
    <w:tmpl w:val="43D237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07150"/>
    <w:multiLevelType w:val="hybridMultilevel"/>
    <w:tmpl w:val="963E4A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823916"/>
    <w:multiLevelType w:val="hybridMultilevel"/>
    <w:tmpl w:val="6C1CE6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2C5A34"/>
    <w:multiLevelType w:val="hybridMultilevel"/>
    <w:tmpl w:val="81C85B82"/>
    <w:lvl w:ilvl="0" w:tplc="150A7C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153C9E"/>
    <w:multiLevelType w:val="hybridMultilevel"/>
    <w:tmpl w:val="0588743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65770"/>
    <w:multiLevelType w:val="hybridMultilevel"/>
    <w:tmpl w:val="AD3A2B74"/>
    <w:lvl w:ilvl="0" w:tplc="11FC4C8A">
      <w:start w:val="1"/>
      <w:numFmt w:val="decimal"/>
      <w:lvlText w:val="%1."/>
      <w:lvlJc w:val="left"/>
      <w:pPr>
        <w:ind w:left="720" w:hanging="360"/>
      </w:pPr>
      <w:rPr>
        <w:rFonts w:eastAsia="Arial Narrow" w:cs="Arial Narrow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8D1EBB"/>
    <w:multiLevelType w:val="hybridMultilevel"/>
    <w:tmpl w:val="24CCFA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3734BE"/>
    <w:multiLevelType w:val="hybridMultilevel"/>
    <w:tmpl w:val="32041D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563E2B"/>
    <w:multiLevelType w:val="hybridMultilevel"/>
    <w:tmpl w:val="D50A7B7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8A1D99"/>
    <w:multiLevelType w:val="multilevel"/>
    <w:tmpl w:val="6F66240A"/>
    <w:lvl w:ilvl="0">
      <w:start w:val="1"/>
      <w:numFmt w:val="upperLetter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19"/>
  </w:num>
  <w:num w:numId="3">
    <w:abstractNumId w:val="23"/>
  </w:num>
  <w:num w:numId="4">
    <w:abstractNumId w:val="12"/>
  </w:num>
  <w:num w:numId="5">
    <w:abstractNumId w:val="4"/>
  </w:num>
  <w:num w:numId="6">
    <w:abstractNumId w:val="0"/>
  </w:num>
  <w:num w:numId="7">
    <w:abstractNumId w:val="14"/>
  </w:num>
  <w:num w:numId="8">
    <w:abstractNumId w:val="9"/>
  </w:num>
  <w:num w:numId="9">
    <w:abstractNumId w:val="21"/>
  </w:num>
  <w:num w:numId="10">
    <w:abstractNumId w:val="5"/>
  </w:num>
  <w:num w:numId="11">
    <w:abstractNumId w:val="8"/>
  </w:num>
  <w:num w:numId="12">
    <w:abstractNumId w:val="11"/>
  </w:num>
  <w:num w:numId="13">
    <w:abstractNumId w:val="18"/>
  </w:num>
  <w:num w:numId="14">
    <w:abstractNumId w:val="7"/>
  </w:num>
  <w:num w:numId="15">
    <w:abstractNumId w:val="17"/>
  </w:num>
  <w:num w:numId="16">
    <w:abstractNumId w:val="22"/>
  </w:num>
  <w:num w:numId="17">
    <w:abstractNumId w:val="13"/>
  </w:num>
  <w:num w:numId="18">
    <w:abstractNumId w:val="15"/>
  </w:num>
  <w:num w:numId="19">
    <w:abstractNumId w:val="16"/>
  </w:num>
  <w:num w:numId="20">
    <w:abstractNumId w:val="3"/>
  </w:num>
  <w:num w:numId="21">
    <w:abstractNumId w:val="1"/>
  </w:num>
  <w:num w:numId="22">
    <w:abstractNumId w:val="2"/>
  </w:num>
  <w:num w:numId="23">
    <w:abstractNumId w:val="6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6CA"/>
    <w:rsid w:val="0000045A"/>
    <w:rsid w:val="00000CBD"/>
    <w:rsid w:val="00013A65"/>
    <w:rsid w:val="000146A1"/>
    <w:rsid w:val="00024548"/>
    <w:rsid w:val="000304F2"/>
    <w:rsid w:val="000477C7"/>
    <w:rsid w:val="00091B42"/>
    <w:rsid w:val="00097D7B"/>
    <w:rsid w:val="00155DD6"/>
    <w:rsid w:val="00160BE1"/>
    <w:rsid w:val="00186B0D"/>
    <w:rsid w:val="001F3C50"/>
    <w:rsid w:val="002048A1"/>
    <w:rsid w:val="00207614"/>
    <w:rsid w:val="00212F35"/>
    <w:rsid w:val="002149AD"/>
    <w:rsid w:val="00215422"/>
    <w:rsid w:val="00236CE4"/>
    <w:rsid w:val="00247F5A"/>
    <w:rsid w:val="00256252"/>
    <w:rsid w:val="0027058E"/>
    <w:rsid w:val="00273F24"/>
    <w:rsid w:val="002A3F4F"/>
    <w:rsid w:val="00306F05"/>
    <w:rsid w:val="0033798B"/>
    <w:rsid w:val="0036619B"/>
    <w:rsid w:val="0037235D"/>
    <w:rsid w:val="00372DC7"/>
    <w:rsid w:val="00383E28"/>
    <w:rsid w:val="00387544"/>
    <w:rsid w:val="00415A66"/>
    <w:rsid w:val="00450F6F"/>
    <w:rsid w:val="00454A1E"/>
    <w:rsid w:val="00457D27"/>
    <w:rsid w:val="00484C19"/>
    <w:rsid w:val="004875CC"/>
    <w:rsid w:val="004A7D04"/>
    <w:rsid w:val="004B02C9"/>
    <w:rsid w:val="004C77FF"/>
    <w:rsid w:val="004D63BB"/>
    <w:rsid w:val="004F0BE1"/>
    <w:rsid w:val="005023AE"/>
    <w:rsid w:val="00512960"/>
    <w:rsid w:val="00532F1F"/>
    <w:rsid w:val="00535F80"/>
    <w:rsid w:val="00555863"/>
    <w:rsid w:val="00564F7A"/>
    <w:rsid w:val="00575088"/>
    <w:rsid w:val="005965AE"/>
    <w:rsid w:val="005E55F2"/>
    <w:rsid w:val="005F1C5D"/>
    <w:rsid w:val="00601F25"/>
    <w:rsid w:val="006148D9"/>
    <w:rsid w:val="006157A4"/>
    <w:rsid w:val="00615B3A"/>
    <w:rsid w:val="00646361"/>
    <w:rsid w:val="00654C34"/>
    <w:rsid w:val="00666460"/>
    <w:rsid w:val="0066691B"/>
    <w:rsid w:val="0067588F"/>
    <w:rsid w:val="0069434C"/>
    <w:rsid w:val="006E5F37"/>
    <w:rsid w:val="006E64F5"/>
    <w:rsid w:val="006E6AE3"/>
    <w:rsid w:val="006E7396"/>
    <w:rsid w:val="006F55E0"/>
    <w:rsid w:val="00702706"/>
    <w:rsid w:val="00735CB0"/>
    <w:rsid w:val="007466FF"/>
    <w:rsid w:val="007505C4"/>
    <w:rsid w:val="007837D5"/>
    <w:rsid w:val="007920D4"/>
    <w:rsid w:val="007C29DD"/>
    <w:rsid w:val="007D4DB7"/>
    <w:rsid w:val="00815E7E"/>
    <w:rsid w:val="008404B3"/>
    <w:rsid w:val="00844696"/>
    <w:rsid w:val="00846540"/>
    <w:rsid w:val="008557EF"/>
    <w:rsid w:val="00863937"/>
    <w:rsid w:val="00875F61"/>
    <w:rsid w:val="008E186E"/>
    <w:rsid w:val="008E21A2"/>
    <w:rsid w:val="008E339F"/>
    <w:rsid w:val="0090028E"/>
    <w:rsid w:val="009029EE"/>
    <w:rsid w:val="00943EB0"/>
    <w:rsid w:val="00966C1C"/>
    <w:rsid w:val="00970AE4"/>
    <w:rsid w:val="009724A5"/>
    <w:rsid w:val="009746CA"/>
    <w:rsid w:val="00981715"/>
    <w:rsid w:val="009A6436"/>
    <w:rsid w:val="009E4BE2"/>
    <w:rsid w:val="009F397E"/>
    <w:rsid w:val="00A16851"/>
    <w:rsid w:val="00A225E0"/>
    <w:rsid w:val="00A2336C"/>
    <w:rsid w:val="00A261E9"/>
    <w:rsid w:val="00A561B8"/>
    <w:rsid w:val="00A7322A"/>
    <w:rsid w:val="00A82DCE"/>
    <w:rsid w:val="00A85BFD"/>
    <w:rsid w:val="00A92FF0"/>
    <w:rsid w:val="00AB4256"/>
    <w:rsid w:val="00AC5495"/>
    <w:rsid w:val="00AD2E03"/>
    <w:rsid w:val="00AE2E01"/>
    <w:rsid w:val="00B1137C"/>
    <w:rsid w:val="00B14F4E"/>
    <w:rsid w:val="00B1574C"/>
    <w:rsid w:val="00B41EB6"/>
    <w:rsid w:val="00B65F92"/>
    <w:rsid w:val="00B7009F"/>
    <w:rsid w:val="00B72BFB"/>
    <w:rsid w:val="00B82D23"/>
    <w:rsid w:val="00BE3817"/>
    <w:rsid w:val="00BE76B5"/>
    <w:rsid w:val="00C05D60"/>
    <w:rsid w:val="00C310E1"/>
    <w:rsid w:val="00C47F80"/>
    <w:rsid w:val="00CA2A86"/>
    <w:rsid w:val="00CA57EA"/>
    <w:rsid w:val="00CB3861"/>
    <w:rsid w:val="00CC0439"/>
    <w:rsid w:val="00CC2B18"/>
    <w:rsid w:val="00CD2F72"/>
    <w:rsid w:val="00CD764D"/>
    <w:rsid w:val="00CF7104"/>
    <w:rsid w:val="00D03684"/>
    <w:rsid w:val="00D131C8"/>
    <w:rsid w:val="00D46622"/>
    <w:rsid w:val="00DA4EB7"/>
    <w:rsid w:val="00DA74AC"/>
    <w:rsid w:val="00DC692D"/>
    <w:rsid w:val="00DE60E9"/>
    <w:rsid w:val="00DF020C"/>
    <w:rsid w:val="00E302F7"/>
    <w:rsid w:val="00E6731B"/>
    <w:rsid w:val="00E675C4"/>
    <w:rsid w:val="00E6774B"/>
    <w:rsid w:val="00E86A86"/>
    <w:rsid w:val="00E87B98"/>
    <w:rsid w:val="00ED60B4"/>
    <w:rsid w:val="00EF7667"/>
    <w:rsid w:val="00F40732"/>
    <w:rsid w:val="00F45037"/>
    <w:rsid w:val="00F87A9E"/>
    <w:rsid w:val="00FC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D3C14"/>
  <w15:chartTrackingRefBased/>
  <w15:docId w15:val="{50AD8E6B-D9E4-49B0-8B08-1C2C017A0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74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41EB6"/>
    <w:pPr>
      <w:ind w:left="720"/>
      <w:contextualSpacing/>
    </w:pPr>
  </w:style>
  <w:style w:type="paragraph" w:styleId="Sinespaciado">
    <w:name w:val="No Spacing"/>
    <w:uiPriority w:val="1"/>
    <w:qFormat/>
    <w:rsid w:val="000304F2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51296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12960"/>
    <w:rPr>
      <w:color w:val="605E5C"/>
      <w:shd w:val="clear" w:color="auto" w:fill="E1DFDD"/>
    </w:rPr>
  </w:style>
  <w:style w:type="paragraph" w:customStyle="1" w:styleId="Default">
    <w:name w:val="Default"/>
    <w:rsid w:val="00AD2E03"/>
    <w:pPr>
      <w:autoSpaceDE w:val="0"/>
      <w:autoSpaceDN w:val="0"/>
      <w:adjustRightInd w:val="0"/>
      <w:spacing w:after="0" w:line="240" w:lineRule="auto"/>
    </w:pPr>
    <w:rPr>
      <w:rFonts w:ascii="Roboto Medium" w:hAnsi="Roboto Medium" w:cs="Roboto Medium"/>
      <w:color w:val="000000"/>
      <w:sz w:val="24"/>
      <w:szCs w:val="24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F450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5037"/>
  </w:style>
  <w:style w:type="paragraph" w:styleId="Piedepgina">
    <w:name w:val="footer"/>
    <w:basedOn w:val="Normal"/>
    <w:link w:val="PiedepginaCar"/>
    <w:uiPriority w:val="99"/>
    <w:unhideWhenUsed/>
    <w:rsid w:val="00F450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5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O0yPSi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t.ly/39cp4BB" TargetMode="External"/><Relationship Id="rId12" Type="http://schemas.openxmlformats.org/officeDocument/2006/relationships/hyperlink" Target="https://bit.ly/3NtCtn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t.ly/3NW7h05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it.ly/3LMOOT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.ly/3zii5B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5561</Words>
  <Characters>30590</Characters>
  <Application>Microsoft Office Word</Application>
  <DocSecurity>0</DocSecurity>
  <Lines>254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Sofia Vega</dc:creator>
  <cp:keywords/>
  <dc:description/>
  <cp:lastModifiedBy>Ana Sofia Vega</cp:lastModifiedBy>
  <cp:revision>5</cp:revision>
  <dcterms:created xsi:type="dcterms:W3CDTF">2022-12-06T15:14:00Z</dcterms:created>
  <dcterms:modified xsi:type="dcterms:W3CDTF">2022-12-07T07:20:00Z</dcterms:modified>
</cp:coreProperties>
</file>